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D0625E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D0625E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D0625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0DE1DD46" w14:textId="251C85E2" w:rsidR="005A2B8A" w:rsidRPr="00D0625E" w:rsidRDefault="007901F7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D0625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Sosyal Bilimler</w:t>
            </w:r>
            <w:r w:rsidR="005A2B8A" w:rsidRPr="00D0625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D410B6" w:rsidRPr="00D0625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Enstitüsü</w:t>
            </w:r>
          </w:p>
        </w:tc>
      </w:tr>
      <w:tr w:rsidR="00482527" w:rsidRPr="00D0625E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D0625E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D0625E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D0625E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25E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D0625E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0625E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D0625E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D0625E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566200" w:rsidRPr="00D0625E" w14:paraId="3EECAC9C" w14:textId="77777777" w:rsidTr="008D07F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</w:tcPr>
          <w:p w14:paraId="74FD4430" w14:textId="63E73905" w:rsidR="00566200" w:rsidRPr="00D0625E" w:rsidRDefault="00566200" w:rsidP="0056620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  <w:lang w:val="en-US"/>
              </w:rPr>
              <w:t>ELT 577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D2EAF1"/>
          </w:tcPr>
          <w:p w14:paraId="332DDDD9" w14:textId="79D53535" w:rsidR="00566200" w:rsidRPr="00D0625E" w:rsidRDefault="00F64A83" w:rsidP="00566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625E">
              <w:rPr>
                <w:rFonts w:ascii="Arial" w:hAnsi="Arial" w:cs="Arial"/>
                <w:sz w:val="22"/>
                <w:szCs w:val="22"/>
                <w:lang w:val="en-US"/>
              </w:rPr>
              <w:t>ELT’de</w:t>
            </w:r>
            <w:proofErr w:type="spellEnd"/>
            <w:r w:rsidRPr="00D0625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625E">
              <w:rPr>
                <w:rFonts w:ascii="Arial" w:hAnsi="Arial" w:cs="Arial"/>
                <w:sz w:val="22"/>
                <w:szCs w:val="22"/>
                <w:lang w:val="en-US"/>
              </w:rPr>
              <w:t>Güncel</w:t>
            </w:r>
            <w:proofErr w:type="spellEnd"/>
            <w:r w:rsidRPr="00D0625E">
              <w:rPr>
                <w:rFonts w:ascii="Arial" w:hAnsi="Arial" w:cs="Arial"/>
                <w:sz w:val="22"/>
                <w:szCs w:val="22"/>
                <w:lang w:val="en-US"/>
              </w:rPr>
              <w:t xml:space="preserve"> Konular</w:t>
            </w:r>
          </w:p>
        </w:tc>
        <w:tc>
          <w:tcPr>
            <w:tcW w:w="2122" w:type="dxa"/>
            <w:gridSpan w:val="4"/>
          </w:tcPr>
          <w:p w14:paraId="01A4A3C7" w14:textId="223EFFC1" w:rsidR="00566200" w:rsidRPr="00D0625E" w:rsidRDefault="00566200" w:rsidP="005662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(3-0)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</w:tcPr>
          <w:p w14:paraId="242BC9E2" w14:textId="65E65911" w:rsidR="00566200" w:rsidRPr="00D0625E" w:rsidRDefault="00566200" w:rsidP="0056620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681162" w:rsidRPr="00D0625E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D0625E" w:rsidRDefault="00681162" w:rsidP="00FB341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D0625E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D0625E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50F3C5BB" w:rsidR="00681162" w:rsidRPr="00D0625E" w:rsidRDefault="00566200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681162" w:rsidRPr="00D0625E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D0625E" w:rsidRDefault="00681162" w:rsidP="007625C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D0625E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1CBA2CA3" w:rsidR="00681162" w:rsidRPr="00D0625E" w:rsidRDefault="00566200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D0625E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D0625E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1888B043" w:rsidR="00681162" w:rsidRPr="00D0625E" w:rsidRDefault="00566200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681162" w:rsidRPr="00D0625E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D0625E" w:rsidRDefault="00681162" w:rsidP="001B0A2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D0625E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D0625E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5095783C" w:rsidR="00681162" w:rsidRPr="00D0625E" w:rsidRDefault="00566200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Zorunlu/Mezun/ Güz Dönemi</w:t>
            </w:r>
          </w:p>
        </w:tc>
      </w:tr>
      <w:tr w:rsidR="00F96934" w:rsidRPr="00D0625E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D0625E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D0625E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D0625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D0625E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D0625E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D0625E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25E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D0625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0625E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D0625E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F96934" w:rsidRPr="00D0625E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3F1936E8" w:rsidR="00F96934" w:rsidRPr="00D0625E" w:rsidRDefault="0056620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sz w:val="22"/>
                <w:szCs w:val="22"/>
              </w:rPr>
              <w:t>Dr. Öğr. Üyesi Senem ZAİMOĞLU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79F1866E" w:rsidR="00F96934" w:rsidRPr="00D0625E" w:rsidRDefault="00566200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0625E">
              <w:rPr>
                <w:rFonts w:ascii="Arial" w:hAnsi="Arial" w:cs="Arial"/>
                <w:bCs/>
                <w:sz w:val="22"/>
                <w:szCs w:val="22"/>
              </w:rPr>
              <w:t>Cuma 13.30-16.00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0DAB67BC" w:rsidR="00F96934" w:rsidRPr="00D0625E" w:rsidRDefault="00566200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D0625E">
              <w:rPr>
                <w:rFonts w:ascii="Arial" w:hAnsi="Arial" w:cs="Arial"/>
                <w:bCs/>
                <w:sz w:val="22"/>
                <w:szCs w:val="22"/>
              </w:rPr>
              <w:t>Cuma 10.00-12.00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4DE2C8FD" w:rsidR="00F96934" w:rsidRPr="00D0625E" w:rsidRDefault="00566200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6" w:history="1">
              <w:r w:rsidRPr="00D0625E">
                <w:rPr>
                  <w:rStyle w:val="Kpr"/>
                  <w:rFonts w:ascii="Arial" w:hAnsi="Arial" w:cs="Arial"/>
                  <w:sz w:val="22"/>
                  <w:szCs w:val="22"/>
                </w:rPr>
                <w:t>senemdag@cag.edu.tr</w:t>
              </w:r>
            </w:hyperlink>
          </w:p>
        </w:tc>
      </w:tr>
      <w:tr w:rsidR="00F96934" w:rsidRPr="00D0625E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D0625E" w:rsidRDefault="00F96934" w:rsidP="003402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>Dersin Koordinatörü</w:t>
            </w:r>
            <w:r w:rsidR="00833C72" w:rsidRPr="00D0625E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71D9A300" w:rsidR="00F96934" w:rsidRPr="00D0625E" w:rsidRDefault="00566200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Dr. Öğr. Üyesi Senem ZAİMOĞLU</w:t>
            </w:r>
          </w:p>
        </w:tc>
      </w:tr>
      <w:tr w:rsidR="003537D4" w:rsidRPr="00D0625E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37B83F74" w:rsidR="003537D4" w:rsidRPr="00D0625E" w:rsidRDefault="003537D4" w:rsidP="00566200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  <w:r w:rsidR="00566200" w:rsidRPr="00D0625E">
              <w:rPr>
                <w:rFonts w:ascii="Arial" w:hAnsi="Arial" w:cs="Arial"/>
                <w:bCs w:val="0"/>
                <w:sz w:val="22"/>
                <w:szCs w:val="22"/>
              </w:rPr>
              <w:t xml:space="preserve">: </w:t>
            </w:r>
            <w:r w:rsidR="00020FFD" w:rsidRPr="00D0625E">
              <w:rPr>
                <w:rFonts w:ascii="Arial" w:hAnsi="Arial" w:cs="Arial"/>
                <w:bCs w:val="0"/>
                <w:sz w:val="22"/>
                <w:szCs w:val="22"/>
              </w:rPr>
              <w:t>Öğrencilerin ELT alanındaki güncel eğilim ve tartışmalarını kanıta dayalı biçimde kavraması; bunları kendi öğretim bağlamına uygulaması ve etik/erişilebilir öğretim tasarımları üretmesidir.</w:t>
            </w:r>
          </w:p>
        </w:tc>
      </w:tr>
      <w:tr w:rsidR="003A0CE5" w:rsidRPr="00D0625E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D0625E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D0625E" w:rsidRDefault="003A0CE5" w:rsidP="003A0CE5">
            <w:pPr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D0625E" w:rsidRDefault="003A0CE5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3A0CE5" w:rsidRPr="00D0625E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D0625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D0625E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D0625E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D0625E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D0625E" w:rsidRDefault="003A0CE5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020FFD" w:rsidRPr="00D0625E" w14:paraId="09B246EF" w14:textId="77777777" w:rsidTr="00D27AF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020FFD" w:rsidRPr="00D0625E" w:rsidRDefault="00020FFD" w:rsidP="00020FFD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020FFD" w:rsidRPr="00D0625E" w:rsidRDefault="00020FFD" w:rsidP="00020F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3744740F" w:rsidR="00020FFD" w:rsidRPr="00D0625E" w:rsidRDefault="00020FFD" w:rsidP="00020F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Öğrenciler ELT metodolojisindeki güncel temaları ve anahtar terimleri listeler, tanımlar ve her birinin temel gerekçesini özetler.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3392DE1D" w14:textId="24566B59" w:rsidR="00020FFD" w:rsidRPr="00D0625E" w:rsidRDefault="00020FFD" w:rsidP="00020F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1, 3, 4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45FC917" w14:textId="574F68F1" w:rsidR="00020FFD" w:rsidRPr="00D0625E" w:rsidRDefault="00020FFD" w:rsidP="00020FF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sz w:val="22"/>
                <w:szCs w:val="22"/>
              </w:rPr>
              <w:t>5, 4, 5</w:t>
            </w:r>
          </w:p>
        </w:tc>
      </w:tr>
      <w:tr w:rsidR="003A0CE5" w:rsidRPr="00D0625E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A0CE5" w:rsidRPr="00D0625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3A0CE5" w:rsidRPr="00D0625E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00EC1D7D" w:rsidR="003A0CE5" w:rsidRPr="00D0625E" w:rsidRDefault="00020FF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Öğrenciler güncel pedagojik yaklaşımları ve sınıf içi uygulamaları çözümler, güçlü–zayıf yanlarını rubrikle değerlendirir ve gerekçeli öneriler sunar.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6158E1A" w14:textId="77777777" w:rsidR="00020FFD" w:rsidRPr="00D0625E" w:rsidRDefault="00020FFD" w:rsidP="00020F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1, 3, 4, 6</w:t>
            </w:r>
          </w:p>
          <w:p w14:paraId="2CC074F8" w14:textId="2B55D0B7" w:rsidR="003A0CE5" w:rsidRPr="00D0625E" w:rsidRDefault="003A0CE5" w:rsidP="00020F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61B16AEF" w:rsidR="003A0CE5" w:rsidRPr="00D0625E" w:rsidRDefault="00020FF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sz w:val="22"/>
                <w:szCs w:val="22"/>
              </w:rPr>
              <w:t>5, 4, 5, 4</w:t>
            </w:r>
          </w:p>
        </w:tc>
      </w:tr>
      <w:tr w:rsidR="003A0CE5" w:rsidRPr="00D0625E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A0CE5" w:rsidRPr="00D0625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A0CE5" w:rsidRPr="00D0625E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30535BBE" w:rsidR="003A0CE5" w:rsidRPr="00D0625E" w:rsidRDefault="00020FF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Öğrenciler seçtikleri güncel konuyu kendi öğretim bağlamlarına uyarlar/uygular (mini ders planı ya da etkinlik) ve bağlama uygunluğunu gerekçelendirir.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4018BFEA" w:rsidR="003A0CE5" w:rsidRPr="00D0625E" w:rsidRDefault="00020FF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5, 6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9A1EA00" w:rsidR="003A0CE5" w:rsidRPr="00D0625E" w:rsidRDefault="00020FF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sz w:val="22"/>
                <w:szCs w:val="22"/>
              </w:rPr>
              <w:t>5, 4</w:t>
            </w:r>
          </w:p>
        </w:tc>
      </w:tr>
      <w:tr w:rsidR="003A0CE5" w:rsidRPr="00D0625E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A0CE5" w:rsidRPr="00D0625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3A0CE5" w:rsidRPr="00D0625E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32C7C6E8" w:rsidR="003A0CE5" w:rsidRPr="00D0625E" w:rsidRDefault="00020FF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Öğrenciler alandaki güncel araştırma makalelerini yöntem, kanıt ve sınırlılıklar açısından eleştirel olarak inceler ve uygulamaya dönük çıkarımlar üretir.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41DAAC11" w:rsidR="003A0CE5" w:rsidRPr="00D0625E" w:rsidRDefault="00020FF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5, 6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0255D77D" w:rsidR="003A0CE5" w:rsidRPr="00D0625E" w:rsidRDefault="00020FF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020FFD" w:rsidRPr="00D0625E" w14:paraId="1842EBF9" w14:textId="77777777" w:rsidTr="00854FB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020FFD" w:rsidRPr="00D0625E" w:rsidRDefault="00020FFD" w:rsidP="00020FFD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020FFD" w:rsidRPr="00D0625E" w:rsidRDefault="00020FFD" w:rsidP="00020F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2DB9C2E3" w:rsidR="00020FFD" w:rsidRPr="00D0625E" w:rsidRDefault="00020FFD" w:rsidP="00020F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 xml:space="preserve">Öğrenciler bilgilerini sentezleyerek akademik bir sunum/poster hazırlar, akran geri bildirimi doğrultusunda çalışmasını </w:t>
            </w:r>
            <w:proofErr w:type="gramStart"/>
            <w:r w:rsidRPr="00D0625E">
              <w:rPr>
                <w:rFonts w:ascii="Arial" w:hAnsi="Arial" w:cs="Arial"/>
                <w:sz w:val="22"/>
                <w:szCs w:val="22"/>
              </w:rPr>
              <w:t>revize eder</w:t>
            </w:r>
            <w:proofErr w:type="gramEnd"/>
            <w:r w:rsidRPr="00D0625E">
              <w:rPr>
                <w:rFonts w:ascii="Arial" w:hAnsi="Arial" w:cs="Arial"/>
                <w:sz w:val="22"/>
                <w:szCs w:val="22"/>
              </w:rPr>
              <w:t xml:space="preserve"> ve bulgularını etkili biçimde iletir.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1561474B" w14:textId="69114D9E" w:rsidR="00020FFD" w:rsidRPr="00D0625E" w:rsidRDefault="00020FFD" w:rsidP="00020F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5, 6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4FF8D652" w14:textId="57DB98D0" w:rsidR="00020FFD" w:rsidRPr="00D0625E" w:rsidRDefault="00020FFD" w:rsidP="00020FF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663E8A" w:rsidRPr="00D0625E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663E8A" w:rsidRPr="00D0625E" w:rsidRDefault="00663E8A" w:rsidP="00663E8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663E8A" w:rsidRPr="00D0625E" w:rsidRDefault="00663E8A" w:rsidP="00663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0D2E1373" w:rsidR="00663E8A" w:rsidRPr="00D0625E" w:rsidRDefault="00663E8A" w:rsidP="00663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Öğrenciler kişisel bir mesleki gelişim planı (SMART hedefler) tasarlar, uygulanmasını izler ve yansıtıcı rapor ile ilerlemeyi belgelendirir.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5028732A" w:rsidR="00663E8A" w:rsidRPr="00D0625E" w:rsidRDefault="00663E8A" w:rsidP="00663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5, 6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3AD6F850" w:rsidR="00663E8A" w:rsidRPr="00D0625E" w:rsidRDefault="00663E8A" w:rsidP="00663E8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1B5C97" w:rsidRPr="00D0625E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D0625E" w:rsidRDefault="001B5C97" w:rsidP="003A0CE5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0DAB7D58" w:rsidR="001B5C97" w:rsidRPr="00D0625E" w:rsidRDefault="00663E8A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Öğrenciler yabancı dil eğitimindeki güncel konuları tanıyıp bu konuları öğrenme ve öğretme perspektifinden inceleyeceklerdir.</w:t>
            </w:r>
          </w:p>
        </w:tc>
      </w:tr>
      <w:tr w:rsidR="003360EF" w:rsidRPr="00D0625E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D0625E" w:rsidRDefault="003360EF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>Ders İçerikleri:</w:t>
            </w:r>
            <w:r w:rsidR="00A566C4" w:rsidRPr="00D0625E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>(Haftalık Ders Planı)</w:t>
            </w:r>
          </w:p>
        </w:tc>
      </w:tr>
      <w:tr w:rsidR="003360EF" w:rsidRPr="00D0625E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D0625E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D0625E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25E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0B06D511" w:rsidR="003360EF" w:rsidRPr="00D0625E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0625E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  <w:r w:rsidR="00906AB9" w:rsidRPr="00D0625E">
              <w:rPr>
                <w:rFonts w:ascii="Arial" w:hAnsi="Arial" w:cs="Arial"/>
                <w:b/>
                <w:sz w:val="22"/>
                <w:szCs w:val="22"/>
              </w:rPr>
              <w:t xml:space="preserve"> (Sorumlu oldukları makaleler)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D0625E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906AB9" w:rsidRPr="00D0625E" w14:paraId="68B046AB" w14:textId="77777777" w:rsidTr="00F11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906AB9" w:rsidRPr="00D0625E" w:rsidRDefault="00906AB9" w:rsidP="00906A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470003E1" w14:textId="648A4F2E" w:rsidR="00906AB9" w:rsidRPr="00D0625E" w:rsidRDefault="00906AB9" w:rsidP="00906AB9">
            <w:pPr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 xml:space="preserve"> Derse Giriş</w:t>
            </w:r>
          </w:p>
        </w:tc>
        <w:tc>
          <w:tcPr>
            <w:tcW w:w="2271" w:type="dxa"/>
            <w:gridSpan w:val="5"/>
            <w:shd w:val="clear" w:color="auto" w:fill="auto"/>
          </w:tcPr>
          <w:p w14:paraId="66A1AA39" w14:textId="34D0B50E" w:rsidR="00906AB9" w:rsidRPr="00D0625E" w:rsidRDefault="006B334D" w:rsidP="00906A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Ders müfredatını tanıtma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/>
          </w:tcPr>
          <w:p w14:paraId="630C4497" w14:textId="7B23C6D1" w:rsidR="00906AB9" w:rsidRPr="00D0625E" w:rsidRDefault="00906AB9" w:rsidP="00906AB9">
            <w:pPr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Sunum, Tartışma</w:t>
            </w:r>
          </w:p>
        </w:tc>
      </w:tr>
      <w:tr w:rsidR="00906AB9" w:rsidRPr="00D0625E" w14:paraId="199189EF" w14:textId="77777777" w:rsidTr="00F11F6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906AB9" w:rsidRPr="00D0625E" w:rsidRDefault="00906AB9" w:rsidP="00906A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4374FDA5" w14:textId="290C8FF9" w:rsidR="00906AB9" w:rsidRPr="00D0625E" w:rsidRDefault="00906AB9" w:rsidP="00906AB9">
            <w:pPr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 xml:space="preserve"> İngiliz Dili Öğretimine tarihsel bakış</w:t>
            </w:r>
          </w:p>
        </w:tc>
        <w:tc>
          <w:tcPr>
            <w:tcW w:w="2271" w:type="dxa"/>
            <w:gridSpan w:val="5"/>
          </w:tcPr>
          <w:p w14:paraId="7A3375F5" w14:textId="43AA1CE7" w:rsidR="00906AB9" w:rsidRPr="00D0625E" w:rsidRDefault="006B334D" w:rsidP="00906A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İlgili makaleler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/>
          </w:tcPr>
          <w:p w14:paraId="23414219" w14:textId="7526C2A8" w:rsidR="00906AB9" w:rsidRPr="00D0625E" w:rsidRDefault="00906AB9" w:rsidP="00906AB9">
            <w:pPr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 xml:space="preserve">Sunum, Tartışma, </w:t>
            </w:r>
            <w:proofErr w:type="spellStart"/>
            <w:r w:rsidRPr="00D0625E">
              <w:rPr>
                <w:rFonts w:ascii="Arial" w:hAnsi="Arial" w:cs="Arial"/>
                <w:sz w:val="22"/>
                <w:szCs w:val="22"/>
              </w:rPr>
              <w:t>İşbirlikli</w:t>
            </w:r>
            <w:proofErr w:type="spellEnd"/>
            <w:r w:rsidRPr="00D0625E">
              <w:rPr>
                <w:rFonts w:ascii="Arial" w:hAnsi="Arial" w:cs="Arial"/>
                <w:sz w:val="22"/>
                <w:szCs w:val="22"/>
              </w:rPr>
              <w:t xml:space="preserve"> Öğrenme</w:t>
            </w:r>
          </w:p>
        </w:tc>
      </w:tr>
      <w:tr w:rsidR="006B334D" w:rsidRPr="00D0625E" w14:paraId="37C8367A" w14:textId="77777777" w:rsidTr="00F11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6B334D" w:rsidRPr="00D0625E" w:rsidRDefault="006B334D" w:rsidP="006B334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6BAB814A" w14:textId="61FC0B63" w:rsidR="006B334D" w:rsidRPr="00D0625E" w:rsidRDefault="006B334D" w:rsidP="006B334D">
            <w:pPr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 xml:space="preserve">İkinci Dil Edinimi Araştırmalarında </w:t>
            </w:r>
            <w:proofErr w:type="spellStart"/>
            <w:r w:rsidRPr="00D0625E">
              <w:rPr>
                <w:rFonts w:ascii="Arial" w:hAnsi="Arial" w:cs="Arial"/>
                <w:sz w:val="22"/>
                <w:szCs w:val="22"/>
              </w:rPr>
              <w:t>Sosyo</w:t>
            </w:r>
            <w:proofErr w:type="spellEnd"/>
            <w:r w:rsidRPr="00D0625E">
              <w:rPr>
                <w:rFonts w:ascii="Arial" w:hAnsi="Arial" w:cs="Arial"/>
                <w:sz w:val="22"/>
                <w:szCs w:val="22"/>
              </w:rPr>
              <w:t xml:space="preserve">-Bilişsel Yaklaşım </w:t>
            </w:r>
          </w:p>
        </w:tc>
        <w:tc>
          <w:tcPr>
            <w:tcW w:w="2271" w:type="dxa"/>
            <w:gridSpan w:val="5"/>
            <w:shd w:val="clear" w:color="auto" w:fill="auto"/>
          </w:tcPr>
          <w:p w14:paraId="2D8BE1F4" w14:textId="3DBDA8E0" w:rsidR="006B334D" w:rsidRPr="00D0625E" w:rsidRDefault="006B334D" w:rsidP="006B33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İlgili makaleler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EEAF6"/>
          </w:tcPr>
          <w:p w14:paraId="6A682109" w14:textId="6B06AD27" w:rsidR="006B334D" w:rsidRPr="00D0625E" w:rsidRDefault="006B334D" w:rsidP="006B334D">
            <w:pPr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Sunum, Tartışma, Keşfetmeye Dayalı Öğrenme</w:t>
            </w:r>
          </w:p>
        </w:tc>
      </w:tr>
      <w:tr w:rsidR="006B334D" w:rsidRPr="00D0625E" w14:paraId="5E0425D8" w14:textId="77777777" w:rsidTr="00F11F6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6B334D" w:rsidRPr="00D0625E" w:rsidRDefault="006B334D" w:rsidP="006B334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7BCC2790" w14:textId="1D4DBD31" w:rsidR="006B334D" w:rsidRPr="00D0625E" w:rsidRDefault="006B334D" w:rsidP="006B334D">
            <w:pPr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 xml:space="preserve">Sosyal Duygusal Öğrenme </w:t>
            </w:r>
          </w:p>
        </w:tc>
        <w:tc>
          <w:tcPr>
            <w:tcW w:w="2271" w:type="dxa"/>
            <w:gridSpan w:val="5"/>
          </w:tcPr>
          <w:p w14:paraId="6216AD61" w14:textId="30048101" w:rsidR="006B334D" w:rsidRPr="00D0625E" w:rsidRDefault="006B334D" w:rsidP="006B3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İlgili makaleler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EEAF6"/>
          </w:tcPr>
          <w:p w14:paraId="1B065C00" w14:textId="7A2D9066" w:rsidR="006B334D" w:rsidRPr="00D0625E" w:rsidRDefault="006B334D" w:rsidP="006B334D">
            <w:pPr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Sunum, Tartışma</w:t>
            </w:r>
          </w:p>
        </w:tc>
      </w:tr>
      <w:tr w:rsidR="006B334D" w:rsidRPr="00D0625E" w14:paraId="572AE7FF" w14:textId="77777777" w:rsidTr="00F11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6B334D" w:rsidRPr="00D0625E" w:rsidRDefault="006B334D" w:rsidP="006B334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2DB57E5F" w14:textId="4A5FCDAD" w:rsidR="006B334D" w:rsidRPr="00D0625E" w:rsidRDefault="006B334D" w:rsidP="006B334D">
            <w:pPr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 xml:space="preserve">Dil öğreniminde kimlik </w:t>
            </w:r>
          </w:p>
        </w:tc>
        <w:tc>
          <w:tcPr>
            <w:tcW w:w="2271" w:type="dxa"/>
            <w:gridSpan w:val="5"/>
            <w:shd w:val="clear" w:color="auto" w:fill="auto"/>
          </w:tcPr>
          <w:p w14:paraId="26BDCA38" w14:textId="37D5BEDB" w:rsidR="006B334D" w:rsidRPr="00D0625E" w:rsidRDefault="006B334D" w:rsidP="006B33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İlgili makaleler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/>
          </w:tcPr>
          <w:p w14:paraId="5A0399AA" w14:textId="4109942A" w:rsidR="006B334D" w:rsidRPr="00D0625E" w:rsidRDefault="006B334D" w:rsidP="006B334D">
            <w:pPr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Sunum, Tartışma</w:t>
            </w:r>
          </w:p>
        </w:tc>
      </w:tr>
      <w:tr w:rsidR="006B334D" w:rsidRPr="00D0625E" w14:paraId="40B18F66" w14:textId="77777777" w:rsidTr="00F11F6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6B334D" w:rsidRPr="00D0625E" w:rsidRDefault="006B334D" w:rsidP="006B334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0931D2E2" w14:textId="58624D9F" w:rsidR="006B334D" w:rsidRPr="00D0625E" w:rsidRDefault="006B334D" w:rsidP="006B334D">
            <w:pPr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Dil öğreniminde motivasyon</w:t>
            </w:r>
          </w:p>
        </w:tc>
        <w:tc>
          <w:tcPr>
            <w:tcW w:w="2271" w:type="dxa"/>
            <w:gridSpan w:val="5"/>
          </w:tcPr>
          <w:p w14:paraId="5773CCF7" w14:textId="1E07B9F1" w:rsidR="006B334D" w:rsidRPr="00D0625E" w:rsidRDefault="006B334D" w:rsidP="006B3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İlgili makaleler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EEAF6"/>
          </w:tcPr>
          <w:p w14:paraId="108B07A9" w14:textId="2785D385" w:rsidR="006B334D" w:rsidRPr="00D0625E" w:rsidRDefault="006B334D" w:rsidP="006B334D">
            <w:pPr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Sunum, Tartışma</w:t>
            </w:r>
          </w:p>
        </w:tc>
      </w:tr>
      <w:tr w:rsidR="006B334D" w:rsidRPr="00D0625E" w14:paraId="1843248B" w14:textId="77777777" w:rsidTr="00F11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6B334D" w:rsidRPr="00D0625E" w:rsidRDefault="006B334D" w:rsidP="006B334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333F1193" w14:textId="4E48BC8E" w:rsidR="006B334D" w:rsidRPr="00D0625E" w:rsidRDefault="006B334D" w:rsidP="006B334D">
            <w:pPr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Duygusal Düzenleme</w:t>
            </w:r>
          </w:p>
        </w:tc>
        <w:tc>
          <w:tcPr>
            <w:tcW w:w="2271" w:type="dxa"/>
            <w:gridSpan w:val="5"/>
            <w:shd w:val="clear" w:color="auto" w:fill="auto"/>
          </w:tcPr>
          <w:p w14:paraId="1591F644" w14:textId="297518FC" w:rsidR="006B334D" w:rsidRPr="00D0625E" w:rsidRDefault="006B334D" w:rsidP="006B33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İlgili makaleler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auto"/>
          </w:tcPr>
          <w:p w14:paraId="1BA15B95" w14:textId="54105B00" w:rsidR="006B334D" w:rsidRPr="00D0625E" w:rsidRDefault="006B334D" w:rsidP="006B334D">
            <w:pPr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Sunum, Tartışma</w:t>
            </w:r>
          </w:p>
        </w:tc>
      </w:tr>
      <w:tr w:rsidR="00906AB9" w:rsidRPr="00D0625E" w14:paraId="6ABE12D6" w14:textId="77777777" w:rsidTr="00F11F6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906AB9" w:rsidRPr="00D0625E" w:rsidRDefault="00906AB9" w:rsidP="00906A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906AB9" w:rsidRPr="00D0625E" w:rsidRDefault="00906AB9" w:rsidP="00906AB9">
            <w:pPr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</w:tcPr>
          <w:p w14:paraId="04590A59" w14:textId="7D36781F" w:rsidR="00906AB9" w:rsidRPr="00D0625E" w:rsidRDefault="006B334D" w:rsidP="00906A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İlgili makaleler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</w:tcPr>
          <w:p w14:paraId="66EE9B06" w14:textId="741B1FE2" w:rsidR="00906AB9" w:rsidRPr="00D0625E" w:rsidRDefault="006B334D" w:rsidP="00906AB9">
            <w:pPr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A</w:t>
            </w:r>
            <w:r w:rsidR="00906AB9" w:rsidRPr="00D0625E">
              <w:rPr>
                <w:rFonts w:ascii="Arial" w:hAnsi="Arial" w:cs="Arial"/>
                <w:sz w:val="22"/>
                <w:szCs w:val="22"/>
              </w:rPr>
              <w:t>kran değerlendirmesi (rubrik), bireysel çalışma</w:t>
            </w:r>
          </w:p>
        </w:tc>
      </w:tr>
      <w:tr w:rsidR="006B334D" w:rsidRPr="00D0625E" w14:paraId="291CDCDD" w14:textId="77777777" w:rsidTr="00F11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6B334D" w:rsidRPr="00D0625E" w:rsidRDefault="006B334D" w:rsidP="006B334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2BC8227A" w:rsidR="006B334D" w:rsidRPr="00D0625E" w:rsidRDefault="006B334D" w:rsidP="006B334D">
            <w:pPr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Bilişsel Düzenleme</w:t>
            </w:r>
          </w:p>
        </w:tc>
        <w:tc>
          <w:tcPr>
            <w:tcW w:w="2271" w:type="dxa"/>
            <w:gridSpan w:val="5"/>
            <w:shd w:val="clear" w:color="auto" w:fill="auto"/>
          </w:tcPr>
          <w:p w14:paraId="2CF2690A" w14:textId="18C7BA4D" w:rsidR="006B334D" w:rsidRPr="00D0625E" w:rsidRDefault="006B334D" w:rsidP="006B33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İlgili makaleler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auto"/>
          </w:tcPr>
          <w:p w14:paraId="6AB47C99" w14:textId="12C501F5" w:rsidR="006B334D" w:rsidRPr="00D0625E" w:rsidRDefault="006B334D" w:rsidP="006B334D">
            <w:pPr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 xml:space="preserve">Sunum, Tartışma, </w:t>
            </w:r>
            <w:proofErr w:type="spellStart"/>
            <w:r w:rsidRPr="00D0625E">
              <w:rPr>
                <w:rFonts w:ascii="Arial" w:hAnsi="Arial" w:cs="Arial"/>
                <w:sz w:val="22"/>
                <w:szCs w:val="22"/>
              </w:rPr>
              <w:t>İşbirlikli</w:t>
            </w:r>
            <w:proofErr w:type="spellEnd"/>
            <w:r w:rsidRPr="00D0625E">
              <w:rPr>
                <w:rFonts w:ascii="Arial" w:hAnsi="Arial" w:cs="Arial"/>
                <w:sz w:val="22"/>
                <w:szCs w:val="22"/>
              </w:rPr>
              <w:t xml:space="preserve"> Öğrenme</w:t>
            </w:r>
          </w:p>
        </w:tc>
      </w:tr>
      <w:tr w:rsidR="006B334D" w:rsidRPr="00D0625E" w14:paraId="5A0BEE33" w14:textId="77777777" w:rsidTr="00F11F6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6B334D" w:rsidRPr="00D0625E" w:rsidRDefault="006B334D" w:rsidP="006B334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05C966E6" w14:textId="47F78B74" w:rsidR="006B334D" w:rsidRPr="00D0625E" w:rsidRDefault="006B334D" w:rsidP="006B334D">
            <w:pPr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 xml:space="preserve">Dünya İngilizcelerinin ve İngilizcenin </w:t>
            </w:r>
            <w:proofErr w:type="spellStart"/>
            <w:r w:rsidRPr="00D0625E">
              <w:rPr>
                <w:rFonts w:ascii="Arial" w:hAnsi="Arial" w:cs="Arial"/>
                <w:sz w:val="22"/>
                <w:szCs w:val="22"/>
              </w:rPr>
              <w:t>Lingua</w:t>
            </w:r>
            <w:proofErr w:type="spellEnd"/>
            <w:r w:rsidRPr="00D0625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0625E">
              <w:rPr>
                <w:rFonts w:ascii="Arial" w:hAnsi="Arial" w:cs="Arial"/>
                <w:sz w:val="22"/>
                <w:szCs w:val="22"/>
              </w:rPr>
              <w:t>Franca</w:t>
            </w:r>
            <w:proofErr w:type="spellEnd"/>
            <w:r w:rsidRPr="00D0625E">
              <w:rPr>
                <w:rFonts w:ascii="Arial" w:hAnsi="Arial" w:cs="Arial"/>
                <w:sz w:val="22"/>
                <w:szCs w:val="22"/>
              </w:rPr>
              <w:t xml:space="preserve"> Olarak Öğretimine İlişkin Güncel Perspektifler </w:t>
            </w:r>
          </w:p>
        </w:tc>
        <w:tc>
          <w:tcPr>
            <w:tcW w:w="2271" w:type="dxa"/>
            <w:gridSpan w:val="5"/>
          </w:tcPr>
          <w:p w14:paraId="1A7D3643" w14:textId="4142EC85" w:rsidR="006B334D" w:rsidRPr="00D0625E" w:rsidRDefault="006B334D" w:rsidP="006B3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İlgili makaleler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EEAF6"/>
          </w:tcPr>
          <w:p w14:paraId="50975E5D" w14:textId="581E60D6" w:rsidR="006B334D" w:rsidRPr="00D0625E" w:rsidRDefault="006B334D" w:rsidP="006B334D">
            <w:pPr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 xml:space="preserve">Sunum, Tartışma, </w:t>
            </w:r>
            <w:proofErr w:type="spellStart"/>
            <w:r w:rsidRPr="00D0625E">
              <w:rPr>
                <w:rFonts w:ascii="Arial" w:hAnsi="Arial" w:cs="Arial"/>
                <w:sz w:val="22"/>
                <w:szCs w:val="22"/>
              </w:rPr>
              <w:t>İşbirlikli</w:t>
            </w:r>
            <w:proofErr w:type="spellEnd"/>
            <w:r w:rsidRPr="00D0625E">
              <w:rPr>
                <w:rFonts w:ascii="Arial" w:hAnsi="Arial" w:cs="Arial"/>
                <w:sz w:val="22"/>
                <w:szCs w:val="22"/>
              </w:rPr>
              <w:t xml:space="preserve"> Öğrenme</w:t>
            </w:r>
          </w:p>
        </w:tc>
      </w:tr>
      <w:tr w:rsidR="006B334D" w:rsidRPr="00D0625E" w14:paraId="1D8B54E9" w14:textId="77777777" w:rsidTr="00F11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6B334D" w:rsidRPr="00D0625E" w:rsidRDefault="006B334D" w:rsidP="006B334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1242F594" w14:textId="7EADC444" w:rsidR="006B334D" w:rsidRPr="00D0625E" w:rsidRDefault="006B334D" w:rsidP="006B334D">
            <w:pPr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 xml:space="preserve">Yabancı dil öğretimi ve araştırmasında pozitif psikoloji </w:t>
            </w:r>
          </w:p>
        </w:tc>
        <w:tc>
          <w:tcPr>
            <w:tcW w:w="2271" w:type="dxa"/>
            <w:gridSpan w:val="5"/>
            <w:shd w:val="clear" w:color="auto" w:fill="auto"/>
          </w:tcPr>
          <w:p w14:paraId="2DD3F5E0" w14:textId="72018D76" w:rsidR="006B334D" w:rsidRPr="00D0625E" w:rsidRDefault="006B334D" w:rsidP="006B33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İlgili makaleler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auto"/>
          </w:tcPr>
          <w:p w14:paraId="378C5450" w14:textId="2075D819" w:rsidR="006B334D" w:rsidRPr="00D0625E" w:rsidRDefault="006B334D" w:rsidP="006B334D">
            <w:pPr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Sunum, Tartışma, Keşfetmeye Dayalı Öğrenme</w:t>
            </w:r>
          </w:p>
        </w:tc>
      </w:tr>
      <w:tr w:rsidR="006B334D" w:rsidRPr="00D0625E" w14:paraId="5E2DD858" w14:textId="77777777" w:rsidTr="00F11F6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6B334D" w:rsidRPr="00D0625E" w:rsidRDefault="006B334D" w:rsidP="006B334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49B35FFE" w14:textId="6B4F70D1" w:rsidR="006B334D" w:rsidRPr="00D0625E" w:rsidRDefault="006B334D" w:rsidP="006B334D">
            <w:pPr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 xml:space="preserve">Dil sınıflarında refah </w:t>
            </w:r>
          </w:p>
        </w:tc>
        <w:tc>
          <w:tcPr>
            <w:tcW w:w="2271" w:type="dxa"/>
            <w:gridSpan w:val="5"/>
          </w:tcPr>
          <w:p w14:paraId="017669E5" w14:textId="409CEC7E" w:rsidR="006B334D" w:rsidRPr="00D0625E" w:rsidRDefault="006B334D" w:rsidP="006B3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İlgili makaleler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EEAF6"/>
          </w:tcPr>
          <w:p w14:paraId="36C928C5" w14:textId="63EFEF34" w:rsidR="006B334D" w:rsidRPr="00D0625E" w:rsidRDefault="006B334D" w:rsidP="006B334D">
            <w:pPr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Sunum, Tartışma, Keşfetmeye Dayalı Öğrenme</w:t>
            </w:r>
          </w:p>
        </w:tc>
      </w:tr>
      <w:tr w:rsidR="006B334D" w:rsidRPr="00D0625E" w14:paraId="1251BFA0" w14:textId="77777777" w:rsidTr="00F11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6B334D" w:rsidRPr="00D0625E" w:rsidRDefault="006B334D" w:rsidP="006B334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46BDADB8" w14:textId="61A7F58A" w:rsidR="006B334D" w:rsidRPr="00D0625E" w:rsidRDefault="006B334D" w:rsidP="006B334D">
            <w:pPr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Dil öğretme ve öğrenmede iş becerikliliği</w:t>
            </w:r>
          </w:p>
        </w:tc>
        <w:tc>
          <w:tcPr>
            <w:tcW w:w="2271" w:type="dxa"/>
            <w:gridSpan w:val="5"/>
            <w:shd w:val="clear" w:color="auto" w:fill="auto"/>
          </w:tcPr>
          <w:p w14:paraId="75BE5125" w14:textId="5F2964BB" w:rsidR="006B334D" w:rsidRPr="00D0625E" w:rsidRDefault="006B334D" w:rsidP="006B33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İlgili makaleler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auto"/>
          </w:tcPr>
          <w:p w14:paraId="213BE876" w14:textId="06B8799B" w:rsidR="006B334D" w:rsidRPr="00D0625E" w:rsidRDefault="006B334D" w:rsidP="006B334D">
            <w:pPr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 xml:space="preserve">Sunum, Tartışma, </w:t>
            </w:r>
            <w:proofErr w:type="spellStart"/>
            <w:r w:rsidRPr="00D0625E">
              <w:rPr>
                <w:rFonts w:ascii="Arial" w:hAnsi="Arial" w:cs="Arial"/>
                <w:sz w:val="22"/>
                <w:szCs w:val="22"/>
              </w:rPr>
              <w:t>İşbirlikli</w:t>
            </w:r>
            <w:proofErr w:type="spellEnd"/>
            <w:r w:rsidRPr="00D0625E">
              <w:rPr>
                <w:rFonts w:ascii="Arial" w:hAnsi="Arial" w:cs="Arial"/>
                <w:sz w:val="22"/>
                <w:szCs w:val="22"/>
              </w:rPr>
              <w:t xml:space="preserve"> Öğrenme</w:t>
            </w:r>
          </w:p>
        </w:tc>
      </w:tr>
      <w:tr w:rsidR="006B334D" w:rsidRPr="00D0625E" w14:paraId="3D5181E7" w14:textId="77777777" w:rsidTr="00F11F6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6B334D" w:rsidRPr="00D0625E" w:rsidRDefault="006B334D" w:rsidP="006B334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287BBCEB" w14:textId="03839377" w:rsidR="006B334D" w:rsidRPr="00D0625E" w:rsidRDefault="006B334D" w:rsidP="006B334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625E">
              <w:rPr>
                <w:rFonts w:ascii="Arial" w:hAnsi="Arial" w:cs="Arial"/>
                <w:sz w:val="22"/>
                <w:szCs w:val="22"/>
              </w:rPr>
              <w:t>ELT'de</w:t>
            </w:r>
            <w:proofErr w:type="spellEnd"/>
            <w:r w:rsidRPr="00D0625E">
              <w:rPr>
                <w:rFonts w:ascii="Arial" w:hAnsi="Arial" w:cs="Arial"/>
                <w:sz w:val="22"/>
                <w:szCs w:val="22"/>
              </w:rPr>
              <w:t xml:space="preserve"> yaratıcılık, katılım ve sürdürülebilirlik</w:t>
            </w:r>
          </w:p>
        </w:tc>
        <w:tc>
          <w:tcPr>
            <w:tcW w:w="2271" w:type="dxa"/>
            <w:gridSpan w:val="5"/>
          </w:tcPr>
          <w:p w14:paraId="2E0B48E8" w14:textId="520A344C" w:rsidR="006B334D" w:rsidRPr="00D0625E" w:rsidRDefault="006B334D" w:rsidP="006B3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İlgili makaleler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EEAF6"/>
          </w:tcPr>
          <w:p w14:paraId="01F8B557" w14:textId="6E1DEF5F" w:rsidR="006B334D" w:rsidRPr="00D0625E" w:rsidRDefault="006B334D" w:rsidP="006B334D">
            <w:pPr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Sunum, Tartışma</w:t>
            </w:r>
          </w:p>
        </w:tc>
      </w:tr>
      <w:tr w:rsidR="006B334D" w:rsidRPr="00D0625E" w14:paraId="50D506D0" w14:textId="77777777" w:rsidTr="00F11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6B334D" w:rsidRPr="00D0625E" w:rsidRDefault="006B334D" w:rsidP="006B334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17983BCB" w14:textId="69BCF805" w:rsidR="006B334D" w:rsidRPr="00D0625E" w:rsidRDefault="006B334D" w:rsidP="006B334D">
            <w:pPr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Yeni teknolojiler ve pedagojinin geleceği</w:t>
            </w:r>
          </w:p>
        </w:tc>
        <w:tc>
          <w:tcPr>
            <w:tcW w:w="2271" w:type="dxa"/>
            <w:gridSpan w:val="5"/>
            <w:shd w:val="clear" w:color="auto" w:fill="auto"/>
          </w:tcPr>
          <w:p w14:paraId="463A8CB9" w14:textId="6C8523B2" w:rsidR="006B334D" w:rsidRPr="00D0625E" w:rsidRDefault="006B334D" w:rsidP="006B33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İlgili makaleler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auto"/>
          </w:tcPr>
          <w:p w14:paraId="4F3574F7" w14:textId="0D74F4F8" w:rsidR="006B334D" w:rsidRPr="00D0625E" w:rsidRDefault="006B334D" w:rsidP="006B334D">
            <w:pPr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Sunum, Tartışma, Ters Yüz Öğrenme</w:t>
            </w:r>
          </w:p>
        </w:tc>
      </w:tr>
      <w:tr w:rsidR="00906AB9" w:rsidRPr="00D0625E" w14:paraId="0EE7EC9F" w14:textId="77777777" w:rsidTr="00F11F6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906AB9" w:rsidRPr="00D0625E" w:rsidRDefault="00906AB9" w:rsidP="00906A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505C0089" w:rsidR="00906AB9" w:rsidRPr="00D0625E" w:rsidRDefault="00906AB9" w:rsidP="00906AB9">
            <w:pPr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</w:tcPr>
          <w:p w14:paraId="5DC441A5" w14:textId="5CE2E910" w:rsidR="00906AB9" w:rsidRPr="00D0625E" w:rsidRDefault="006B334D" w:rsidP="00906A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İlgili makaleler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/>
          </w:tcPr>
          <w:p w14:paraId="4D1738B9" w14:textId="5AE67F78" w:rsidR="00906AB9" w:rsidRPr="00D0625E" w:rsidRDefault="00906AB9" w:rsidP="00906AB9">
            <w:pPr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Sunum, Tartışma, İkili Çalışma/Grup Çalışması</w:t>
            </w:r>
          </w:p>
        </w:tc>
      </w:tr>
      <w:tr w:rsidR="003360EF" w:rsidRPr="00D0625E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D0625E" w:rsidRDefault="002540BC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3360EF" w:rsidRPr="00D0625E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D0625E" w:rsidRDefault="003360EF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>Ders Kitabı</w:t>
            </w:r>
            <w:r w:rsidR="00466279" w:rsidRPr="00D0625E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02D49218" w14:textId="77777777" w:rsidR="00287A73" w:rsidRPr="00D0625E" w:rsidRDefault="00287A73" w:rsidP="00287A7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Atkinson, D. (2013). </w:t>
            </w:r>
            <w:proofErr w:type="spellStart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Alternative</w:t>
            </w:r>
            <w:proofErr w:type="spellEnd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Approaches</w:t>
            </w:r>
            <w:proofErr w:type="spellEnd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Second Language </w:t>
            </w:r>
            <w:proofErr w:type="spellStart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Acquisition</w:t>
            </w:r>
            <w:proofErr w:type="spellEnd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    </w:t>
            </w:r>
          </w:p>
          <w:p w14:paraId="2FF54E8E" w14:textId="77777777" w:rsidR="00287A73" w:rsidRPr="00D0625E" w:rsidRDefault="00287A73" w:rsidP="00287A7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       </w:t>
            </w:r>
            <w:proofErr w:type="spellStart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Routledge</w:t>
            </w:r>
            <w:proofErr w:type="spellEnd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70D35B07" w14:textId="77777777" w:rsidR="00287A73" w:rsidRPr="00D0625E" w:rsidRDefault="00287A73" w:rsidP="00287A7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İlgili Makaleler</w:t>
            </w:r>
          </w:p>
          <w:p w14:paraId="3011E0E6" w14:textId="77777777" w:rsidR="003360EF" w:rsidRPr="00D0625E" w:rsidRDefault="003360E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360EF" w:rsidRPr="00D0625E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D0625E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>Önerilen Kaynaklar</w:t>
            </w:r>
            <w:r w:rsidR="00466279" w:rsidRPr="00D0625E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6F902210" w14:textId="77777777" w:rsidR="00455415" w:rsidRPr="00D0625E" w:rsidRDefault="00455415" w:rsidP="0045541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proofErr w:type="gramStart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Berlinger,D</w:t>
            </w:r>
            <w:proofErr w:type="gramEnd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.C</w:t>
            </w:r>
            <w:proofErr w:type="spellEnd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; </w:t>
            </w:r>
            <w:proofErr w:type="spellStart"/>
            <w:proofErr w:type="gramStart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Cage,N.L</w:t>
            </w:r>
            <w:proofErr w:type="spellEnd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proofErr w:type="gramEnd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Educational</w:t>
            </w:r>
            <w:proofErr w:type="spellEnd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Psychology</w:t>
            </w:r>
            <w:proofErr w:type="spellEnd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,</w:t>
            </w:r>
            <w:proofErr w:type="spellStart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London</w:t>
            </w:r>
            <w:proofErr w:type="spellEnd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,Longman</w:t>
            </w:r>
            <w:proofErr w:type="gramEnd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,1990</w:t>
            </w:r>
          </w:p>
          <w:p w14:paraId="0777A3B2" w14:textId="77777777" w:rsidR="00455415" w:rsidRPr="00D0625E" w:rsidRDefault="00455415" w:rsidP="0045541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Harmer</w:t>
            </w:r>
            <w:proofErr w:type="spellEnd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J. </w:t>
            </w:r>
            <w:proofErr w:type="spellStart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Practice</w:t>
            </w:r>
            <w:proofErr w:type="spellEnd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English Language </w:t>
            </w:r>
            <w:proofErr w:type="spellStart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Teaching</w:t>
            </w:r>
            <w:proofErr w:type="spellEnd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proofErr w:type="spellStart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Longman</w:t>
            </w:r>
            <w:proofErr w:type="spellEnd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1991</w:t>
            </w:r>
          </w:p>
          <w:p w14:paraId="13CF9C17" w14:textId="77777777" w:rsidR="00455415" w:rsidRPr="00D0625E" w:rsidRDefault="00455415" w:rsidP="0045541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Mitchel</w:t>
            </w:r>
            <w:proofErr w:type="spellEnd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R.., </w:t>
            </w:r>
            <w:proofErr w:type="spellStart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Myles</w:t>
            </w:r>
            <w:proofErr w:type="spellEnd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F., Second Language Learning </w:t>
            </w:r>
            <w:proofErr w:type="spellStart"/>
            <w:proofErr w:type="gramStart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Theories,London</w:t>
            </w:r>
            <w:proofErr w:type="spellEnd"/>
            <w:proofErr w:type="gramEnd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1998</w:t>
            </w:r>
          </w:p>
          <w:p w14:paraId="23171847" w14:textId="1EA3C938" w:rsidR="003360EF" w:rsidRPr="00D0625E" w:rsidRDefault="00455415" w:rsidP="0045541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proofErr w:type="gramStart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Slavin,R</w:t>
            </w:r>
            <w:proofErr w:type="spellEnd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proofErr w:type="gramEnd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Educational</w:t>
            </w:r>
            <w:proofErr w:type="spellEnd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Psychology</w:t>
            </w:r>
            <w:proofErr w:type="spellEnd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Theory</w:t>
            </w:r>
            <w:proofErr w:type="spellEnd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Practice,1996</w:t>
            </w:r>
          </w:p>
        </w:tc>
      </w:tr>
      <w:tr w:rsidR="003360EF" w:rsidRPr="00D0625E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D0625E" w:rsidRDefault="0046627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3360EF" w:rsidRPr="00D0625E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D0625E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D0625E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25E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D0625E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0625E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D0625E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3360EF" w:rsidRPr="00D0625E" w14:paraId="7139BC6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D0625E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4F69B859" w:rsidR="003360EF" w:rsidRPr="00D0625E" w:rsidRDefault="006B334D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0625E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04FDB725" w:rsidR="003360EF" w:rsidRPr="00D0625E" w:rsidRDefault="006B334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D0625E">
              <w:rPr>
                <w:rFonts w:ascii="Arial" w:hAnsi="Arial" w:cs="Arial"/>
                <w:bCs/>
                <w:sz w:val="22"/>
                <w:szCs w:val="22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77777777" w:rsidR="003360EF" w:rsidRPr="00D0625E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B49BA" w:rsidRPr="00D0625E" w14:paraId="48A9BDB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BB49BA" w:rsidRPr="00D0625E" w:rsidRDefault="00CE068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58984A42" w:rsidR="00BB49BA" w:rsidRPr="00D0625E" w:rsidRDefault="006B334D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0625E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01BD5CA8" w:rsidR="00BB49BA" w:rsidRPr="00D0625E" w:rsidRDefault="006B334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D0625E">
              <w:rPr>
                <w:rFonts w:ascii="Arial" w:hAnsi="Arial" w:cs="Arial"/>
                <w:bCs/>
                <w:sz w:val="22"/>
                <w:szCs w:val="22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BB49BA" w:rsidRPr="00D0625E" w:rsidRDefault="00BB49B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566C4" w:rsidRPr="00D0625E" w14:paraId="25DAAE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A566C4" w:rsidRPr="00D0625E" w:rsidRDefault="00A566C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sz w:val="22"/>
                <w:szCs w:val="22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77777777" w:rsidR="00A566C4" w:rsidRPr="00D0625E" w:rsidRDefault="00A566C4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77777777" w:rsidR="00A566C4" w:rsidRPr="00D0625E" w:rsidRDefault="00A566C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77777777" w:rsidR="00A566C4" w:rsidRPr="00D0625E" w:rsidRDefault="00A566C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B49BA" w:rsidRPr="00D0625E" w14:paraId="1B798B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BB49BA" w:rsidRPr="00D0625E" w:rsidRDefault="00880F1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77777777" w:rsidR="00BB49BA" w:rsidRPr="00D0625E" w:rsidRDefault="00BB49B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77777777" w:rsidR="00BB49BA" w:rsidRPr="00D0625E" w:rsidRDefault="00BB49B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77777777" w:rsidR="00BB49BA" w:rsidRPr="00D0625E" w:rsidRDefault="00BB49B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80F10" w:rsidRPr="00D0625E" w14:paraId="3046B42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880F10" w:rsidRPr="00D0625E" w:rsidRDefault="00880F1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sz w:val="22"/>
                <w:szCs w:val="22"/>
              </w:rPr>
              <w:t>Portfolyo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7777777" w:rsidR="00880F10" w:rsidRPr="00D0625E" w:rsidRDefault="00880F10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77777777" w:rsidR="00880F10" w:rsidRPr="00D0625E" w:rsidRDefault="00880F1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77777777" w:rsidR="00880F10" w:rsidRPr="00D0625E" w:rsidRDefault="00880F1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D0625E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D0625E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6565ACC7" w:rsidR="003360EF" w:rsidRPr="00D0625E" w:rsidRDefault="006B334D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0625E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344AD232" w:rsidR="003360EF" w:rsidRPr="00D0625E" w:rsidRDefault="006B334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D0625E">
              <w:rPr>
                <w:rFonts w:ascii="Arial" w:hAnsi="Arial" w:cs="Arial"/>
                <w:bCs/>
                <w:sz w:val="22"/>
                <w:szCs w:val="22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77777777" w:rsidR="003360EF" w:rsidRPr="00D0625E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D0625E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D0625E" w:rsidRDefault="0046627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3360EF" w:rsidRPr="00D0625E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D0625E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D0625E" w:rsidRDefault="00880F1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25E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D0625E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0625E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D0625E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3360EF" w:rsidRPr="00D0625E" w14:paraId="7CF7705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D0625E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D0625E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25E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A566C4" w:rsidRPr="00D0625E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356E986A" w:rsidR="003360EF" w:rsidRPr="00D0625E" w:rsidRDefault="006B334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0625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7F46D7F4" w:rsidR="003360EF" w:rsidRPr="00D0625E" w:rsidRDefault="006B334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3360EF" w:rsidRPr="00D0625E" w14:paraId="027A040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D0625E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D0625E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25E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A566C4" w:rsidRPr="00D0625E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6ED9E296" w:rsidR="003360EF" w:rsidRPr="00D0625E" w:rsidRDefault="006B334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0625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798CAA5F" w:rsidR="003360EF" w:rsidRPr="00D0625E" w:rsidRDefault="006B334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880F10" w:rsidRPr="00D0625E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880F10" w:rsidRPr="00D0625E" w:rsidRDefault="00880F1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272C5708" w:rsidR="00880F10" w:rsidRPr="00D0625E" w:rsidRDefault="006B334D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25E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DD20A9" w:rsidRPr="00D0625E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2E73552D" w:rsidR="00880F10" w:rsidRPr="00D0625E" w:rsidRDefault="00DD20A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0625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5643E83B" w:rsidR="00880F10" w:rsidRPr="00D0625E" w:rsidRDefault="00DD20A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DD20A9" w:rsidRPr="00D0625E" w14:paraId="68519A1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6226CE" w14:textId="7B2BDC99" w:rsidR="00DD20A9" w:rsidRPr="00D0625E" w:rsidRDefault="00DD20A9" w:rsidP="00466279">
            <w:pPr>
              <w:tabs>
                <w:tab w:val="center" w:pos="1984"/>
              </w:tabs>
              <w:rPr>
                <w:rFonts w:ascii="Arial" w:hAnsi="Arial" w:cs="Arial"/>
                <w:sz w:val="22"/>
                <w:szCs w:val="22"/>
              </w:rPr>
            </w:pPr>
            <w:r w:rsidRPr="00D0625E">
              <w:rPr>
                <w:rFonts w:ascii="Arial" w:hAnsi="Arial" w:cs="Arial"/>
                <w:sz w:val="22"/>
                <w:szCs w:val="22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F778E78" w14:textId="04EBE0AC" w:rsidR="00DD20A9" w:rsidRPr="00D0625E" w:rsidRDefault="00DD20A9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25E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68A15F11" w14:textId="18BD4E40" w:rsidR="00DD20A9" w:rsidRPr="00D0625E" w:rsidRDefault="00DD20A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0625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11C90857" w14:textId="23FCBFA8" w:rsidR="00DD20A9" w:rsidRPr="00D0625E" w:rsidRDefault="00DD20A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880F10" w:rsidRPr="00D0625E" w14:paraId="49E42C5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880F10" w:rsidRPr="00D0625E" w:rsidRDefault="00A566C4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37D68AA8" w:rsidR="00880F10" w:rsidRPr="00D0625E" w:rsidRDefault="006B334D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25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74C54ACE" w:rsidR="00880F10" w:rsidRPr="00D0625E" w:rsidRDefault="006B334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0625E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DD20A9" w:rsidRPr="00D0625E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0A7BE48E" w:rsidR="00880F10" w:rsidRPr="00D0625E" w:rsidRDefault="006B334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  <w:r w:rsidR="00DD20A9" w:rsidRPr="00D0625E">
              <w:rPr>
                <w:rFonts w:ascii="Arial" w:hAnsi="Arial" w:cs="Arial"/>
                <w:b w:val="0"/>
                <w:sz w:val="22"/>
                <w:szCs w:val="22"/>
              </w:rPr>
              <w:t>0</w:t>
            </w:r>
          </w:p>
        </w:tc>
      </w:tr>
      <w:tr w:rsidR="003360EF" w:rsidRPr="00D0625E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360EF" w:rsidRPr="00D0625E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sz w:val="22"/>
                <w:szCs w:val="22"/>
              </w:rPr>
              <w:t>Ara Sınav</w:t>
            </w:r>
            <w:r w:rsidR="00880F10" w:rsidRPr="00D0625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A566C4" w:rsidRPr="00D0625E">
              <w:rPr>
                <w:rFonts w:ascii="Arial" w:hAnsi="Arial" w:cs="Arial"/>
                <w:b w:val="0"/>
                <w:sz w:val="22"/>
                <w:szCs w:val="22"/>
              </w:rPr>
              <w:t>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3C9213BE" w:rsidR="003360EF" w:rsidRPr="00D0625E" w:rsidRDefault="006B334D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25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63C5DC75" w:rsidR="003360EF" w:rsidRPr="00D0625E" w:rsidRDefault="006B334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0625E"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5CE1D46D" w:rsidR="003360EF" w:rsidRPr="00D0625E" w:rsidRDefault="006B334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</w:p>
        </w:tc>
      </w:tr>
      <w:tr w:rsidR="003360EF" w:rsidRPr="00D0625E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360EF" w:rsidRPr="00D0625E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sz w:val="22"/>
                <w:szCs w:val="22"/>
              </w:rPr>
              <w:t>Final Sınavı</w:t>
            </w:r>
            <w:r w:rsidR="00880F10" w:rsidRPr="00D0625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A566C4" w:rsidRPr="00D0625E">
              <w:rPr>
                <w:rFonts w:ascii="Arial" w:hAnsi="Arial" w:cs="Arial"/>
                <w:b w:val="0"/>
                <w:sz w:val="22"/>
                <w:szCs w:val="22"/>
              </w:rPr>
              <w:t>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4B0C2927" w:rsidR="003360EF" w:rsidRPr="00D0625E" w:rsidRDefault="006B334D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25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07BCDD64" w:rsidR="003360EF" w:rsidRPr="00D0625E" w:rsidRDefault="006B334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0625E">
              <w:rPr>
                <w:rFonts w:ascii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1ECCA71C" w:rsidR="003360EF" w:rsidRPr="00D0625E" w:rsidRDefault="006B334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sz w:val="22"/>
                <w:szCs w:val="22"/>
              </w:rPr>
              <w:t>25</w:t>
            </w:r>
          </w:p>
        </w:tc>
      </w:tr>
      <w:tr w:rsidR="00EC693D" w:rsidRPr="00D0625E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D0625E" w:rsidRDefault="00EC693D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102C2E1D" w:rsidR="00EC693D" w:rsidRPr="00D0625E" w:rsidRDefault="00DD20A9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248</w:t>
            </w:r>
          </w:p>
        </w:tc>
      </w:tr>
      <w:tr w:rsidR="00EC693D" w:rsidRPr="00D0625E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D0625E" w:rsidRDefault="00EC693D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022765BC" w:rsidR="00EC693D" w:rsidRPr="00D0625E" w:rsidRDefault="00DD20A9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sz w:val="22"/>
                <w:szCs w:val="22"/>
              </w:rPr>
              <w:t>248/30=8,2</w:t>
            </w:r>
          </w:p>
        </w:tc>
      </w:tr>
      <w:tr w:rsidR="00EC693D" w:rsidRPr="00D0625E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D0625E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C768CBA" w:rsidR="00EC693D" w:rsidRPr="00D0625E" w:rsidRDefault="00DD20A9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625E">
              <w:rPr>
                <w:rFonts w:ascii="Arial" w:hAnsi="Arial" w:cs="Arial"/>
                <w:b w:val="0"/>
                <w:sz w:val="22"/>
                <w:szCs w:val="22"/>
              </w:rPr>
              <w:t>8</w:t>
            </w: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64276A31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62F5987C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7D9BC88A" w:rsidR="003237AD" w:rsidRPr="003237AD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4AD89B56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7BC31576" w:rsidR="000F34D6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061B4F53" w:rsidR="000F34D6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D3674" w14:textId="77777777" w:rsidR="002E5ED1" w:rsidRDefault="002E5ED1" w:rsidP="0034027E">
      <w:r>
        <w:separator/>
      </w:r>
    </w:p>
  </w:endnote>
  <w:endnote w:type="continuationSeparator" w:id="0">
    <w:p w14:paraId="162EF0CF" w14:textId="77777777" w:rsidR="002E5ED1" w:rsidRDefault="002E5ED1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C4ED" w14:textId="77777777" w:rsidR="002E5ED1" w:rsidRDefault="002E5ED1" w:rsidP="0034027E">
      <w:r>
        <w:separator/>
      </w:r>
    </w:p>
  </w:footnote>
  <w:footnote w:type="continuationSeparator" w:id="0">
    <w:p w14:paraId="61B973BB" w14:textId="77777777" w:rsidR="002E5ED1" w:rsidRDefault="002E5ED1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20FFD"/>
    <w:rsid w:val="00051842"/>
    <w:rsid w:val="00052E53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3A22"/>
    <w:rsid w:val="001F6F6B"/>
    <w:rsid w:val="00200197"/>
    <w:rsid w:val="00212A30"/>
    <w:rsid w:val="00233A78"/>
    <w:rsid w:val="002540BC"/>
    <w:rsid w:val="00264E5A"/>
    <w:rsid w:val="0027165B"/>
    <w:rsid w:val="00287A73"/>
    <w:rsid w:val="002B4AEF"/>
    <w:rsid w:val="002B7787"/>
    <w:rsid w:val="002D29FC"/>
    <w:rsid w:val="002E5ED1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83BDD"/>
    <w:rsid w:val="003923D0"/>
    <w:rsid w:val="003A0CE5"/>
    <w:rsid w:val="003A4CE2"/>
    <w:rsid w:val="003C2122"/>
    <w:rsid w:val="003E396C"/>
    <w:rsid w:val="0042441A"/>
    <w:rsid w:val="004347B1"/>
    <w:rsid w:val="00455415"/>
    <w:rsid w:val="00466279"/>
    <w:rsid w:val="00471A47"/>
    <w:rsid w:val="004731ED"/>
    <w:rsid w:val="00474110"/>
    <w:rsid w:val="00474423"/>
    <w:rsid w:val="00482455"/>
    <w:rsid w:val="00482527"/>
    <w:rsid w:val="004904EB"/>
    <w:rsid w:val="00496407"/>
    <w:rsid w:val="004A19BE"/>
    <w:rsid w:val="004A6F6A"/>
    <w:rsid w:val="004A7E15"/>
    <w:rsid w:val="004E15BB"/>
    <w:rsid w:val="005215FA"/>
    <w:rsid w:val="005221D8"/>
    <w:rsid w:val="0054597B"/>
    <w:rsid w:val="005546F5"/>
    <w:rsid w:val="00566200"/>
    <w:rsid w:val="005726A0"/>
    <w:rsid w:val="00580094"/>
    <w:rsid w:val="005920FF"/>
    <w:rsid w:val="005A2B8A"/>
    <w:rsid w:val="005C15A7"/>
    <w:rsid w:val="005E3825"/>
    <w:rsid w:val="005F1372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63E8A"/>
    <w:rsid w:val="00681162"/>
    <w:rsid w:val="006A2DEE"/>
    <w:rsid w:val="006A6D82"/>
    <w:rsid w:val="006B334D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901F7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54FB1"/>
    <w:rsid w:val="0086588C"/>
    <w:rsid w:val="00870700"/>
    <w:rsid w:val="008804FE"/>
    <w:rsid w:val="00880F10"/>
    <w:rsid w:val="00883290"/>
    <w:rsid w:val="00886770"/>
    <w:rsid w:val="00895E2A"/>
    <w:rsid w:val="008A022E"/>
    <w:rsid w:val="008D2FBC"/>
    <w:rsid w:val="008D4F25"/>
    <w:rsid w:val="00905CD0"/>
    <w:rsid w:val="00906AB9"/>
    <w:rsid w:val="00911FE6"/>
    <w:rsid w:val="00916141"/>
    <w:rsid w:val="00933B97"/>
    <w:rsid w:val="009466FE"/>
    <w:rsid w:val="00950370"/>
    <w:rsid w:val="0095080C"/>
    <w:rsid w:val="009614F4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07713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93EF5"/>
    <w:rsid w:val="00CA168A"/>
    <w:rsid w:val="00CA4CC6"/>
    <w:rsid w:val="00CA55B4"/>
    <w:rsid w:val="00CB4F20"/>
    <w:rsid w:val="00CC1866"/>
    <w:rsid w:val="00CE0683"/>
    <w:rsid w:val="00CE2529"/>
    <w:rsid w:val="00D02BE1"/>
    <w:rsid w:val="00D0625E"/>
    <w:rsid w:val="00D15B1F"/>
    <w:rsid w:val="00D24AE5"/>
    <w:rsid w:val="00D379D7"/>
    <w:rsid w:val="00D410B6"/>
    <w:rsid w:val="00D41B6B"/>
    <w:rsid w:val="00D86D4D"/>
    <w:rsid w:val="00DA3803"/>
    <w:rsid w:val="00DB0AEA"/>
    <w:rsid w:val="00DC07E8"/>
    <w:rsid w:val="00DD0194"/>
    <w:rsid w:val="00DD20A9"/>
    <w:rsid w:val="00E02DF5"/>
    <w:rsid w:val="00E15B19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070"/>
    <w:rsid w:val="00F107BF"/>
    <w:rsid w:val="00F2363D"/>
    <w:rsid w:val="00F33581"/>
    <w:rsid w:val="00F43268"/>
    <w:rsid w:val="00F44952"/>
    <w:rsid w:val="00F64A83"/>
    <w:rsid w:val="00F818C3"/>
    <w:rsid w:val="00F91795"/>
    <w:rsid w:val="00F96934"/>
    <w:rsid w:val="00FA2A04"/>
    <w:rsid w:val="00FB3417"/>
    <w:rsid w:val="00FC1CD9"/>
    <w:rsid w:val="00FC6B48"/>
    <w:rsid w:val="00FD3797"/>
    <w:rsid w:val="00FE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66200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020F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nemdag@cag.edu.t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ELT 577- ELT'de Güncel Konular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5</c:v>
                </c:pt>
                <c:pt idx="5">
                  <c:v>7</c:v>
                </c:pt>
                <c:pt idx="6">
                  <c:v>3</c:v>
                </c:pt>
                <c:pt idx="7">
                  <c:v>1</c:v>
                </c:pt>
                <c:pt idx="8">
                  <c:v>1</c:v>
                </c:pt>
                <c:pt idx="9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588</Words>
  <Characters>3866</Characters>
  <Application>Microsoft Office Word</Application>
  <DocSecurity>0</DocSecurity>
  <Lines>32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senem dag</cp:lastModifiedBy>
  <cp:revision>16</cp:revision>
  <dcterms:created xsi:type="dcterms:W3CDTF">2025-09-29T20:33:00Z</dcterms:created>
  <dcterms:modified xsi:type="dcterms:W3CDTF">2025-10-06T07:09:00Z</dcterms:modified>
</cp:coreProperties>
</file>