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uTablo4-Vurgu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233"/>
        <w:gridCol w:w="719"/>
        <w:gridCol w:w="47"/>
        <w:gridCol w:w="797"/>
        <w:gridCol w:w="909"/>
        <w:gridCol w:w="978"/>
        <w:gridCol w:w="60"/>
        <w:gridCol w:w="1074"/>
        <w:gridCol w:w="283"/>
        <w:gridCol w:w="1418"/>
      </w:tblGrid>
      <w:tr w:rsidR="005A2B8A" w:rsidRPr="001B4DBF" w14:paraId="14062F1F" w14:textId="77777777" w:rsidTr="001B4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4F6DF0E9" w:rsidR="005A2B8A" w:rsidRPr="001B4DBF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SYLLABUS</w:t>
            </w:r>
          </w:p>
          <w:p w14:paraId="2E0689B2" w14:textId="77777777" w:rsidR="00B55325" w:rsidRPr="004909FA" w:rsidRDefault="00B55325" w:rsidP="00B55325">
            <w:pPr>
              <w:spacing w:line="360" w:lineRule="auto"/>
              <w:jc w:val="center"/>
              <w:rPr>
                <w:rFonts w:asciiTheme="minorBidi" w:hAnsiTheme="minorBidi" w:cstheme="minorBidi"/>
                <w:b w:val="0"/>
                <w:iCs/>
                <w:color w:val="000000" w:themeColor="text1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Cs w:val="0"/>
                <w:iCs/>
                <w:color w:val="000000" w:themeColor="text1"/>
                <w:sz w:val="22"/>
                <w:szCs w:val="22"/>
              </w:rPr>
              <w:t xml:space="preserve">Faculty of Arts and Sciences </w:t>
            </w:r>
          </w:p>
          <w:p w14:paraId="71F9B79E" w14:textId="0800172D" w:rsidR="005A2B8A" w:rsidRPr="001B4DBF" w:rsidRDefault="00B55325" w:rsidP="00B55325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Cs w:val="0"/>
                <w:iCs/>
                <w:color w:val="000000" w:themeColor="text1"/>
                <w:sz w:val="22"/>
                <w:szCs w:val="22"/>
              </w:rPr>
              <w:t xml:space="preserve">English Translation and Interpreting </w:t>
            </w:r>
          </w:p>
        </w:tc>
      </w:tr>
      <w:tr w:rsidR="00482527" w:rsidRPr="001B4DBF" w14:paraId="478F0F2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1B4DBF" w:rsidRDefault="0000000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Code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1B4DBF" w:rsidRDefault="00000000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Course Title</w:t>
            </w:r>
          </w:p>
        </w:tc>
        <w:tc>
          <w:tcPr>
            <w:tcW w:w="2112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1B4DBF" w:rsidRDefault="00000000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Credits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1B4DBF" w:rsidRDefault="0000000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ECTS Value</w:t>
            </w:r>
          </w:p>
        </w:tc>
      </w:tr>
      <w:tr w:rsidR="00681162" w:rsidRPr="001B4DBF" w14:paraId="374EF87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5645F289" w14:textId="5D9863DE" w:rsidR="00681162" w:rsidRPr="001B4DBF" w:rsidRDefault="00402D63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TRN 107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shd w:val="clear" w:color="auto" w:fill="FFFFFF" w:themeFill="background1"/>
            <w:vAlign w:val="center"/>
          </w:tcPr>
          <w:p w14:paraId="54764CA8" w14:textId="3EC4A4DF" w:rsidR="00681162" w:rsidRPr="001B4DBF" w:rsidRDefault="00402D63" w:rsidP="00833C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Turkish for Translator</w:t>
            </w:r>
          </w:p>
        </w:tc>
        <w:tc>
          <w:tcPr>
            <w:tcW w:w="2112" w:type="dxa"/>
            <w:gridSpan w:val="3"/>
            <w:shd w:val="clear" w:color="auto" w:fill="FFFFFF" w:themeFill="background1"/>
            <w:vAlign w:val="center"/>
          </w:tcPr>
          <w:p w14:paraId="5967AF88" w14:textId="6A8B61F3" w:rsidR="00681162" w:rsidRPr="001B4DBF" w:rsidRDefault="00402D63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(3-0) 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79C5E0D3" w14:textId="00399D85" w:rsidR="00681162" w:rsidRPr="001B4DBF" w:rsidRDefault="00402D63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</w:tr>
      <w:tr w:rsidR="00FD586C" w:rsidRPr="001B4DBF" w14:paraId="388A809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FD586C" w:rsidRPr="001B4DBF" w:rsidRDefault="00FD586C" w:rsidP="00FD586C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Prerequisite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640BECDB" w14:textId="4D2369D3" w:rsidR="00FD586C" w:rsidRPr="001B4DBF" w:rsidRDefault="00FD586C" w:rsidP="00FD586C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sz w:val="22"/>
                <w:szCs w:val="22"/>
              </w:rPr>
              <w:t>No</w:t>
            </w:r>
          </w:p>
        </w:tc>
      </w:tr>
      <w:tr w:rsidR="00FD586C" w:rsidRPr="001B4DBF" w14:paraId="0CF86700" w14:textId="486C922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FD586C" w:rsidRPr="001B4DBF" w:rsidRDefault="00FD586C" w:rsidP="00FD586C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3"/>
            <w:shd w:val="clear" w:color="auto" w:fill="FFFFFF" w:themeFill="background1"/>
            <w:vAlign w:val="center"/>
          </w:tcPr>
          <w:p w14:paraId="485B0539" w14:textId="629FA881" w:rsidR="00FD586C" w:rsidRPr="001B4DBF" w:rsidRDefault="00FD586C" w:rsidP="00FD586C">
            <w:pPr>
              <w:rPr>
                <w:rFonts w:ascii="Arial" w:hAnsi="Arial" w:cs="Arial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sz w:val="22"/>
                <w:szCs w:val="22"/>
              </w:rPr>
              <w:t>Turkish</w:t>
            </w:r>
          </w:p>
        </w:tc>
        <w:tc>
          <w:tcPr>
            <w:tcW w:w="2731" w:type="dxa"/>
            <w:gridSpan w:val="4"/>
            <w:shd w:val="clear" w:color="auto" w:fill="DAE9F7" w:themeFill="text2" w:themeFillTint="1A"/>
            <w:vAlign w:val="center"/>
          </w:tcPr>
          <w:p w14:paraId="66E434B8" w14:textId="77777777" w:rsidR="00FD586C" w:rsidRPr="001B4DBF" w:rsidRDefault="00FD586C" w:rsidP="00FD58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Course Delivery Mode: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082FB09F" w14:textId="73F412E6" w:rsidR="00FD586C" w:rsidRPr="001B4DBF" w:rsidRDefault="00FD586C" w:rsidP="00FD586C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Online</w:t>
            </w:r>
          </w:p>
        </w:tc>
      </w:tr>
      <w:tr w:rsidR="00FD586C" w:rsidRPr="001B4DBF" w14:paraId="0AB777A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FD586C" w:rsidRPr="001B4DBF" w:rsidRDefault="00FD586C" w:rsidP="00FD586C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Type and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4D3248F3" w:rsidR="00FD586C" w:rsidRPr="001B4DBF" w:rsidRDefault="00FD586C" w:rsidP="00FD586C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909F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Compulsory/Undergraduate/Fall/1. Class</w:t>
            </w:r>
          </w:p>
        </w:tc>
      </w:tr>
      <w:tr w:rsidR="00FD586C" w:rsidRPr="001B4DBF" w14:paraId="5EFC5230" w14:textId="77777777" w:rsidTr="001B4DB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FD586C" w:rsidRPr="001B4DBF" w:rsidRDefault="00FD586C" w:rsidP="00FD586C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Instructor's Title, Name, and Surname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FD586C" w:rsidRPr="001B4DBF" w:rsidRDefault="00FD586C" w:rsidP="00FD58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Course Hours</w:t>
            </w:r>
          </w:p>
        </w:tc>
        <w:tc>
          <w:tcPr>
            <w:tcW w:w="2112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FD586C" w:rsidRPr="001B4DBF" w:rsidRDefault="00FD586C" w:rsidP="00FD58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Office Hours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FD586C" w:rsidRPr="001B4DBF" w:rsidRDefault="00FD586C" w:rsidP="00FD586C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Contact</w:t>
            </w:r>
          </w:p>
        </w:tc>
      </w:tr>
      <w:tr w:rsidR="00FD586C" w:rsidRPr="001B4DBF" w14:paraId="4425685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7E35B5BE" w:rsidR="00FD586C" w:rsidRPr="001B4DBF" w:rsidRDefault="002A6590" w:rsidP="00FD586C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Assist Prof. Dr. Seyfettin ÖZDEMİREL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0F0A61C" w14:textId="77777777" w:rsidR="00FD586C" w:rsidRPr="004909FA" w:rsidRDefault="00FD586C" w:rsidP="00FD586C">
            <w:pPr>
              <w:jc w:val="center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Cs/>
                <w:sz w:val="22"/>
                <w:szCs w:val="22"/>
              </w:rPr>
              <w:t>13.20</w:t>
            </w:r>
          </w:p>
          <w:p w14:paraId="7A92F4D2" w14:textId="2B212470" w:rsidR="00FD586C" w:rsidRPr="001B4DBF" w:rsidRDefault="00FD586C" w:rsidP="00FD586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Cs/>
                <w:sz w:val="22"/>
                <w:szCs w:val="22"/>
              </w:rPr>
              <w:t>15.40</w:t>
            </w:r>
          </w:p>
        </w:tc>
        <w:tc>
          <w:tcPr>
            <w:tcW w:w="2112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17FB33B" w14:textId="77777777" w:rsidR="00FD586C" w:rsidRPr="004909FA" w:rsidRDefault="00FD586C" w:rsidP="00FD58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Friday </w:t>
            </w:r>
          </w:p>
          <w:p w14:paraId="0B0BBBE9" w14:textId="77777777" w:rsidR="00FD586C" w:rsidRPr="004909FA" w:rsidRDefault="00FD586C" w:rsidP="00FD58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Cs/>
                <w:sz w:val="22"/>
                <w:szCs w:val="22"/>
              </w:rPr>
              <w:t>10.00</w:t>
            </w:r>
          </w:p>
          <w:p w14:paraId="72C71106" w14:textId="5C3490D4" w:rsidR="00FD586C" w:rsidRPr="001B4DBF" w:rsidRDefault="00FD586C" w:rsidP="00FD58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Cs/>
                <w:sz w:val="22"/>
                <w:szCs w:val="22"/>
              </w:rPr>
              <w:t>12.00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9E51361" w14:textId="67A4F988" w:rsidR="00FD586C" w:rsidRPr="001B4DBF" w:rsidRDefault="00FD586C" w:rsidP="00FD586C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hyperlink r:id="rId6" w:history="1">
              <w:r w:rsidRPr="004909FA">
                <w:rPr>
                  <w:rStyle w:val="Kpr"/>
                  <w:rFonts w:asciiTheme="minorBidi" w:hAnsiTheme="minorBidi" w:cstheme="minorBidi"/>
                  <w:sz w:val="22"/>
                  <w:szCs w:val="22"/>
                </w:rPr>
                <w:t>seyfettinozdemirel@cag.edu.tr</w:t>
              </w:r>
            </w:hyperlink>
            <w:r w:rsidRPr="004909FA">
              <w:rPr>
                <w:rFonts w:asciiTheme="minorBidi" w:hAnsiTheme="minorBidi" w:cstheme="minorBidi"/>
                <w:b w:val="0"/>
                <w:sz w:val="22"/>
                <w:szCs w:val="22"/>
              </w:rPr>
              <w:t xml:space="preserve"> </w:t>
            </w:r>
          </w:p>
        </w:tc>
      </w:tr>
      <w:tr w:rsidR="00FD586C" w:rsidRPr="001B4DBF" w14:paraId="7FB1DFE8" w14:textId="77777777" w:rsidTr="001B4DBF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77777777" w:rsidR="00FD586C" w:rsidRPr="001B4DBF" w:rsidRDefault="00FD586C" w:rsidP="00FD586C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Coordinator: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0ED79668" w14:textId="1AD6E85E" w:rsidR="00FD586C" w:rsidRPr="001B4DBF" w:rsidRDefault="002A6590" w:rsidP="00FD586C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Assist Prof. Dr. Seyfettin ÖZDEMİREL</w:t>
            </w:r>
          </w:p>
        </w:tc>
      </w:tr>
      <w:tr w:rsidR="00FD586C" w:rsidRPr="001B4DBF" w14:paraId="0541CFC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65E7B619" w14:textId="77777777" w:rsidR="00FD586C" w:rsidRPr="001B4DBF" w:rsidRDefault="00FD586C" w:rsidP="00FD586C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Objectives</w:t>
            </w:r>
          </w:p>
        </w:tc>
      </w:tr>
      <w:tr w:rsidR="00FD586C" w:rsidRPr="001B4DBF" w14:paraId="67AAE7E0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FD586C" w:rsidRPr="001B4DBF" w:rsidRDefault="00FD586C" w:rsidP="00FD58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Learning Outcomes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 w:val="restart"/>
            <w:shd w:val="clear" w:color="auto" w:fill="FFFFFF" w:themeFill="background1"/>
            <w:vAlign w:val="center"/>
          </w:tcPr>
          <w:p w14:paraId="13DEBBE0" w14:textId="77777777" w:rsidR="00FD586C" w:rsidRPr="001B4DBF" w:rsidRDefault="00FD586C" w:rsidP="00FD586C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Upon successful completion of this course, the student will be able to;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62DA3187" w14:textId="77777777" w:rsidR="00FD586C" w:rsidRPr="001B4DBF" w:rsidRDefault="00FD586C" w:rsidP="00FD58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Relations</w:t>
            </w:r>
          </w:p>
        </w:tc>
      </w:tr>
      <w:tr w:rsidR="00FD586C" w:rsidRPr="001B4DBF" w14:paraId="5E01F3B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FD586C" w:rsidRPr="001B4DBF" w:rsidRDefault="00FD586C" w:rsidP="00FD586C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/>
            <w:shd w:val="clear" w:color="auto" w:fill="FFFFFF" w:themeFill="background1"/>
          </w:tcPr>
          <w:p w14:paraId="4B62D892" w14:textId="77777777" w:rsidR="00FD586C" w:rsidRPr="001B4DBF" w:rsidRDefault="00FD586C" w:rsidP="00FD58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2A1B453D" w14:textId="77777777" w:rsidR="00FD586C" w:rsidRPr="001B4DBF" w:rsidRDefault="00FD586C" w:rsidP="00FD58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Program Outcomes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733BF3B9" w14:textId="77777777" w:rsidR="00FD586C" w:rsidRPr="001B4DBF" w:rsidRDefault="00FD586C" w:rsidP="00FD586C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Net Contribution</w:t>
            </w:r>
          </w:p>
        </w:tc>
      </w:tr>
      <w:tr w:rsidR="00FD586C" w:rsidRPr="001B4DBF" w14:paraId="2D010E49" w14:textId="77777777" w:rsidTr="0099779E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FD586C" w:rsidRPr="001B4DBF" w:rsidRDefault="00FD586C" w:rsidP="00FD586C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FD586C" w:rsidRPr="001B4DBF" w:rsidRDefault="00FD586C" w:rsidP="00FD58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2E40272B" w14:textId="45CEC94E" w:rsidR="00FD586C" w:rsidRPr="001B4DBF" w:rsidRDefault="00FD586C" w:rsidP="00FD58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sz w:val="22"/>
                <w:szCs w:val="22"/>
              </w:rPr>
              <w:t>Defines language and lists its features.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6E2B5677" w14:textId="44133033" w:rsidR="00FD586C" w:rsidRPr="001B4DBF" w:rsidRDefault="00FD586C" w:rsidP="00FD58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sz w:val="22"/>
                <w:szCs w:val="22"/>
              </w:rPr>
              <w:t>1, 2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0FA0F5C4" w14:textId="2F2CE7A0" w:rsidR="00FD586C" w:rsidRPr="001B4DBF" w:rsidRDefault="00FD586C" w:rsidP="00FD586C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sz w:val="22"/>
                <w:szCs w:val="22"/>
              </w:rPr>
              <w:t>4, 5</w:t>
            </w:r>
          </w:p>
        </w:tc>
      </w:tr>
      <w:tr w:rsidR="00FD586C" w:rsidRPr="001B4DBF" w14:paraId="347B549F" w14:textId="77777777" w:rsidTr="009977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FD586C" w:rsidRPr="001B4DBF" w:rsidRDefault="00FD586C" w:rsidP="00FD586C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FD586C" w:rsidRPr="001B4DBF" w:rsidRDefault="00FD586C" w:rsidP="00FD58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14:paraId="0185FF67" w14:textId="290D8609" w:rsidR="00FD586C" w:rsidRPr="001B4DBF" w:rsidRDefault="00FD586C" w:rsidP="00FD58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sz w:val="22"/>
                <w:szCs w:val="22"/>
              </w:rPr>
              <w:t>It defines culture and expresses its relationship with language.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0CA3CF30" w14:textId="68BEA975" w:rsidR="00FD586C" w:rsidRPr="001B4DBF" w:rsidRDefault="00FD586C" w:rsidP="00FD58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035023D5" w14:textId="7577E084" w:rsidR="00FD586C" w:rsidRPr="001B4DBF" w:rsidRDefault="00FD586C" w:rsidP="00FD586C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sz w:val="22"/>
                <w:szCs w:val="22"/>
              </w:rPr>
              <w:t>4</w:t>
            </w:r>
          </w:p>
        </w:tc>
      </w:tr>
      <w:tr w:rsidR="00FD586C" w:rsidRPr="001B4DBF" w14:paraId="66196677" w14:textId="77777777" w:rsidTr="0099779E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FD586C" w:rsidRPr="001B4DBF" w:rsidRDefault="00FD586C" w:rsidP="00FD586C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FD586C" w:rsidRPr="001B4DBF" w:rsidRDefault="00FD586C" w:rsidP="00FD58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4C314DDE" w14:textId="06DBD2CD" w:rsidR="00FD586C" w:rsidRPr="001B4DBF" w:rsidRDefault="00FD586C" w:rsidP="00FD58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sz w:val="22"/>
                <w:szCs w:val="22"/>
              </w:rPr>
              <w:t>Classifies the languages of the world and distinguishes the place of Turkish among these languages.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1A850E46" w14:textId="12ED2131" w:rsidR="00FD586C" w:rsidRPr="001B4DBF" w:rsidRDefault="00FD586C" w:rsidP="00FD58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sz w:val="22"/>
                <w:szCs w:val="22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7D8157FC" w14:textId="2E1F0462" w:rsidR="00FD586C" w:rsidRPr="001B4DBF" w:rsidRDefault="00FD586C" w:rsidP="00FD586C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sz w:val="22"/>
                <w:szCs w:val="22"/>
              </w:rPr>
              <w:t>4</w:t>
            </w:r>
          </w:p>
        </w:tc>
      </w:tr>
      <w:tr w:rsidR="00FD586C" w:rsidRPr="001B4DBF" w14:paraId="17CD7EDE" w14:textId="77777777" w:rsidTr="009977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FD586C" w:rsidRPr="001B4DBF" w:rsidRDefault="00FD586C" w:rsidP="00FD586C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FD586C" w:rsidRPr="001B4DBF" w:rsidRDefault="00FD586C" w:rsidP="00FD58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14:paraId="6F332E2A" w14:textId="3A32B98C" w:rsidR="00FD586C" w:rsidRPr="001B4DBF" w:rsidRDefault="00FD586C" w:rsidP="00FD58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sz w:val="22"/>
                <w:szCs w:val="22"/>
              </w:rPr>
              <w:t>Discusses the historical periods of the Turkish language.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197EF09B" w14:textId="76F7E430" w:rsidR="00FD586C" w:rsidRPr="001B4DBF" w:rsidRDefault="00FD586C" w:rsidP="00FD58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sz w:val="22"/>
                <w:szCs w:val="22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35E11ACA" w14:textId="1EF9F54F" w:rsidR="00FD586C" w:rsidRPr="001B4DBF" w:rsidRDefault="00FD586C" w:rsidP="00FD586C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sz w:val="22"/>
                <w:szCs w:val="22"/>
              </w:rPr>
              <w:t>4</w:t>
            </w:r>
          </w:p>
        </w:tc>
      </w:tr>
      <w:tr w:rsidR="00FD586C" w:rsidRPr="001B4DBF" w14:paraId="18A5A0F9" w14:textId="77777777" w:rsidTr="0099779E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FD586C" w:rsidRPr="001B4DBF" w:rsidRDefault="00FD586C" w:rsidP="00FD586C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FD586C" w:rsidRPr="001B4DBF" w:rsidRDefault="00FD586C" w:rsidP="00FD58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1C97D80A" w14:textId="4704F6BE" w:rsidR="00FD586C" w:rsidRPr="001B4DBF" w:rsidRDefault="00FD586C" w:rsidP="001923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sz w:val="22"/>
                <w:szCs w:val="22"/>
              </w:rPr>
              <w:t>Recognizes and explains the historical texts of the Turkish Language.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0847AFD5" w14:textId="76449284" w:rsidR="00FD586C" w:rsidRPr="001B4DBF" w:rsidRDefault="00FD586C" w:rsidP="00FD58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sz w:val="22"/>
                <w:szCs w:val="22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41313AB2" w14:textId="3FB5C259" w:rsidR="00FD586C" w:rsidRPr="001B4DBF" w:rsidRDefault="00FD586C" w:rsidP="00FD586C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sz w:val="22"/>
                <w:szCs w:val="22"/>
              </w:rPr>
              <w:t>4</w:t>
            </w:r>
          </w:p>
        </w:tc>
      </w:tr>
      <w:tr w:rsidR="00FD586C" w:rsidRPr="001B4DBF" w14:paraId="695BF82F" w14:textId="77777777" w:rsidTr="009977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51D2FEC" w14:textId="77777777" w:rsidR="00FD586C" w:rsidRPr="001B4DBF" w:rsidRDefault="00FD586C" w:rsidP="00FD586C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6BC444CD" w14:textId="77777777" w:rsidR="00FD586C" w:rsidRPr="001B4DBF" w:rsidRDefault="00FD586C" w:rsidP="00FD58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14:paraId="63906508" w14:textId="247AAA6C" w:rsidR="00FD586C" w:rsidRPr="001B4DBF" w:rsidRDefault="00FD586C" w:rsidP="001923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sz w:val="22"/>
                <w:szCs w:val="22"/>
              </w:rPr>
              <w:t>Understands, interprets and applies the phonetic features of Turkish.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3580C7C9" w14:textId="3AED957E" w:rsidR="00FD586C" w:rsidRPr="001B4DBF" w:rsidRDefault="00FD586C" w:rsidP="00FD58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sz w:val="22"/>
                <w:szCs w:val="22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287D48BB" w14:textId="478CCF5A" w:rsidR="00FD586C" w:rsidRPr="001B4DBF" w:rsidRDefault="00FD586C" w:rsidP="00FD586C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sz w:val="22"/>
                <w:szCs w:val="22"/>
              </w:rPr>
              <w:t>5</w:t>
            </w:r>
          </w:p>
        </w:tc>
      </w:tr>
      <w:tr w:rsidR="00FD586C" w:rsidRPr="001B4DBF" w14:paraId="0D228A75" w14:textId="77777777" w:rsidTr="0099779E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84D2381" w14:textId="77777777" w:rsidR="00FD586C" w:rsidRPr="001B4DBF" w:rsidRDefault="00FD586C" w:rsidP="00FD586C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1257CC14" w14:textId="77777777" w:rsidR="00FD586C" w:rsidRPr="001B4DBF" w:rsidRDefault="00FD586C" w:rsidP="00FD58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4D3CE84B" w14:textId="10E8AB15" w:rsidR="00FD586C" w:rsidRPr="001B4DBF" w:rsidRDefault="00FD586C" w:rsidP="00FD58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sz w:val="22"/>
                <w:szCs w:val="22"/>
              </w:rPr>
              <w:t>Understands, interprets and applies the spelling and punctuation rules of Turkish.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34A85499" w14:textId="7FFB7B98" w:rsidR="00FD586C" w:rsidRPr="001B4DBF" w:rsidRDefault="00FD586C" w:rsidP="00FD58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sz w:val="22"/>
                <w:szCs w:val="22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38C232C5" w14:textId="6DC1767E" w:rsidR="00FD586C" w:rsidRPr="001B4DBF" w:rsidRDefault="00FD586C" w:rsidP="00FD586C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sz w:val="22"/>
                <w:szCs w:val="22"/>
              </w:rPr>
              <w:t>5</w:t>
            </w:r>
          </w:p>
        </w:tc>
      </w:tr>
      <w:tr w:rsidR="00FD586C" w:rsidRPr="001B4DBF" w14:paraId="62178D7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FD586C" w:rsidRPr="001B4DBF" w:rsidRDefault="00FD586C" w:rsidP="00FD586C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D60200" w14:textId="77777777" w:rsidR="00FD586C" w:rsidRPr="001B4DBF" w:rsidRDefault="00FD586C" w:rsidP="00FD586C">
            <w:pPr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</w:p>
        </w:tc>
      </w:tr>
      <w:tr w:rsidR="00FD586C" w:rsidRPr="001B4DBF" w14:paraId="273CFF31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C9B273C" w14:textId="77777777" w:rsidR="00FD586C" w:rsidRPr="001B4DBF" w:rsidRDefault="00FD586C" w:rsidP="00FD58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Schedule (Weekly Plan)</w:t>
            </w:r>
          </w:p>
        </w:tc>
      </w:tr>
      <w:tr w:rsidR="00FD586C" w:rsidRPr="001B4DBF" w14:paraId="2A31144A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77777777" w:rsidR="00FD586C" w:rsidRPr="001B4DBF" w:rsidRDefault="00FD586C" w:rsidP="00FD58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Week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5A3EEE3" w14:textId="77777777" w:rsidR="00FD586C" w:rsidRPr="001B4DBF" w:rsidRDefault="00FD586C" w:rsidP="00FD58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Topic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D103774" w14:textId="77777777" w:rsidR="00FD586C" w:rsidRPr="001B4DBF" w:rsidRDefault="00FD586C" w:rsidP="00FD58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Preparation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722C57CC" w14:textId="77777777" w:rsidR="00FD586C" w:rsidRPr="001B4DBF" w:rsidRDefault="00FD586C" w:rsidP="00FD58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Teaching Methods and Techniques</w:t>
            </w:r>
          </w:p>
        </w:tc>
      </w:tr>
      <w:tr w:rsidR="00FD586C" w:rsidRPr="001B4DBF" w14:paraId="37BF34B0" w14:textId="77777777" w:rsidTr="00D548F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FD586C" w:rsidRPr="001B4DBF" w:rsidRDefault="00FD586C" w:rsidP="00FD586C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43B9E913" w14:textId="546D601C" w:rsidR="00FD586C" w:rsidRPr="001B4DBF" w:rsidRDefault="00FD586C" w:rsidP="0027768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sz w:val="22"/>
                <w:szCs w:val="22"/>
              </w:rPr>
              <w:t>Introduction of the course and discussion of the syllabus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E2F6454" w14:textId="3849B347" w:rsidR="00FD586C" w:rsidRPr="001B4DBF" w:rsidRDefault="00FD586C" w:rsidP="00D548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sz w:val="22"/>
                <w:szCs w:val="22"/>
              </w:rPr>
              <w:t xml:space="preserve">KK: </w:t>
            </w:r>
            <w:r w:rsidR="004D113B">
              <w:rPr>
                <w:rFonts w:asciiTheme="minorBidi" w:hAnsiTheme="minorBidi" w:cstheme="minorBidi"/>
                <w:sz w:val="22"/>
                <w:szCs w:val="22"/>
              </w:rPr>
              <w:t>Chapter</w:t>
            </w:r>
            <w:r w:rsidRPr="004909FA">
              <w:rPr>
                <w:rFonts w:asciiTheme="minorBidi" w:hAnsiTheme="minorBidi" w:cstheme="minorBidi"/>
                <w:sz w:val="22"/>
                <w:szCs w:val="22"/>
              </w:rPr>
              <w:t xml:space="preserve"> 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B28CFF9" w14:textId="2CC06B26" w:rsidR="00FD586C" w:rsidRPr="001B4DBF" w:rsidRDefault="00FD586C" w:rsidP="00D548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FD586C" w:rsidRPr="001B4DBF" w14:paraId="6F2F8889" w14:textId="77777777" w:rsidTr="00D548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D550460" w14:textId="77777777" w:rsidR="00FD586C" w:rsidRPr="001B4DBF" w:rsidRDefault="00FD586C" w:rsidP="00FD586C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0195B8CF" w14:textId="030CFEAC" w:rsidR="00FD586C" w:rsidRPr="001B4DBF" w:rsidRDefault="00FD586C" w:rsidP="0027768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Cs/>
                <w:sz w:val="22"/>
                <w:szCs w:val="22"/>
              </w:rPr>
              <w:t>What is Language?, Language-Culture Relationship, Types of Language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67DFA02F" w14:textId="3C4F78FC" w:rsidR="00FD586C" w:rsidRPr="001B4DBF" w:rsidRDefault="00FD586C" w:rsidP="00D548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sz w:val="22"/>
                <w:szCs w:val="22"/>
              </w:rPr>
              <w:t xml:space="preserve">KK: </w:t>
            </w:r>
            <w:r w:rsidR="004D113B">
              <w:rPr>
                <w:rFonts w:asciiTheme="minorBidi" w:hAnsiTheme="minorBidi" w:cstheme="minorBidi"/>
                <w:sz w:val="22"/>
                <w:szCs w:val="22"/>
              </w:rPr>
              <w:t>Chapter</w:t>
            </w:r>
            <w:r w:rsidRPr="004909FA">
              <w:rPr>
                <w:rFonts w:asciiTheme="minorBidi" w:hAnsiTheme="minorBidi" w:cstheme="minorBidi"/>
                <w:sz w:val="22"/>
                <w:szCs w:val="22"/>
              </w:rPr>
              <w:t xml:space="preserve"> 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091113C1" w14:textId="6CDB6865" w:rsidR="00FD586C" w:rsidRPr="001B4DBF" w:rsidRDefault="00FD586C" w:rsidP="00D548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Lecture, question-answer, brainstorming</w:t>
            </w:r>
          </w:p>
        </w:tc>
      </w:tr>
      <w:tr w:rsidR="00FD586C" w:rsidRPr="001B4DBF" w14:paraId="5F373E70" w14:textId="77777777" w:rsidTr="00D548F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D95DD2B" w14:textId="77777777" w:rsidR="00FD586C" w:rsidRPr="001B4DBF" w:rsidRDefault="00FD586C" w:rsidP="00FD586C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49527597" w14:textId="2492C090" w:rsidR="00FD586C" w:rsidRPr="001B4DBF" w:rsidRDefault="00FD586C" w:rsidP="0027768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Cs/>
                <w:sz w:val="22"/>
                <w:szCs w:val="22"/>
              </w:rPr>
              <w:t>The Place of Turkish Among the World Languages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75F9D1" w14:textId="0AEC48EE" w:rsidR="00FD586C" w:rsidRPr="001B4DBF" w:rsidRDefault="00FD586C" w:rsidP="00D548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sz w:val="22"/>
                <w:szCs w:val="22"/>
              </w:rPr>
              <w:t xml:space="preserve">KK: </w:t>
            </w:r>
            <w:r w:rsidR="004D113B">
              <w:rPr>
                <w:rFonts w:asciiTheme="minorBidi" w:hAnsiTheme="minorBidi" w:cstheme="minorBidi"/>
                <w:sz w:val="22"/>
                <w:szCs w:val="22"/>
              </w:rPr>
              <w:t>Chapter</w:t>
            </w:r>
            <w:r w:rsidRPr="004909FA">
              <w:rPr>
                <w:rFonts w:asciiTheme="minorBidi" w:hAnsiTheme="minorBidi" w:cstheme="minorBidi"/>
                <w:sz w:val="22"/>
                <w:szCs w:val="22"/>
              </w:rPr>
              <w:t xml:space="preserve"> 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77FDD091" w14:textId="3840D17E" w:rsidR="00FD586C" w:rsidRPr="001B4DBF" w:rsidRDefault="00FD586C" w:rsidP="00D548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Lecture, question-answer, discussion</w:t>
            </w:r>
          </w:p>
        </w:tc>
      </w:tr>
      <w:tr w:rsidR="00FD586C" w:rsidRPr="001B4DBF" w14:paraId="38C8F85B" w14:textId="77777777" w:rsidTr="00D548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6340F4" w14:textId="77777777" w:rsidR="00FD586C" w:rsidRPr="001B4DBF" w:rsidRDefault="00FD586C" w:rsidP="00FD586C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2BBFAA8E" w14:textId="2CF21102" w:rsidR="00FD586C" w:rsidRPr="001B4DBF" w:rsidRDefault="00FD586C" w:rsidP="0027768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Cs/>
                <w:sz w:val="22"/>
                <w:szCs w:val="22"/>
              </w:rPr>
              <w:t>Historical Development of the Turkish Language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2FEE239" w14:textId="161DA254" w:rsidR="00FD586C" w:rsidRPr="001B4DBF" w:rsidRDefault="00FD586C" w:rsidP="00D548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sz w:val="22"/>
                <w:szCs w:val="22"/>
              </w:rPr>
              <w:t>Talat Tekin, Orkhon Inscriptions; Presentation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3739A057" w14:textId="29B1B0B5" w:rsidR="00FD586C" w:rsidRPr="001B4DBF" w:rsidRDefault="00FD586C" w:rsidP="00D548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Lecture, question-answer</w:t>
            </w:r>
          </w:p>
        </w:tc>
      </w:tr>
      <w:tr w:rsidR="00FD586C" w:rsidRPr="001B4DBF" w14:paraId="7C592F63" w14:textId="77777777" w:rsidTr="00D548F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0EC913B" w14:textId="77777777" w:rsidR="00FD586C" w:rsidRPr="001B4DBF" w:rsidRDefault="00FD586C" w:rsidP="00FD586C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5E8C3390" w14:textId="5D834926" w:rsidR="00FD586C" w:rsidRPr="001B4DBF" w:rsidRDefault="00FD586C" w:rsidP="0027768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sz w:val="22"/>
                <w:szCs w:val="22"/>
              </w:rPr>
              <w:t>Examples from Our Historical Texts (Orkhon Inscriptions, Dîvânü Lugâti't-Türk, Kutadgu Bilig etc.)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3A2FED1" w14:textId="09E940D8" w:rsidR="00FD586C" w:rsidRPr="001B4DBF" w:rsidRDefault="00FD586C" w:rsidP="00D548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sz w:val="22"/>
                <w:szCs w:val="22"/>
              </w:rPr>
              <w:t>KK: Chapter 5; Volkan Coşkun, Phonetics of Turkish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5F167A28" w14:textId="20D4D2BE" w:rsidR="00FD586C" w:rsidRPr="001B4DBF" w:rsidRDefault="00FD586C" w:rsidP="00D548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Lecture, question-answer, reading (interpretation)</w:t>
            </w:r>
          </w:p>
        </w:tc>
      </w:tr>
      <w:tr w:rsidR="00FD586C" w:rsidRPr="001B4DBF" w14:paraId="58A7C5E3" w14:textId="77777777" w:rsidTr="00D548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47BE786" w14:textId="77777777" w:rsidR="00FD586C" w:rsidRPr="001B4DBF" w:rsidRDefault="00FD586C" w:rsidP="00FD586C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206DAB37" w14:textId="109A2554" w:rsidR="00FD586C" w:rsidRPr="001B4DBF" w:rsidRDefault="00FD586C" w:rsidP="0027768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Cs/>
                <w:sz w:val="22"/>
                <w:szCs w:val="22"/>
              </w:rPr>
              <w:t>General Sound Features of Turkish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2A4E24EA" w14:textId="54694727" w:rsidR="00FD586C" w:rsidRPr="001B4DBF" w:rsidRDefault="00FD586C" w:rsidP="00D548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sz w:val="22"/>
                <w:szCs w:val="22"/>
              </w:rPr>
              <w:t>KK: Chapter 5; Volkan Coşkun, Phonetics of Turkish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2EAE6DF" w14:textId="1FA58556" w:rsidR="00FD586C" w:rsidRPr="001B4DBF" w:rsidRDefault="00FD586C" w:rsidP="00D548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Lecture, question-answer, question solving</w:t>
            </w:r>
          </w:p>
        </w:tc>
      </w:tr>
      <w:tr w:rsidR="00FD586C" w:rsidRPr="001B4DBF" w14:paraId="6CA30A28" w14:textId="77777777" w:rsidTr="00D548F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5F7D3E" w14:textId="77777777" w:rsidR="00FD586C" w:rsidRPr="001B4DBF" w:rsidRDefault="00FD586C" w:rsidP="00FD586C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65547CF4" w14:textId="0496B7EC" w:rsidR="00FD586C" w:rsidRPr="001B4DBF" w:rsidRDefault="00FD586C" w:rsidP="0027768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sz w:val="22"/>
                <w:szCs w:val="22"/>
              </w:rPr>
              <w:t>Turkish Phonetics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54A76C7" w14:textId="77777777" w:rsidR="00FD586C" w:rsidRPr="001B4DBF" w:rsidRDefault="00FD586C" w:rsidP="00D548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44BB9DD7" w14:textId="2BF90491" w:rsidR="00FD586C" w:rsidRPr="001B4DBF" w:rsidRDefault="00FD586C" w:rsidP="00D548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Lecture, question-answer, question solving</w:t>
            </w:r>
          </w:p>
        </w:tc>
      </w:tr>
      <w:tr w:rsidR="00FD586C" w:rsidRPr="001B4DBF" w14:paraId="27BFB469" w14:textId="77777777" w:rsidTr="00D548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5C9A48E" w14:textId="77777777" w:rsidR="00FD586C" w:rsidRPr="001B4DBF" w:rsidRDefault="00FD586C" w:rsidP="00FD586C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3BAB785" w14:textId="77777777" w:rsidR="00FD586C" w:rsidRPr="001B4DBF" w:rsidRDefault="00FD586C" w:rsidP="0027768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Midterm Exam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D1F64A7" w14:textId="2ED674FB" w:rsidR="00FD586C" w:rsidRPr="001B4DBF" w:rsidRDefault="00FD586C" w:rsidP="00D548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08650D66" w14:textId="0B30FDBB" w:rsidR="00FD586C" w:rsidRPr="001B4DBF" w:rsidRDefault="00FD586C" w:rsidP="00D548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FD586C" w:rsidRPr="001B4DBF" w14:paraId="2150C488" w14:textId="77777777" w:rsidTr="00D548F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FD586C" w:rsidRPr="001B4DBF" w:rsidRDefault="00FD586C" w:rsidP="00FD586C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36B7484C" w14:textId="77777777" w:rsidR="00FD586C" w:rsidRPr="001B4DBF" w:rsidRDefault="00FD586C" w:rsidP="0027768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Midterm Exam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05D5438" w14:textId="745281FE" w:rsidR="00FD586C" w:rsidRPr="001B4DBF" w:rsidRDefault="00FD586C" w:rsidP="00D548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774A7A9" w14:textId="7182943F" w:rsidR="00FD586C" w:rsidRPr="001B4DBF" w:rsidRDefault="00FD586C" w:rsidP="00D548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FD586C" w:rsidRPr="001B4DBF" w14:paraId="67B97828" w14:textId="77777777" w:rsidTr="00D548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290497C" w14:textId="77777777" w:rsidR="00FD586C" w:rsidRPr="001B4DBF" w:rsidRDefault="00FD586C" w:rsidP="00FD586C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645FD6BD" w14:textId="7C241337" w:rsidR="00FD586C" w:rsidRPr="001B4DBF" w:rsidRDefault="00FD586C" w:rsidP="0027768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Cs/>
                <w:sz w:val="22"/>
                <w:szCs w:val="22"/>
              </w:rPr>
              <w:t>Sound Events in T</w:t>
            </w:r>
            <w:r>
              <w:rPr>
                <w:rFonts w:asciiTheme="minorBidi" w:hAnsiTheme="minorBidi" w:cstheme="minorBidi"/>
                <w:bCs/>
                <w:sz w:val="22"/>
                <w:szCs w:val="22"/>
              </w:rPr>
              <w:t>ürkiye</w:t>
            </w:r>
            <w:r w:rsidRPr="004909FA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 Turkish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4BBDEF72" w14:textId="052A165D" w:rsidR="00FD586C" w:rsidRPr="001B4DBF" w:rsidRDefault="00FD586C" w:rsidP="00D548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sz w:val="22"/>
                <w:szCs w:val="22"/>
              </w:rPr>
              <w:t>Article review, lecture notes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5097B9A3" w14:textId="397E2042" w:rsidR="00FD586C" w:rsidRPr="001B4DBF" w:rsidRDefault="00FD586C" w:rsidP="00D548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Lecture, question-answer</w:t>
            </w:r>
          </w:p>
        </w:tc>
      </w:tr>
      <w:tr w:rsidR="00FD586C" w:rsidRPr="001B4DBF" w14:paraId="45EC7ED5" w14:textId="77777777" w:rsidTr="00D548F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1437D7B" w14:textId="77777777" w:rsidR="00FD586C" w:rsidRPr="001B4DBF" w:rsidRDefault="00FD586C" w:rsidP="00FD586C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2531C78E" w14:textId="0FCCE218" w:rsidR="00FD586C" w:rsidRPr="001B4DBF" w:rsidRDefault="00FD586C" w:rsidP="0027768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Cs/>
                <w:sz w:val="22"/>
                <w:szCs w:val="22"/>
              </w:rPr>
              <w:t>Sound Events in T</w:t>
            </w:r>
            <w:r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ürkiye </w:t>
            </w:r>
            <w:r w:rsidRPr="004909FA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Turkish </w:t>
            </w:r>
            <w:r w:rsidRPr="004909FA">
              <w:rPr>
                <w:rFonts w:asciiTheme="minorBidi" w:hAnsiTheme="minorBidi" w:cstheme="minorBidi"/>
                <w:sz w:val="22"/>
                <w:szCs w:val="22"/>
              </w:rPr>
              <w:t>(Application)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01C14D55" w14:textId="3AA8ABE7" w:rsidR="00FD586C" w:rsidRPr="001B4DBF" w:rsidRDefault="00FD586C" w:rsidP="00D548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sz w:val="22"/>
                <w:szCs w:val="22"/>
              </w:rPr>
              <w:t>Article review, lecture notes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6FC078F0" w14:textId="36A8690E" w:rsidR="00FD586C" w:rsidRPr="001B4DBF" w:rsidRDefault="00FD586C" w:rsidP="00D548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Question solution</w:t>
            </w:r>
          </w:p>
        </w:tc>
      </w:tr>
      <w:tr w:rsidR="00FD586C" w:rsidRPr="001B4DBF" w14:paraId="25DD7FE9" w14:textId="77777777" w:rsidTr="00D548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CCA94A9" w14:textId="77777777" w:rsidR="00FD586C" w:rsidRPr="001B4DBF" w:rsidRDefault="00FD586C" w:rsidP="00FD586C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22B5E4B9" w14:textId="0FDE1573" w:rsidR="00FD586C" w:rsidRPr="001B4DBF" w:rsidRDefault="00FD586C" w:rsidP="0027768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sz w:val="22"/>
                <w:szCs w:val="22"/>
              </w:rPr>
              <w:t xml:space="preserve">Punctuation 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37145211" w14:textId="73D786A5" w:rsidR="00FD586C" w:rsidRPr="001B4DBF" w:rsidRDefault="00FD586C" w:rsidP="00D548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sz w:val="22"/>
                <w:szCs w:val="22"/>
              </w:rPr>
              <w:t>Turkish Language Association website, Lecture notes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219D2D3F" w14:textId="75D31932" w:rsidR="00FD586C" w:rsidRPr="001B4DBF" w:rsidRDefault="00FD586C" w:rsidP="00D548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Lecture, question-answer, question solving</w:t>
            </w:r>
          </w:p>
        </w:tc>
      </w:tr>
      <w:tr w:rsidR="00FD586C" w:rsidRPr="001B4DBF" w14:paraId="034432ED" w14:textId="77777777" w:rsidTr="00D548F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D80E60F" w14:textId="77777777" w:rsidR="00FD586C" w:rsidRPr="001B4DBF" w:rsidRDefault="00FD586C" w:rsidP="00FD586C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1506B42E" w14:textId="060FF6D2" w:rsidR="00FD586C" w:rsidRPr="001B4DBF" w:rsidRDefault="00120579" w:rsidP="0027768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Cs/>
                <w:sz w:val="22"/>
                <w:szCs w:val="22"/>
              </w:rPr>
              <w:t>Spelling Rules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D3AFD50" w14:textId="2E555DF4" w:rsidR="00FD586C" w:rsidRPr="001B4DBF" w:rsidRDefault="00FD586C" w:rsidP="00D548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sz w:val="22"/>
                <w:szCs w:val="22"/>
              </w:rPr>
              <w:t>Turkish Language Association website, Lecture notes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1B14AD2C" w14:textId="3E7A8E92" w:rsidR="00FD586C" w:rsidRPr="001B4DBF" w:rsidRDefault="00FD586C" w:rsidP="00D548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Lecture, question-answer</w:t>
            </w:r>
          </w:p>
        </w:tc>
      </w:tr>
      <w:tr w:rsidR="00FD586C" w:rsidRPr="001B4DBF" w14:paraId="7FF5CB9F" w14:textId="77777777" w:rsidTr="00D548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25B94" w14:textId="77777777" w:rsidR="00FD586C" w:rsidRPr="001B4DBF" w:rsidRDefault="00FD586C" w:rsidP="00FD586C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025F8F04" w14:textId="43097C3F" w:rsidR="00FD586C" w:rsidRPr="004909FA" w:rsidRDefault="00120579" w:rsidP="00277683">
            <w:pPr>
              <w:ind w:left="180" w:hanging="180"/>
              <w:jc w:val="both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Cs/>
                <w:sz w:val="22"/>
                <w:szCs w:val="22"/>
              </w:rPr>
              <w:t>Spelling Rules</w:t>
            </w:r>
          </w:p>
          <w:p w14:paraId="5A60206C" w14:textId="77777777" w:rsidR="00FD586C" w:rsidRPr="001B4DBF" w:rsidRDefault="00FD586C" w:rsidP="0027768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34C8B00B" w14:textId="1C0236C7" w:rsidR="00FD586C" w:rsidRPr="001B4DBF" w:rsidRDefault="00FD586C" w:rsidP="00D548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sz w:val="22"/>
                <w:szCs w:val="22"/>
              </w:rPr>
              <w:t>Turkish Language Association website, Lecture notes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216638D" w14:textId="7EBC572B" w:rsidR="00FD586C" w:rsidRPr="001B4DBF" w:rsidRDefault="00FD586C" w:rsidP="00D548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Lecture, question-answer</w:t>
            </w:r>
          </w:p>
        </w:tc>
      </w:tr>
      <w:tr w:rsidR="00FD586C" w:rsidRPr="001B4DBF" w14:paraId="77110B03" w14:textId="77777777" w:rsidTr="00D548F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9183D5" w14:textId="77777777" w:rsidR="00FD586C" w:rsidRPr="001B4DBF" w:rsidRDefault="00FD586C" w:rsidP="00FD586C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507B399A" w14:textId="1581F6B6" w:rsidR="00FD586C" w:rsidRPr="001B4DBF" w:rsidRDefault="00120579" w:rsidP="0027768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Cs/>
                <w:sz w:val="22"/>
                <w:szCs w:val="22"/>
              </w:rPr>
              <w:t>Spelling Rules</w:t>
            </w:r>
            <w:r w:rsidRPr="004909FA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 </w:t>
            </w:r>
            <w:r w:rsidR="00FD586C" w:rsidRPr="004909FA">
              <w:rPr>
                <w:rFonts w:asciiTheme="minorBidi" w:hAnsiTheme="minorBidi" w:cstheme="minorBidi"/>
                <w:bCs/>
                <w:sz w:val="22"/>
                <w:szCs w:val="22"/>
              </w:rPr>
              <w:t>(Practice)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225D9DC4" w14:textId="1BFC41AB" w:rsidR="00FD586C" w:rsidRPr="001B4DBF" w:rsidRDefault="00FD586C" w:rsidP="00D548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sz w:val="22"/>
                <w:szCs w:val="22"/>
              </w:rPr>
              <w:t>Lecture notes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7C7A335A" w14:textId="1A690E8D" w:rsidR="00FD586C" w:rsidRPr="001B4DBF" w:rsidRDefault="00FD586C" w:rsidP="00D548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Question solution</w:t>
            </w:r>
          </w:p>
        </w:tc>
      </w:tr>
      <w:tr w:rsidR="00FD586C" w:rsidRPr="001B4DBF" w14:paraId="11CE4BFD" w14:textId="77777777" w:rsidTr="00D548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3E07417" w14:textId="77777777" w:rsidR="00FD586C" w:rsidRPr="001B4DBF" w:rsidRDefault="00FD586C" w:rsidP="00FD586C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34D275E4" w14:textId="001E7F36" w:rsidR="00FD586C" w:rsidRPr="001B4DBF" w:rsidRDefault="00FD586C" w:rsidP="0027768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Cs/>
                <w:sz w:val="22"/>
                <w:szCs w:val="22"/>
              </w:rPr>
              <w:t>The Influence of Foreign Languages/Current Debates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9017603" w14:textId="376FFAA3" w:rsidR="00FD586C" w:rsidRPr="001B4DBF" w:rsidRDefault="00FD586C" w:rsidP="00D548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sz w:val="22"/>
                <w:szCs w:val="22"/>
              </w:rPr>
              <w:t>KK: Chapter 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818FDD3" w14:textId="4B5FE980" w:rsidR="00FD586C" w:rsidRPr="001B4DBF" w:rsidRDefault="00FD586C" w:rsidP="00D548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Brainstorming, discussion</w:t>
            </w:r>
          </w:p>
        </w:tc>
      </w:tr>
      <w:tr w:rsidR="00FD586C" w:rsidRPr="001B4DBF" w14:paraId="0003BC82" w14:textId="77777777" w:rsidTr="00D548F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245F590" w14:textId="77777777" w:rsidR="00FD586C" w:rsidRPr="001B4DBF" w:rsidRDefault="00FD586C" w:rsidP="00FD586C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0EA682F" w14:textId="77777777" w:rsidR="00FD586C" w:rsidRPr="001B4DBF" w:rsidRDefault="00FD586C" w:rsidP="0027768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Final Exam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ABA8DD" w14:textId="5601AF16" w:rsidR="00FD586C" w:rsidRPr="001B4DBF" w:rsidRDefault="00FD586C" w:rsidP="00D548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37A25AB" w14:textId="398DA8C5" w:rsidR="00FD586C" w:rsidRPr="001B4DBF" w:rsidRDefault="00FD586C" w:rsidP="00D548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FD586C" w:rsidRPr="001B4DBF" w14:paraId="0CD3D985" w14:textId="77777777" w:rsidTr="00D548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A638139" w14:textId="77777777" w:rsidR="00FD586C" w:rsidRPr="001B4DBF" w:rsidRDefault="00FD586C" w:rsidP="00FD586C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466131D0" w14:textId="77777777" w:rsidR="00FD586C" w:rsidRPr="001B4DBF" w:rsidRDefault="00FD586C" w:rsidP="0027768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Final Exam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19C0D284" w14:textId="19A6CB6B" w:rsidR="00FD586C" w:rsidRPr="001B4DBF" w:rsidRDefault="00FD586C" w:rsidP="00D548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558DAF0" w14:textId="0A905C2B" w:rsidR="00FD586C" w:rsidRPr="001B4DBF" w:rsidRDefault="00FD586C" w:rsidP="00D548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FD586C" w:rsidRPr="001B4DBF" w14:paraId="2F5EF0F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64C7CDD" w14:textId="77777777" w:rsidR="00FD586C" w:rsidRPr="001B4DBF" w:rsidRDefault="00FD586C" w:rsidP="00FD58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Resources</w:t>
            </w:r>
          </w:p>
        </w:tc>
      </w:tr>
      <w:tr w:rsidR="00FD586C" w:rsidRPr="001B4DBF" w14:paraId="18511C52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FD586C" w:rsidRPr="001B4DBF" w:rsidRDefault="00FD586C" w:rsidP="00FD586C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Textbook: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1AF085FE" w14:textId="5DEDA17C" w:rsidR="00FD586C" w:rsidRPr="001B4DBF" w:rsidRDefault="00FD586C" w:rsidP="00FD586C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KK: Demir, Nurettin-Emine Yılmaz (2003). </w:t>
            </w:r>
            <w:r w:rsidRPr="004909FA">
              <w:rPr>
                <w:rFonts w:asciiTheme="minorBidi" w:hAnsiTheme="minorBidi" w:cstheme="minorBidi"/>
                <w:b w:val="0"/>
                <w:bCs w:val="0"/>
                <w:i/>
                <w:iCs/>
                <w:sz w:val="22"/>
                <w:szCs w:val="22"/>
              </w:rPr>
              <w:t>T</w:t>
            </w:r>
            <w:r w:rsidRPr="004909FA">
              <w:rPr>
                <w:rFonts w:asciiTheme="minorBidi" w:hAnsiTheme="minorBidi" w:cstheme="minorBidi"/>
                <w:b w:val="0"/>
                <w:bCs w:val="0"/>
                <w:i/>
                <w:sz w:val="22"/>
                <w:szCs w:val="22"/>
              </w:rPr>
              <w:t>ürk Dili El Kitabı.</w:t>
            </w:r>
            <w:r w:rsidRPr="004909F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Ankara: Grafiker Yayınları.</w:t>
            </w:r>
          </w:p>
        </w:tc>
      </w:tr>
      <w:tr w:rsidR="00FD586C" w:rsidRPr="001B4DBF" w14:paraId="0F5447FC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FD586C" w:rsidRPr="001B4DBF" w:rsidRDefault="00FD586C" w:rsidP="00FD586C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Recommended References: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5A76A19D" w14:textId="77777777" w:rsidR="00FD586C" w:rsidRPr="004909FA" w:rsidRDefault="00FD586C" w:rsidP="00FD586C">
            <w:pPr>
              <w:jc w:val="both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-Çoşkun, M. V. (2021). </w:t>
            </w:r>
            <w:r w:rsidRPr="004909FA">
              <w:rPr>
                <w:rFonts w:asciiTheme="minorBidi" w:hAnsiTheme="minorBidi" w:cstheme="minorBidi"/>
                <w:b w:val="0"/>
                <w:bCs w:val="0"/>
                <w:i/>
                <w:iCs/>
                <w:sz w:val="22"/>
                <w:szCs w:val="22"/>
              </w:rPr>
              <w:t xml:space="preserve">Türkçenin Ses Bilgisi. </w:t>
            </w:r>
            <w:r w:rsidRPr="004909F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İstanbul: Bilge Kültür Sanat.</w:t>
            </w:r>
          </w:p>
          <w:p w14:paraId="1422E645" w14:textId="77777777" w:rsidR="00FD586C" w:rsidRPr="004909FA" w:rsidRDefault="00FD586C" w:rsidP="00FD586C">
            <w:pPr>
              <w:jc w:val="both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-Efendioğlu, S.- İşçioğlu, A. (2010). Türkçe Ses Bilgisi Öğretiminde Ses Olaylarının Sınıflandırılması. </w:t>
            </w:r>
            <w:r w:rsidRPr="004909FA">
              <w:rPr>
                <w:rFonts w:asciiTheme="minorBidi" w:hAnsiTheme="minorBidi" w:cstheme="minorBidi"/>
                <w:b w:val="0"/>
                <w:bCs w:val="0"/>
                <w:i/>
                <w:iCs/>
                <w:sz w:val="22"/>
                <w:szCs w:val="22"/>
              </w:rPr>
              <w:t xml:space="preserve">A.Ü Türkiyat Araştırmaları Enstitü Dergisi, </w:t>
            </w:r>
            <w:r w:rsidRPr="004909F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43, 121-143. </w:t>
            </w:r>
          </w:p>
          <w:p w14:paraId="19E89D91" w14:textId="77777777" w:rsidR="00FD586C" w:rsidRPr="004909FA" w:rsidRDefault="00FD586C" w:rsidP="00FD586C">
            <w:pPr>
              <w:jc w:val="both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-Eker, Süer (2010). </w:t>
            </w:r>
            <w:r w:rsidRPr="004909FA">
              <w:rPr>
                <w:rFonts w:asciiTheme="minorBidi" w:hAnsiTheme="minorBidi" w:cstheme="minorBidi"/>
                <w:b w:val="0"/>
                <w:bCs w:val="0"/>
                <w:i/>
                <w:iCs/>
                <w:sz w:val="22"/>
                <w:szCs w:val="22"/>
              </w:rPr>
              <w:t>Çağdaş Türk Dili</w:t>
            </w:r>
            <w:r w:rsidRPr="004909F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. Ankara: Grafiker Yayınları.</w:t>
            </w:r>
          </w:p>
          <w:p w14:paraId="0BF17582" w14:textId="77777777" w:rsidR="00FD586C" w:rsidRPr="004909FA" w:rsidRDefault="00FD586C" w:rsidP="00FD586C">
            <w:pPr>
              <w:jc w:val="both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-Ercilasun, Ahmet Bican (2012). Türkçenin Dünya Dilleri Arasındaki Yeri. </w:t>
            </w:r>
            <w:r w:rsidRPr="004909FA">
              <w:rPr>
                <w:rFonts w:asciiTheme="minorBidi" w:hAnsiTheme="minorBidi" w:cstheme="minorBidi"/>
                <w:b w:val="0"/>
                <w:bCs w:val="0"/>
                <w:i/>
                <w:iCs/>
                <w:sz w:val="22"/>
                <w:szCs w:val="22"/>
              </w:rPr>
              <w:t xml:space="preserve">Dil Araştırmaları. </w:t>
            </w:r>
            <w:r w:rsidRPr="004909F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12, 17-22.</w:t>
            </w:r>
          </w:p>
          <w:p w14:paraId="4935A7AF" w14:textId="77777777" w:rsidR="00FD586C" w:rsidRPr="004909FA" w:rsidRDefault="00FD586C" w:rsidP="00FD586C">
            <w:pPr>
              <w:jc w:val="both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-Ersoy, Fevzi (2022). Dîvânu Lugâti’t-Türk 950 Yaşında. </w:t>
            </w:r>
            <w:r w:rsidRPr="004909FA">
              <w:rPr>
                <w:rFonts w:asciiTheme="minorBidi" w:hAnsiTheme="minorBidi" w:cstheme="minorBidi"/>
                <w:b w:val="0"/>
                <w:bCs w:val="0"/>
                <w:i/>
                <w:iCs/>
                <w:sz w:val="22"/>
                <w:szCs w:val="22"/>
              </w:rPr>
              <w:t xml:space="preserve">Türk Dili. </w:t>
            </w:r>
            <w:r w:rsidRPr="004909F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71/841, 4-9.</w:t>
            </w:r>
          </w:p>
          <w:p w14:paraId="2A6ECBE7" w14:textId="77777777" w:rsidR="00FD586C" w:rsidRPr="004909FA" w:rsidRDefault="00FD586C" w:rsidP="00FD586C">
            <w:pPr>
              <w:jc w:val="both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-Güncel Türkçe Sözlük.</w:t>
            </w:r>
          </w:p>
          <w:p w14:paraId="779122E6" w14:textId="77777777" w:rsidR="00FD586C" w:rsidRPr="004909FA" w:rsidRDefault="00FD586C" w:rsidP="00FD586C">
            <w:pPr>
              <w:jc w:val="both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-Karaağaç, G. (2015). </w:t>
            </w:r>
            <w:r w:rsidRPr="004909FA">
              <w:rPr>
                <w:rFonts w:asciiTheme="minorBidi" w:hAnsiTheme="minorBidi" w:cstheme="minorBidi"/>
                <w:b w:val="0"/>
                <w:bCs w:val="0"/>
                <w:i/>
                <w:iCs/>
                <w:sz w:val="22"/>
                <w:szCs w:val="22"/>
              </w:rPr>
              <w:t xml:space="preserve">Türkçenin Ses Bilgisi. </w:t>
            </w:r>
            <w:r w:rsidRPr="004909F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İstanbul: Kesit Yayınları.</w:t>
            </w:r>
          </w:p>
          <w:p w14:paraId="15F4C46C" w14:textId="77777777" w:rsidR="00FD586C" w:rsidRPr="004909FA" w:rsidRDefault="00FD586C" w:rsidP="00FD586C">
            <w:pPr>
              <w:jc w:val="both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-Tekin, Talat (2010). </w:t>
            </w:r>
            <w:r w:rsidRPr="004909FA">
              <w:rPr>
                <w:rFonts w:asciiTheme="minorBidi" w:hAnsiTheme="minorBidi" w:cstheme="minorBidi"/>
                <w:b w:val="0"/>
                <w:bCs w:val="0"/>
                <w:i/>
                <w:iCs/>
                <w:sz w:val="22"/>
                <w:szCs w:val="22"/>
              </w:rPr>
              <w:t xml:space="preserve">Orhon Yazıtları. </w:t>
            </w:r>
            <w:r w:rsidRPr="004909F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Ankara: TDK Yayınları.</w:t>
            </w:r>
          </w:p>
          <w:p w14:paraId="06D75E96" w14:textId="6A20283E" w:rsidR="00FD586C" w:rsidRPr="001B4DBF" w:rsidRDefault="00FD586C" w:rsidP="00FD586C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-Türk Dil Kurumu İnternet Sitesi.</w:t>
            </w:r>
          </w:p>
        </w:tc>
      </w:tr>
      <w:tr w:rsidR="00FD586C" w:rsidRPr="001B4DBF" w14:paraId="330E641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2F5A3776" w14:textId="77777777" w:rsidR="00FD586C" w:rsidRPr="001B4DBF" w:rsidRDefault="00FD586C" w:rsidP="00FD58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Assessment and Evaluation</w:t>
            </w:r>
          </w:p>
        </w:tc>
      </w:tr>
      <w:tr w:rsidR="00FD586C" w:rsidRPr="001B4DBF" w14:paraId="6BF8850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FD586C" w:rsidRPr="001B4DBF" w:rsidRDefault="00FD586C" w:rsidP="00FD58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Activities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286F0921" w14:textId="77777777" w:rsidR="00FD586C" w:rsidRPr="001B4DBF" w:rsidRDefault="00FD586C" w:rsidP="00FD58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6BE0091" w14:textId="40FA5A4B" w:rsidR="00FD586C" w:rsidRPr="001B4DBF" w:rsidRDefault="00FD586C" w:rsidP="00FD58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Percentile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0228A2C1" w14:textId="77777777" w:rsidR="00FD586C" w:rsidRPr="001B4DBF" w:rsidRDefault="00FD586C" w:rsidP="00FD58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Notes</w:t>
            </w:r>
          </w:p>
        </w:tc>
      </w:tr>
      <w:tr w:rsidR="00FD586C" w:rsidRPr="001B4DBF" w14:paraId="00F394B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1533BE" w14:textId="77777777" w:rsidR="00FD586C" w:rsidRPr="001B4DBF" w:rsidRDefault="00FD586C" w:rsidP="00FD586C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Midterm Exam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06EDFB6" w14:textId="5A11B152" w:rsidR="00FD586C" w:rsidRPr="001B4DBF" w:rsidRDefault="00FD586C" w:rsidP="00FD586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888FADE" w14:textId="4EC557BD" w:rsidR="00FD586C" w:rsidRPr="001B4DBF" w:rsidRDefault="00FD586C" w:rsidP="00FD58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%40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1A0D07DE" w14:textId="417C5690" w:rsidR="00FD586C" w:rsidRPr="001B4DBF" w:rsidRDefault="00FD586C" w:rsidP="00FD586C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sz w:val="22"/>
                <w:szCs w:val="22"/>
              </w:rPr>
              <w:t>Written exam</w:t>
            </w:r>
          </w:p>
        </w:tc>
      </w:tr>
      <w:tr w:rsidR="00FD586C" w:rsidRPr="001B4DBF" w14:paraId="67EFC2DC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1B9DB5E8" w14:textId="77777777" w:rsidR="00FD586C" w:rsidRPr="001B4DBF" w:rsidRDefault="00FD586C" w:rsidP="00FD586C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0C58554F" w14:textId="77777777" w:rsidR="00FD586C" w:rsidRPr="001B4DBF" w:rsidRDefault="00FD586C" w:rsidP="00FD586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33CD7661" w14:textId="77777777" w:rsidR="00FD586C" w:rsidRPr="001B4DBF" w:rsidRDefault="00FD586C" w:rsidP="00FD58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6C432BAF" w14:textId="77777777" w:rsidR="00FD586C" w:rsidRPr="001B4DBF" w:rsidRDefault="00FD586C" w:rsidP="00FD586C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FD586C" w:rsidRPr="001B4DBF" w14:paraId="68F59A27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741351E7" w14:textId="77777777" w:rsidR="00FD586C" w:rsidRPr="001B4DBF" w:rsidRDefault="00FD586C" w:rsidP="00FD586C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Assignment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439FEE9" w14:textId="77777777" w:rsidR="00FD586C" w:rsidRPr="001B4DBF" w:rsidRDefault="00FD586C" w:rsidP="00FD586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FF4EB03" w14:textId="77777777" w:rsidR="00FD586C" w:rsidRPr="001B4DBF" w:rsidRDefault="00FD586C" w:rsidP="00FD58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51E8BF09" w14:textId="77777777" w:rsidR="00FD586C" w:rsidRPr="001B4DBF" w:rsidRDefault="00FD586C" w:rsidP="00FD586C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FD586C" w:rsidRPr="001B4DBF" w14:paraId="4B8E99F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27BADD" w14:textId="77777777" w:rsidR="00FD586C" w:rsidRPr="001B4DBF" w:rsidRDefault="00FD586C" w:rsidP="00FD586C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C386AF4" w14:textId="77777777" w:rsidR="00FD586C" w:rsidRPr="001B4DBF" w:rsidRDefault="00FD586C" w:rsidP="00FD586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7B6BF518" w14:textId="77777777" w:rsidR="00FD586C" w:rsidRPr="001B4DBF" w:rsidRDefault="00FD586C" w:rsidP="00FD58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77A68D7B" w14:textId="77777777" w:rsidR="00FD586C" w:rsidRPr="001B4DBF" w:rsidRDefault="00FD586C" w:rsidP="00FD586C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FD586C" w:rsidRPr="001B4DBF" w14:paraId="3F5650EE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B4D944" w14:textId="77777777" w:rsidR="00FD586C" w:rsidRPr="001B4DBF" w:rsidRDefault="00FD586C" w:rsidP="00FD586C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Portfolio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0CFFE551" w14:textId="77777777" w:rsidR="00FD586C" w:rsidRPr="001B4DBF" w:rsidRDefault="00FD586C" w:rsidP="00FD586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00CFF36" w14:textId="77777777" w:rsidR="00FD586C" w:rsidRPr="001B4DBF" w:rsidRDefault="00FD586C" w:rsidP="00FD58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1DA78998" w14:textId="77777777" w:rsidR="00FD586C" w:rsidRPr="001B4DBF" w:rsidRDefault="00FD586C" w:rsidP="00FD586C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FD586C" w:rsidRPr="001B4DBF" w14:paraId="4E1E2B2A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D6B8397" w14:textId="77777777" w:rsidR="00FD586C" w:rsidRPr="001B4DBF" w:rsidRDefault="00FD586C" w:rsidP="00FD586C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0A41C7C" w14:textId="73CC7CEA" w:rsidR="00FD586C" w:rsidRPr="001B4DBF" w:rsidRDefault="00FD586C" w:rsidP="00FD586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2E598CA" w14:textId="4FF11855" w:rsidR="00FD586C" w:rsidRPr="001B4DBF" w:rsidRDefault="00FD586C" w:rsidP="00FD58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%60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7D234BC1" w14:textId="239090EA" w:rsidR="00FD586C" w:rsidRPr="001B4DBF" w:rsidRDefault="00FD586C" w:rsidP="00FD586C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sz w:val="22"/>
                <w:szCs w:val="22"/>
              </w:rPr>
              <w:t>Written exam</w:t>
            </w:r>
          </w:p>
        </w:tc>
      </w:tr>
      <w:tr w:rsidR="00FD586C" w:rsidRPr="001B4DBF" w14:paraId="7B64688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766AD46E" w14:textId="77777777" w:rsidR="00FD586C" w:rsidRPr="001B4DBF" w:rsidRDefault="00FD586C" w:rsidP="00FD58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ECTS Table</w:t>
            </w:r>
          </w:p>
        </w:tc>
      </w:tr>
      <w:tr w:rsidR="00FD586C" w:rsidRPr="001B4DBF" w14:paraId="1B89709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60C25AB" w14:textId="77777777" w:rsidR="00FD586C" w:rsidRPr="001B4DBF" w:rsidRDefault="00FD586C" w:rsidP="00FD58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lastRenderedPageBreak/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2B0DE45E" w14:textId="77777777" w:rsidR="00FD586C" w:rsidRPr="001B4DBF" w:rsidRDefault="00FD586C" w:rsidP="00FD58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EFEBC6B" w14:textId="77777777" w:rsidR="00FD586C" w:rsidRPr="001B4DBF" w:rsidRDefault="00FD586C" w:rsidP="00FD58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FD586C" w:rsidRPr="001B4DBF" w:rsidRDefault="00FD586C" w:rsidP="00FD58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</w:tr>
      <w:tr w:rsidR="00FD586C" w:rsidRPr="001B4DBF" w14:paraId="5D14934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02B01311" w14:textId="77777777" w:rsidR="00FD586C" w:rsidRPr="001B4DBF" w:rsidRDefault="00FD586C" w:rsidP="00FD586C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Course Duration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7D822FB" w14:textId="0D01116B" w:rsidR="00FD586C" w:rsidRPr="001B4DBF" w:rsidRDefault="00FD586C" w:rsidP="00FD58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/>
                <w:sz w:val="22"/>
                <w:szCs w:val="22"/>
              </w:rPr>
              <w:t>14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79C2CCAD" w14:textId="7D05FBA0" w:rsidR="00FD586C" w:rsidRPr="001B4DBF" w:rsidRDefault="00FD586C" w:rsidP="00FD58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4133035B" w14:textId="69932D72" w:rsidR="00FD586C" w:rsidRPr="001B4DBF" w:rsidRDefault="00FD586C" w:rsidP="00FD586C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sz w:val="22"/>
                <w:szCs w:val="22"/>
              </w:rPr>
              <w:t>42</w:t>
            </w:r>
          </w:p>
        </w:tc>
      </w:tr>
      <w:tr w:rsidR="00FD586C" w:rsidRPr="001B4DBF" w14:paraId="3D6E270A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7963B142" w14:textId="77777777" w:rsidR="00FD586C" w:rsidRPr="001B4DBF" w:rsidRDefault="00FD586C" w:rsidP="00FD586C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Out-of-Class Study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00942B57" w14:textId="0AB5838F" w:rsidR="00FD586C" w:rsidRPr="001B4DBF" w:rsidRDefault="00FD586C" w:rsidP="00FD58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/>
                <w:sz w:val="22"/>
                <w:szCs w:val="22"/>
              </w:rPr>
              <w:t>14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F4F4D8B" w14:textId="7084B92C" w:rsidR="00FD586C" w:rsidRPr="001B4DBF" w:rsidRDefault="00FD586C" w:rsidP="00FD58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05EBC64" w14:textId="2EC0BDFA" w:rsidR="00FD586C" w:rsidRPr="001B4DBF" w:rsidRDefault="00FD586C" w:rsidP="00FD586C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sz w:val="22"/>
                <w:szCs w:val="22"/>
              </w:rPr>
              <w:t>42</w:t>
            </w:r>
          </w:p>
        </w:tc>
      </w:tr>
      <w:tr w:rsidR="00FD586C" w:rsidRPr="001B4DBF" w14:paraId="239A27B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45DC74E3" w14:textId="6C9ED945" w:rsidR="00FD586C" w:rsidRPr="001B4DBF" w:rsidRDefault="00FD586C" w:rsidP="00FD586C">
            <w:pPr>
              <w:tabs>
                <w:tab w:val="center" w:pos="1984"/>
              </w:tabs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Assignment</w:t>
            </w: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57D0288" w14:textId="3344F65D" w:rsidR="00FD586C" w:rsidRPr="001B4DBF" w:rsidRDefault="00FD586C" w:rsidP="00FD58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/>
                <w:sz w:val="22"/>
                <w:szCs w:val="22"/>
              </w:rPr>
              <w:t>-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17D6DB9F" w14:textId="77777777" w:rsidR="00FD586C" w:rsidRPr="001B4DBF" w:rsidRDefault="00FD586C" w:rsidP="00FD58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28B42FCA" w14:textId="77777777" w:rsidR="00FD586C" w:rsidRPr="001B4DBF" w:rsidRDefault="00FD586C" w:rsidP="00FD586C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FD586C" w:rsidRPr="001B4DBF" w14:paraId="021622C4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6BF3187B" w14:textId="77777777" w:rsidR="00FD586C" w:rsidRPr="001B4DBF" w:rsidRDefault="00FD586C" w:rsidP="00FD586C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67FF27EF" w14:textId="77AC1FC1" w:rsidR="00FD586C" w:rsidRPr="001B4DBF" w:rsidRDefault="00FD586C" w:rsidP="00FD58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/>
                <w:sz w:val="22"/>
                <w:szCs w:val="22"/>
              </w:rPr>
              <w:t>-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2ABE267" w14:textId="77777777" w:rsidR="00FD586C" w:rsidRPr="001B4DBF" w:rsidRDefault="00FD586C" w:rsidP="00FD58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57195671" w14:textId="77777777" w:rsidR="00FD586C" w:rsidRPr="001B4DBF" w:rsidRDefault="00FD586C" w:rsidP="00FD586C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FD586C" w:rsidRPr="001B4DBF" w14:paraId="7ED1FBB5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26407A65" w14:textId="77777777" w:rsidR="00FD586C" w:rsidRPr="001B4DBF" w:rsidRDefault="00FD586C" w:rsidP="00FD586C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2A42939" w14:textId="214B2461" w:rsidR="00FD586C" w:rsidRPr="001B4DBF" w:rsidRDefault="00FD586C" w:rsidP="00FD58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/>
                <w:sz w:val="22"/>
                <w:szCs w:val="22"/>
              </w:rPr>
              <w:t>-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3ECE207C" w14:textId="77777777" w:rsidR="00FD586C" w:rsidRPr="001B4DBF" w:rsidRDefault="00FD586C" w:rsidP="00FD58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04C11868" w14:textId="77777777" w:rsidR="00FD586C" w:rsidRPr="001B4DBF" w:rsidRDefault="00FD586C" w:rsidP="00FD586C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FD586C" w:rsidRPr="001B4DBF" w14:paraId="2E00400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8B25C38" w14:textId="7460FCD1" w:rsidR="00FD586C" w:rsidRPr="001B4DBF" w:rsidRDefault="00FD586C" w:rsidP="00FD586C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 Exam (Midterm Exam Duration + Midterm Exam Preparation)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4D88A7C9" w14:textId="5ABF5B0E" w:rsidR="00FD586C" w:rsidRPr="001B4DBF" w:rsidRDefault="00FD586C" w:rsidP="00FD58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0E99A2E3" w14:textId="7A14FC4D" w:rsidR="00FD586C" w:rsidRPr="001B4DBF" w:rsidRDefault="00FD586C" w:rsidP="00FD58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/>
                <w:sz w:val="22"/>
                <w:szCs w:val="22"/>
              </w:rPr>
              <w:t>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70AA247" w14:textId="12201C79" w:rsidR="00FD586C" w:rsidRPr="001B4DBF" w:rsidRDefault="00FD586C" w:rsidP="00FD586C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sz w:val="22"/>
                <w:szCs w:val="22"/>
              </w:rPr>
              <w:t>40</w:t>
            </w:r>
          </w:p>
        </w:tc>
      </w:tr>
      <w:tr w:rsidR="00FD586C" w:rsidRPr="001B4DBF" w14:paraId="504FBA74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5AA53C42" w14:textId="3EE4C960" w:rsidR="00FD586C" w:rsidRPr="001B4DBF" w:rsidRDefault="00FD586C" w:rsidP="00FD586C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Final Exam (Final Exam Duration + Final Exam Preparation)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005A983" w14:textId="74F1033A" w:rsidR="00FD586C" w:rsidRPr="001B4DBF" w:rsidRDefault="00FD586C" w:rsidP="00FD58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4444D1E5" w14:textId="5D15CDE4" w:rsidR="00FD586C" w:rsidRPr="001B4DBF" w:rsidRDefault="00FD586C" w:rsidP="00FD58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/>
                <w:sz w:val="22"/>
                <w:szCs w:val="22"/>
              </w:rPr>
              <w:t>45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F3506B9" w14:textId="28888D8E" w:rsidR="00FD586C" w:rsidRPr="001B4DBF" w:rsidRDefault="00FD586C" w:rsidP="00FD586C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sz w:val="22"/>
                <w:szCs w:val="22"/>
              </w:rPr>
              <w:t>45</w:t>
            </w:r>
          </w:p>
        </w:tc>
      </w:tr>
      <w:tr w:rsidR="00FD586C" w:rsidRPr="001B4DBF" w14:paraId="4135CEFE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DB0C66A" w14:textId="4F216B79" w:rsidR="00FD586C" w:rsidRPr="001B4DBF" w:rsidRDefault="00FD586C" w:rsidP="00FD586C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1B894EB" w14:textId="521891C8" w:rsidR="00FD586C" w:rsidRPr="001B4DBF" w:rsidRDefault="00FD586C" w:rsidP="00FD586C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169</w:t>
            </w:r>
          </w:p>
        </w:tc>
      </w:tr>
      <w:tr w:rsidR="00FD586C" w:rsidRPr="001B4DBF" w14:paraId="5C9094D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3F958874" w:rsidR="00FD586C" w:rsidRPr="001B4DBF" w:rsidRDefault="00FD586C" w:rsidP="00FD586C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Total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7F77D59" w14:textId="139D9454" w:rsidR="00FD586C" w:rsidRPr="001B4DBF" w:rsidRDefault="00FD586C" w:rsidP="00FD586C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sz w:val="22"/>
                <w:szCs w:val="22"/>
              </w:rPr>
              <w:t>169/30: 5,63</w:t>
            </w:r>
          </w:p>
        </w:tc>
      </w:tr>
      <w:tr w:rsidR="00FD586C" w:rsidRPr="001B4DBF" w14:paraId="2CA46DB3" w14:textId="77777777" w:rsidTr="001B4DB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AA4629" w14:textId="79ED3973" w:rsidR="00FD586C" w:rsidRPr="001B4DBF" w:rsidRDefault="00FD586C" w:rsidP="00FD586C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ECTS Credit: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C524EC3" w14:textId="1F5018DC" w:rsidR="00FD586C" w:rsidRPr="001B4DBF" w:rsidRDefault="00FD586C" w:rsidP="00FD586C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4909FA">
              <w:rPr>
                <w:rFonts w:asciiTheme="minorBidi" w:hAnsiTheme="minorBidi" w:cstheme="minorBidi"/>
                <w:b w:val="0"/>
                <w:sz w:val="22"/>
                <w:szCs w:val="22"/>
              </w:rPr>
              <w:t>6</w:t>
            </w:r>
          </w:p>
        </w:tc>
      </w:tr>
    </w:tbl>
    <w:p w14:paraId="3B11445E" w14:textId="77777777" w:rsidR="003237AD" w:rsidRPr="001B4DBF" w:rsidRDefault="003237AD">
      <w:pPr>
        <w:rPr>
          <w:rFonts w:ascii="Arial" w:hAnsi="Arial" w:cs="Arial"/>
          <w:sz w:val="22"/>
          <w:szCs w:val="22"/>
        </w:rPr>
      </w:pPr>
    </w:p>
    <w:p w14:paraId="2078A9E9" w14:textId="77777777" w:rsidR="003237AD" w:rsidRPr="001B4DBF" w:rsidRDefault="003237AD">
      <w:pPr>
        <w:rPr>
          <w:rFonts w:ascii="Arial" w:hAnsi="Arial" w:cs="Arial"/>
          <w:sz w:val="22"/>
          <w:szCs w:val="22"/>
        </w:rPr>
      </w:pPr>
      <w:r w:rsidRPr="001B4DBF">
        <w:rPr>
          <w:rFonts w:ascii="Arial" w:hAnsi="Arial" w:cs="Arial"/>
          <w:sz w:val="22"/>
          <w:szCs w:val="22"/>
        </w:rPr>
        <w:br w:type="page"/>
      </w:r>
    </w:p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1B4DBF" w14:paraId="381CC4E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501B085D" w14:textId="77777777" w:rsidR="001C134A" w:rsidRPr="001B4DBF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lastRenderedPageBreak/>
              <w:t>Past Term Achievements</w:t>
            </w:r>
          </w:p>
        </w:tc>
      </w:tr>
      <w:tr w:rsidR="003237AD" w:rsidRPr="001B4DBF" w14:paraId="0FFE37D7" w14:textId="77777777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B9D78F" w14:textId="77777777" w:rsidR="003237AD" w:rsidRPr="001B4DBF" w:rsidRDefault="004A19B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F14C64E" wp14:editId="53E565EE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E8F7166" w14:textId="77777777" w:rsidR="003237AD" w:rsidRPr="001B4DBF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086B60B" wp14:editId="02FA6EF5">
                  <wp:extent cx="3298190" cy="192405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3237AD" w:rsidRPr="001B4DBF" w14:paraId="3D2DB275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6B0E83B" w14:textId="77777777" w:rsidR="003237AD" w:rsidRPr="001B4DBF" w:rsidRDefault="000F34D6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6EC148A9" wp14:editId="66D46301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BC9F0F4" w14:textId="77777777" w:rsidR="003237AD" w:rsidRPr="001B4DBF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079096D0" wp14:editId="7471AC73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14:paraId="4CF07066" w14:textId="77777777" w:rsidR="003A4CE2" w:rsidRPr="001B4DBF" w:rsidRDefault="003A4CE2">
      <w:pPr>
        <w:rPr>
          <w:rFonts w:ascii="Arial" w:hAnsi="Arial" w:cs="Arial"/>
          <w:sz w:val="22"/>
          <w:szCs w:val="22"/>
        </w:rPr>
      </w:pPr>
    </w:p>
    <w:sectPr w:rsidR="003A4CE2" w:rsidRPr="001B4DBF" w:rsidSect="005A2B8A">
      <w:headerReference w:type="default" r:id="rId11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247AA" w14:textId="77777777" w:rsidR="00A8099B" w:rsidRDefault="00A8099B" w:rsidP="0034027E">
      <w:r>
        <w:separator/>
      </w:r>
    </w:p>
  </w:endnote>
  <w:endnote w:type="continuationSeparator" w:id="0">
    <w:p w14:paraId="189B04BE" w14:textId="77777777" w:rsidR="00A8099B" w:rsidRDefault="00A8099B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52314" w14:textId="77777777" w:rsidR="00A8099B" w:rsidRDefault="00A8099B" w:rsidP="0034027E">
      <w:r>
        <w:separator/>
      </w:r>
    </w:p>
  </w:footnote>
  <w:footnote w:type="continuationSeparator" w:id="0">
    <w:p w14:paraId="19C96875" w14:textId="77777777" w:rsidR="00A8099B" w:rsidRDefault="00A8099B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E2"/>
    <w:rsid w:val="0000388D"/>
    <w:rsid w:val="00017704"/>
    <w:rsid w:val="00051842"/>
    <w:rsid w:val="00052E53"/>
    <w:rsid w:val="00085AD5"/>
    <w:rsid w:val="00090AED"/>
    <w:rsid w:val="0009745F"/>
    <w:rsid w:val="000A4453"/>
    <w:rsid w:val="000B13D4"/>
    <w:rsid w:val="000D384E"/>
    <w:rsid w:val="000F34D6"/>
    <w:rsid w:val="00102701"/>
    <w:rsid w:val="00120579"/>
    <w:rsid w:val="00146F98"/>
    <w:rsid w:val="00154070"/>
    <w:rsid w:val="001639F7"/>
    <w:rsid w:val="00170CC3"/>
    <w:rsid w:val="0017773A"/>
    <w:rsid w:val="001923A2"/>
    <w:rsid w:val="0019361E"/>
    <w:rsid w:val="001A1304"/>
    <w:rsid w:val="001A7816"/>
    <w:rsid w:val="001B0A2E"/>
    <w:rsid w:val="001B4DBF"/>
    <w:rsid w:val="001B5C97"/>
    <w:rsid w:val="001C134A"/>
    <w:rsid w:val="001C7F25"/>
    <w:rsid w:val="001D3D43"/>
    <w:rsid w:val="001D4974"/>
    <w:rsid w:val="001F6F6B"/>
    <w:rsid w:val="00200197"/>
    <w:rsid w:val="00212A30"/>
    <w:rsid w:val="00233A78"/>
    <w:rsid w:val="00252D65"/>
    <w:rsid w:val="002540BC"/>
    <w:rsid w:val="00264E5A"/>
    <w:rsid w:val="0027165B"/>
    <w:rsid w:val="00277683"/>
    <w:rsid w:val="002A6590"/>
    <w:rsid w:val="002B4AEF"/>
    <w:rsid w:val="002B7787"/>
    <w:rsid w:val="002D29FC"/>
    <w:rsid w:val="002E660C"/>
    <w:rsid w:val="00306F03"/>
    <w:rsid w:val="0031763C"/>
    <w:rsid w:val="003208C3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83E00"/>
    <w:rsid w:val="003923D0"/>
    <w:rsid w:val="003A0CE5"/>
    <w:rsid w:val="003A4CE2"/>
    <w:rsid w:val="003C2122"/>
    <w:rsid w:val="003E396C"/>
    <w:rsid w:val="00402D63"/>
    <w:rsid w:val="0042441A"/>
    <w:rsid w:val="004347B1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D113B"/>
    <w:rsid w:val="004E15BB"/>
    <w:rsid w:val="005215FA"/>
    <w:rsid w:val="005221D8"/>
    <w:rsid w:val="0054597B"/>
    <w:rsid w:val="005546F5"/>
    <w:rsid w:val="005726A0"/>
    <w:rsid w:val="00580094"/>
    <w:rsid w:val="005920FF"/>
    <w:rsid w:val="005A2B8A"/>
    <w:rsid w:val="005C15A7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5015E"/>
    <w:rsid w:val="00681162"/>
    <w:rsid w:val="006A2DEE"/>
    <w:rsid w:val="006A6D82"/>
    <w:rsid w:val="006D47E9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905CD0"/>
    <w:rsid w:val="00911FE6"/>
    <w:rsid w:val="00916141"/>
    <w:rsid w:val="00933B97"/>
    <w:rsid w:val="0095080C"/>
    <w:rsid w:val="00964CAF"/>
    <w:rsid w:val="00973A60"/>
    <w:rsid w:val="00985E0F"/>
    <w:rsid w:val="00997C36"/>
    <w:rsid w:val="009C5DE7"/>
    <w:rsid w:val="009E445E"/>
    <w:rsid w:val="00A20814"/>
    <w:rsid w:val="00A33F69"/>
    <w:rsid w:val="00A3554C"/>
    <w:rsid w:val="00A566C4"/>
    <w:rsid w:val="00A711BC"/>
    <w:rsid w:val="00A7625D"/>
    <w:rsid w:val="00A8032C"/>
    <w:rsid w:val="00A8099B"/>
    <w:rsid w:val="00A8173B"/>
    <w:rsid w:val="00AC3735"/>
    <w:rsid w:val="00B03B19"/>
    <w:rsid w:val="00B06EC6"/>
    <w:rsid w:val="00B41C3E"/>
    <w:rsid w:val="00B52C20"/>
    <w:rsid w:val="00B55325"/>
    <w:rsid w:val="00B65C62"/>
    <w:rsid w:val="00B74181"/>
    <w:rsid w:val="00B80DAF"/>
    <w:rsid w:val="00B96430"/>
    <w:rsid w:val="00BA1059"/>
    <w:rsid w:val="00BA2034"/>
    <w:rsid w:val="00BA2B7C"/>
    <w:rsid w:val="00BB378F"/>
    <w:rsid w:val="00BB42DE"/>
    <w:rsid w:val="00BB49BA"/>
    <w:rsid w:val="00BD622C"/>
    <w:rsid w:val="00BF06B4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F20"/>
    <w:rsid w:val="00CC1866"/>
    <w:rsid w:val="00CE0683"/>
    <w:rsid w:val="00CE2529"/>
    <w:rsid w:val="00D02BE1"/>
    <w:rsid w:val="00D15B1F"/>
    <w:rsid w:val="00D24AE5"/>
    <w:rsid w:val="00D379D7"/>
    <w:rsid w:val="00D41B6B"/>
    <w:rsid w:val="00D548F9"/>
    <w:rsid w:val="00D86D4D"/>
    <w:rsid w:val="00DA3803"/>
    <w:rsid w:val="00DB0AEA"/>
    <w:rsid w:val="00DC07E8"/>
    <w:rsid w:val="00DD0194"/>
    <w:rsid w:val="00E02DF5"/>
    <w:rsid w:val="00E23222"/>
    <w:rsid w:val="00E255A0"/>
    <w:rsid w:val="00E268B9"/>
    <w:rsid w:val="00E5279E"/>
    <w:rsid w:val="00E53102"/>
    <w:rsid w:val="00E63348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43268"/>
    <w:rsid w:val="00F44952"/>
    <w:rsid w:val="00F818C3"/>
    <w:rsid w:val="00F91795"/>
    <w:rsid w:val="00F96934"/>
    <w:rsid w:val="00FA2A04"/>
    <w:rsid w:val="00FB3417"/>
    <w:rsid w:val="00FC1CD9"/>
    <w:rsid w:val="00FC5B80"/>
    <w:rsid w:val="00FC6B48"/>
    <w:rsid w:val="00FD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2978FE"/>
  <w15:chartTrackingRefBased/>
  <w15:docId w15:val="{37064ACD-A132-4FB8-8220-5060ED19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styleId="KlavuzuTablo4-Vurgu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yfettinozdemirel@cag.edu.tr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chart" Target="charts/chart4.xml"/><Relationship Id="rId4" Type="http://schemas.openxmlformats.org/officeDocument/2006/relationships/footnotes" Target="footnotes.xml"/><Relationship Id="rId9" Type="http://schemas.openxmlformats.org/officeDocument/2006/relationships/chart" Target="charts/chart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/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Spring Semester</a:t>
            </a:r>
          </a:p>
          <a:p>
            <a:pPr>
              <a:defRPr/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/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Spring Semester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648</Words>
  <Characters>3700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Hakem</cp:lastModifiedBy>
  <cp:revision>53</cp:revision>
  <dcterms:created xsi:type="dcterms:W3CDTF">2025-09-13T20:45:00Z</dcterms:created>
  <dcterms:modified xsi:type="dcterms:W3CDTF">2025-09-27T13:23:00Z</dcterms:modified>
</cp:coreProperties>
</file>