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515"/>
        <w:gridCol w:w="213"/>
        <w:gridCol w:w="162"/>
        <w:gridCol w:w="729"/>
        <w:gridCol w:w="1449"/>
      </w:tblGrid>
      <w:tr w:rsidR="00E31634" w:rsidRPr="00183415" w:rsidTr="007A2D28">
        <w:trPr>
          <w:trHeight w:val="55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</w:t>
            </w:r>
            <w:r w:rsidR="00461B30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OF SOCIAL</w:t>
            </w: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E31634" w:rsidRPr="00183415" w:rsidTr="007A2D28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E31634" w:rsidRPr="00183415" w:rsidTr="007A2D28"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F7746B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FLF201 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A0068B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Russian II</w:t>
            </w:r>
            <w:r w:rsidR="00555DAD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16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(3+0)3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31634" w:rsidRPr="00183415" w:rsidTr="007A2D28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101,102</w:t>
            </w:r>
          </w:p>
        </w:tc>
      </w:tr>
      <w:tr w:rsidR="00E31634" w:rsidRPr="00183415" w:rsidTr="007A2D28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047057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E31634" w:rsidRPr="00183415" w:rsidTr="007A2D28"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7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/2.Year. Fall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E31634" w:rsidRPr="00183415" w:rsidTr="007A2D28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E31634" w:rsidRPr="00183415" w:rsidTr="007A2D28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FF1">
              <w:rPr>
                <w:rFonts w:ascii="Arial" w:hAnsi="Arial" w:cs="Arial"/>
                <w:sz w:val="20"/>
                <w:szCs w:val="20"/>
              </w:rPr>
              <w:t>Irina</w:t>
            </w:r>
            <w:proofErr w:type="spellEnd"/>
            <w:r w:rsidRPr="00683F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65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13.45-16.20</w:t>
            </w:r>
          </w:p>
        </w:tc>
        <w:tc>
          <w:tcPr>
            <w:tcW w:w="1924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10.00-12.00</w:t>
            </w:r>
          </w:p>
        </w:tc>
        <w:tc>
          <w:tcPr>
            <w:tcW w:w="2553" w:type="dxa"/>
            <w:gridSpan w:val="4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A72FB6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E31634" w:rsidRPr="00E61B38">
                <w:rPr>
                  <w:rStyle w:val="Kpr"/>
                </w:rPr>
                <w:t>IrinaKostenceli</w:t>
              </w:r>
              <w:r w:rsidR="00E31634" w:rsidRPr="00E61B38">
                <w:rPr>
                  <w:rStyle w:val="Kpr"/>
                  <w:rFonts w:ascii="Arial" w:hAnsi="Arial" w:cs="Arial"/>
                  <w:sz w:val="20"/>
                  <w:szCs w:val="20"/>
                </w:rPr>
                <w:t>@cag.edu.tr</w:t>
              </w:r>
            </w:hyperlink>
          </w:p>
        </w:tc>
      </w:tr>
      <w:tr w:rsidR="00E31634" w:rsidRPr="00183415" w:rsidTr="007A2D28"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20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</w:t>
            </w:r>
            <w:r>
              <w:rPr>
                <w:rFonts w:ascii="Arial" w:hAnsi="Arial" w:cs="Arial"/>
                <w:sz w:val="20"/>
                <w:szCs w:val="20"/>
              </w:rPr>
              <w:t xml:space="preserve">Russian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genera</w:t>
            </w:r>
            <w:r>
              <w:rPr>
                <w:rFonts w:ascii="Arial" w:hAnsi="Arial" w:cs="Arial"/>
                <w:sz w:val="20"/>
                <w:szCs w:val="20"/>
              </w:rPr>
              <w:t xml:space="preserve">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enabling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 to</w:t>
            </w:r>
          </w:p>
        </w:tc>
        <w:tc>
          <w:tcPr>
            <w:tcW w:w="3068" w:type="dxa"/>
            <w:gridSpan w:val="5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E31634" w:rsidRPr="00183415" w:rsidTr="007A2D28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E31634" w:rsidRPr="00183415" w:rsidTr="007A2D28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7A2D28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7A2D28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conversation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7A2D28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Express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answering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7A2D28">
        <w:tc>
          <w:tcPr>
            <w:tcW w:w="1281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textDirection w:val="btLr"/>
          </w:tcPr>
          <w:p w:rsidR="00E31634" w:rsidRPr="00183415" w:rsidRDefault="00E31634" w:rsidP="007A2D2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Summarize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messages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life</w:t>
            </w:r>
          </w:p>
        </w:tc>
        <w:tc>
          <w:tcPr>
            <w:tcW w:w="1619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31634" w:rsidRPr="00183415" w:rsidTr="007A2D28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grade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encourage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Russian</w:t>
            </w:r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31634" w:rsidRPr="00183415" w:rsidTr="007A2D28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FF4B02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Adjectıves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adverbs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735C3F" w:rsidRDefault="00E31634" w:rsidP="007A2D2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Unit 5</w:t>
            </w:r>
          </w:p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FF4B02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adjectıves</w:t>
            </w:r>
            <w:proofErr w:type="spellEnd"/>
            <w:proofErr w:type="gram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673A27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Accusatıve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goıng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E74FB9" w:rsidRDefault="00E31634" w:rsidP="007A2D2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Accusatıve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case-adjectıves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Accusatıve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case-personal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possessıve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pronouns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D63ED5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Accusatıve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predıcate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2B376C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tence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2936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2B376C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tence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2936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A35E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motıon</w:t>
            </w:r>
            <w:proofErr w:type="spellEnd"/>
            <w:r w:rsidRPr="002B376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go on foot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transport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E31634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F44286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Nouns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F4">
              <w:rPr>
                <w:rFonts w:ascii="Arial" w:hAnsi="Arial" w:cs="Arial"/>
                <w:b/>
                <w:sz w:val="20"/>
                <w:szCs w:val="20"/>
              </w:rPr>
              <w:t>Unit6</w:t>
            </w:r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173AA" w:rsidRDefault="00E31634" w:rsidP="007A2D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case-personal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possessıve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pronouns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1634" w:rsidRPr="007A250D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 w:rsidRPr="007A250D">
              <w:rPr>
                <w:rFonts w:ascii="Arial" w:hAnsi="Arial" w:cs="Arial"/>
                <w:sz w:val="20"/>
                <w:szCs w:val="20"/>
              </w:rPr>
              <w:t>Games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173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predıcate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can+Infınıtıve</w:t>
            </w:r>
            <w:proofErr w:type="spellEnd"/>
          </w:p>
          <w:p w:rsidR="00E31634" w:rsidRPr="00183415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2936AA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AD30D0" w:rsidRDefault="00E31634" w:rsidP="007A2D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Genıtıve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1634" w:rsidRPr="00183415" w:rsidTr="007A2D28"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0858E0" w:rsidRDefault="00E31634" w:rsidP="007A2D2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</w:tc>
      </w:tr>
      <w:tr w:rsidR="00E31634" w:rsidRPr="00183415" w:rsidTr="007A2D28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E31634" w:rsidRPr="00183415" w:rsidTr="007A2D28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NAHABİNA,ANTONOVA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 RUSKİI SEZON,2015</w:t>
            </w:r>
          </w:p>
        </w:tc>
      </w:tr>
      <w:tr w:rsidR="00E31634" w:rsidRPr="00B119E6" w:rsidTr="007A2D28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9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B119E6" w:rsidRDefault="00A72FB6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E31634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E316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1634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E316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1634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E316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1634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E31634" w:rsidRPr="00183415" w:rsidTr="007A2D28"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E31634" w:rsidRPr="00183415" w:rsidTr="007A2D28"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E31634" w:rsidRPr="00183415" w:rsidTr="007A2D28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E31634" w:rsidRPr="00183415" w:rsidTr="007A2D28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rPr>
          <w:trHeight w:val="7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E31634" w:rsidRPr="00183415" w:rsidTr="007A2D28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31634" w:rsidRPr="00183415" w:rsidTr="007A2D28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E31634" w:rsidRPr="00183415" w:rsidTr="007A2D28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E31634" w:rsidRPr="00183415" w:rsidTr="007A2D28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DD5551" w:rsidP="00DD5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40</w:t>
            </w:r>
          </w:p>
        </w:tc>
      </w:tr>
      <w:tr w:rsidR="00E31634" w:rsidRPr="00183415" w:rsidTr="007A2D28"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tcBorders>
              <w:top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E31634" w:rsidRPr="00183415" w:rsidTr="007A2D28">
        <w:tc>
          <w:tcPr>
            <w:tcW w:w="8802" w:type="dxa"/>
            <w:gridSpan w:val="2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E31634" w:rsidRPr="00183415" w:rsidRDefault="00E31634" w:rsidP="007A2D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E31634" w:rsidRPr="00183415" w:rsidRDefault="00E31634" w:rsidP="007A2D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</w:p>
        </w:tc>
      </w:tr>
      <w:tr w:rsidR="00E31634" w:rsidRPr="00183415" w:rsidTr="007A2D28">
        <w:tc>
          <w:tcPr>
            <w:tcW w:w="8802" w:type="dxa"/>
            <w:gridSpan w:val="2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D2EAF1"/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  <w:r w:rsidR="00E31634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proofErr w:type="gramEnd"/>
          </w:p>
        </w:tc>
      </w:tr>
      <w:tr w:rsidR="00E31634" w:rsidRPr="00183415" w:rsidTr="007A2D28">
        <w:tc>
          <w:tcPr>
            <w:tcW w:w="8802" w:type="dxa"/>
            <w:gridSpan w:val="2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E31634" w:rsidRPr="00183415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E31634" w:rsidRPr="00183415" w:rsidRDefault="00DD5551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31634" w:rsidRPr="00183415" w:rsidTr="00DD5551">
        <w:tblPrEx>
          <w:tblCellMar>
            <w:left w:w="70" w:type="dxa"/>
            <w:right w:w="70" w:type="dxa"/>
          </w:tblCellMar>
        </w:tblPrEx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  <w:p w:rsidR="00E31634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E1FE60F" wp14:editId="78C99108">
                  <wp:extent cx="3009900" cy="2019300"/>
                  <wp:effectExtent l="0" t="0" r="19050" b="19050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bookmarkEnd w:id="0"/>
            <w:r w:rsidR="00DD5551">
              <w:rPr>
                <w:noProof/>
              </w:rPr>
              <w:drawing>
                <wp:inline distT="0" distB="0" distL="0" distR="0" wp14:anchorId="659E212A" wp14:editId="7323FB6B">
                  <wp:extent cx="3000375" cy="20097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634" w:rsidRPr="00183415" w:rsidTr="007A2D28">
        <w:tc>
          <w:tcPr>
            <w:tcW w:w="10980" w:type="dxa"/>
            <w:gridSpan w:val="25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E31634" w:rsidRPr="000E69C6" w:rsidTr="007A2D28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1634" w:rsidRPr="001951EE" w:rsidRDefault="00E31634" w:rsidP="007A2D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1634" w:rsidRPr="001951EE" w:rsidRDefault="00E31634" w:rsidP="007A2D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31634" w:rsidRPr="000E69C6" w:rsidTr="007A2D28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1634" w:rsidRPr="001F65E5" w:rsidRDefault="00E31634" w:rsidP="007A2D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31634" w:rsidRPr="001F65E5" w:rsidRDefault="00E31634" w:rsidP="007A2D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1634" w:rsidRPr="001F65E5" w:rsidRDefault="00E31634" w:rsidP="007A2D2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31634" w:rsidRPr="00183415" w:rsidRDefault="00E31634" w:rsidP="007A2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E7CEC" w:rsidRDefault="00AE7CEC"/>
    <w:sectPr w:rsidR="00AE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34"/>
    <w:rsid w:val="00461B30"/>
    <w:rsid w:val="00555DAD"/>
    <w:rsid w:val="00A72FB6"/>
    <w:rsid w:val="00AE7CEC"/>
    <w:rsid w:val="00DD5551"/>
    <w:rsid w:val="00E31634"/>
    <w:rsid w:val="00E71BBA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rsid w:val="00E31634"/>
    <w:rPr>
      <w:rFonts w:cs="Times New Roman"/>
    </w:rPr>
  </w:style>
  <w:style w:type="character" w:styleId="Kpr">
    <w:name w:val="Hyperlink"/>
    <w:rsid w:val="00E31634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6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3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rsid w:val="00E31634"/>
    <w:rPr>
      <w:rFonts w:cs="Times New Roman"/>
    </w:rPr>
  </w:style>
  <w:style w:type="character" w:styleId="Kpr">
    <w:name w:val="Hyperlink"/>
    <w:rsid w:val="00E31634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6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3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arnruss&#305;an.ru" TargetMode="External"/><Relationship Id="rId5" Type="http://schemas.openxmlformats.org/officeDocument/2006/relationships/hyperlink" Target="mailto:IrinaKostenceli@cag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5592037468\Desktop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</a:t>
            </a:r>
            <a:r>
              <a:rPr lang="tr-TR" baseline="0"/>
              <a:t>  FALL </a:t>
            </a:r>
            <a:r>
              <a:rPr lang="tr-TR"/>
              <a:t>SEMESTR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487296"/>
        <c:axId val="117909184"/>
      </c:barChart>
      <c:catAx>
        <c:axId val="11448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17909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90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14487296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FALL SEMESTR
</a:t>
            </a:r>
          </a:p>
        </c:rich>
      </c:tx>
      <c:layout>
        <c:manualLayout>
          <c:xMode val="edge"/>
          <c:yMode val="edge"/>
          <c:x val="0.29018705995083949"/>
          <c:y val="5.80875968702964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2</c:v>
                </c:pt>
                <c:pt idx="7">
                  <c:v>5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642176"/>
        <c:axId val="167707200"/>
      </c:barChart>
      <c:catAx>
        <c:axId val="11864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707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70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186421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KOSTENCELI</dc:creator>
  <cp:lastModifiedBy>Irina KOSTENCELI</cp:lastModifiedBy>
  <cp:revision>2</cp:revision>
  <dcterms:created xsi:type="dcterms:W3CDTF">2020-01-03T11:53:00Z</dcterms:created>
  <dcterms:modified xsi:type="dcterms:W3CDTF">2020-01-03T11:53:00Z</dcterms:modified>
</cp:coreProperties>
</file>