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822"/>
        <w:gridCol w:w="411"/>
        <w:gridCol w:w="719"/>
        <w:gridCol w:w="47"/>
        <w:gridCol w:w="382"/>
        <w:gridCol w:w="415"/>
        <w:gridCol w:w="909"/>
        <w:gridCol w:w="377"/>
        <w:gridCol w:w="601"/>
        <w:gridCol w:w="60"/>
        <w:gridCol w:w="1074"/>
        <w:gridCol w:w="283"/>
        <w:gridCol w:w="1418"/>
      </w:tblGrid>
      <w:tr w:rsidR="0084394B" w:rsidRPr="000008D1" w:rsidTr="00115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tcBorders>
              <w:top w:val="nil"/>
              <w:left w:val="nil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  <w:vAlign w:val="center"/>
          </w:tcPr>
          <w:p w:rsidR="0084394B" w:rsidRPr="000008D1" w:rsidRDefault="0084394B" w:rsidP="0084394B">
            <w:pPr>
              <w:pStyle w:val="Heading1"/>
              <w:jc w:val="center"/>
              <w:outlineLvl w:val="0"/>
              <w:rPr>
                <w:rFonts w:ascii="Arial" w:hAnsi="Arial" w:cs="Arial"/>
                <w:b/>
                <w:iCs/>
                <w:color w:val="000000" w:themeColor="text1"/>
                <w:sz w:val="32"/>
                <w:szCs w:val="32"/>
              </w:rPr>
            </w:pPr>
            <w:r w:rsidRPr="000008D1">
              <w:rPr>
                <w:rFonts w:ascii="Arial" w:hAnsi="Arial" w:cs="Arial"/>
                <w:b/>
                <w:iCs/>
                <w:color w:val="000000" w:themeColor="text1"/>
                <w:sz w:val="32"/>
                <w:szCs w:val="32"/>
              </w:rPr>
              <w:t>SYLLABUS</w:t>
            </w:r>
          </w:p>
          <w:p w:rsidR="0084394B" w:rsidRPr="000008D1" w:rsidRDefault="0084394B" w:rsidP="0084394B">
            <w:pPr>
              <w:pStyle w:val="Heading1"/>
              <w:jc w:val="center"/>
              <w:outlineLvl w:val="0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Faculty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of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Economics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and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Administrative</w:t>
            </w:r>
            <w:proofErr w:type="spellEnd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bCs/>
                <w:iCs/>
                <w:color w:val="000000" w:themeColor="text1"/>
                <w:sz w:val="28"/>
                <w:szCs w:val="28"/>
              </w:rPr>
              <w:t>Sciences</w:t>
            </w:r>
            <w:proofErr w:type="spellEnd"/>
          </w:p>
          <w:p w:rsidR="0084394B" w:rsidRPr="000008D1" w:rsidRDefault="0084394B" w:rsidP="00115F8E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4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:rsidR="0084394B" w:rsidRPr="000008D1" w:rsidRDefault="00C30A8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FLF 304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8"/>
            <w:shd w:val="clear" w:color="auto" w:fill="FFFFFF" w:themeFill="background1"/>
            <w:vAlign w:val="center"/>
          </w:tcPr>
          <w:p w:rsidR="0084394B" w:rsidRPr="000008D1" w:rsidRDefault="00616C01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Second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Language I (FRENCH )</w:t>
            </w:r>
          </w:p>
        </w:tc>
        <w:tc>
          <w:tcPr>
            <w:tcW w:w="2112" w:type="dxa"/>
            <w:gridSpan w:val="4"/>
            <w:shd w:val="clear" w:color="auto" w:fill="FFFFFF" w:themeFill="background1"/>
            <w:vAlign w:val="center"/>
          </w:tcPr>
          <w:p w:rsidR="0084394B" w:rsidRPr="000008D1" w:rsidRDefault="00616C01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4394B" w:rsidRPr="000008D1" w:rsidRDefault="007415B0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Prerequisite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:rsidR="0084394B" w:rsidRPr="000008D1" w:rsidRDefault="00C30A8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303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French</w:t>
            </w:r>
          </w:p>
        </w:tc>
        <w:tc>
          <w:tcPr>
            <w:tcW w:w="2731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Delivery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616C01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B70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Compulsory</w:t>
            </w:r>
            <w:proofErr w:type="spellEnd"/>
            <w:r w:rsidR="009B70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9B70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Elective</w:t>
            </w:r>
            <w:proofErr w:type="spellEnd"/>
            <w:r w:rsidR="009B705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 / Spring</w:t>
            </w: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Semester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/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Undergraduate</w:t>
            </w:r>
            <w:proofErr w:type="spellEnd"/>
          </w:p>
        </w:tc>
      </w:tr>
      <w:tr w:rsidR="0084394B" w:rsidRPr="000008D1" w:rsidTr="00C56BA9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Instructor's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Name,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701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gridSpan w:val="5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84394B" w:rsidRPr="000008D1" w:rsidTr="00C56B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1" w:type="dxa"/>
            <w:gridSpan w:val="5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 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proofErr w:type="gram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gridSpan w:val="4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471259" w:rsidP="00471259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Thursday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A533B">
              <w:rPr>
                <w:rStyle w:val="citation-340"/>
                <w:rFonts w:ascii="Arial" w:hAnsi="Arial" w:cs="Arial"/>
                <w:sz w:val="20"/>
                <w:szCs w:val="20"/>
              </w:rPr>
              <w:t>13.20-15.40</w:t>
            </w:r>
          </w:p>
        </w:tc>
        <w:tc>
          <w:tcPr>
            <w:tcW w:w="1701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Cs/>
                <w:sz w:val="20"/>
                <w:szCs w:val="20"/>
              </w:rPr>
              <w:t>Wednesday</w:t>
            </w:r>
            <w:proofErr w:type="spellEnd"/>
            <w:r w:rsidRPr="000008D1">
              <w:rPr>
                <w:rFonts w:ascii="Arial" w:hAnsi="Arial" w:cs="Arial"/>
                <w:bCs/>
                <w:sz w:val="20"/>
                <w:szCs w:val="20"/>
              </w:rPr>
              <w:t xml:space="preserve"> 13.00-15.00</w:t>
            </w:r>
          </w:p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36" w:type="dxa"/>
            <w:gridSpan w:val="5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christelleclemencon@cag.edu.tr</w:t>
            </w:r>
          </w:p>
        </w:tc>
      </w:tr>
      <w:tr w:rsidR="0084394B" w:rsidRPr="000008D1" w:rsidTr="00115F8E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Coordinator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shd w:val="clear" w:color="auto" w:fill="FFFFFF" w:themeFill="background1"/>
            <w:vAlign w:val="center"/>
          </w:tcPr>
          <w:p w:rsidR="0084394B" w:rsidRPr="000008D1" w:rsidRDefault="00471259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Instructor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4394B" w:rsidRPr="000008D1">
              <w:rPr>
                <w:rFonts w:ascii="Arial" w:hAnsi="Arial" w:cs="Arial"/>
                <w:b w:val="0"/>
                <w:sz w:val="20"/>
                <w:szCs w:val="20"/>
              </w:rPr>
              <w:t>Christelle</w:t>
            </w:r>
            <w:proofErr w:type="spellEnd"/>
            <w:r w:rsidR="0084394B"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="0084394B" w:rsidRPr="000008D1">
              <w:rPr>
                <w:rFonts w:ascii="Arial" w:hAnsi="Arial" w:cs="Arial"/>
                <w:sz w:val="20"/>
                <w:szCs w:val="20"/>
              </w:rPr>
              <w:t>Clémençon</w:t>
            </w:r>
            <w:proofErr w:type="spellEnd"/>
            <w:r w:rsidR="0084394B" w:rsidRPr="000008D1">
              <w:rPr>
                <w:rFonts w:ascii="Arial" w:hAnsi="Arial" w:cs="Arial"/>
                <w:sz w:val="20"/>
                <w:szCs w:val="20"/>
              </w:rPr>
              <w:t>-Gülmez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Objectives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introduces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basics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of French as a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language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focuses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developing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receptive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productive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everyday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emphasis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communication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cultural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awareness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autonomous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strategies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designed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accordance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CEFR A1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descriptors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E1EBF7" w:themeFill="text2" w:themeFillTint="1A"/>
            <w:textDirection w:val="btLr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Learning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 w:val="restart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2"/>
            <w:vMerge/>
            <w:shd w:val="clear" w:color="auto" w:fill="FFFFFF" w:themeFill="background1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7415B0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415B0">
              <w:rPr>
                <w:rFonts w:ascii="Arial" w:hAnsi="Arial" w:cs="Arial"/>
                <w:sz w:val="20"/>
                <w:szCs w:val="20"/>
              </w:rPr>
              <w:t xml:space="preserve">Program </w:t>
            </w:r>
            <w:proofErr w:type="spellStart"/>
            <w:r w:rsidRPr="007415B0">
              <w:rPr>
                <w:rFonts w:ascii="Arial" w:hAnsi="Arial" w:cs="Arial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7415B0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415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Net </w:t>
            </w:r>
            <w:proofErr w:type="spellStart"/>
            <w:r w:rsidRPr="007415B0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Contribution</w:t>
            </w:r>
            <w:proofErr w:type="spellEnd"/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84394B" w:rsidRPr="000008D1" w:rsidRDefault="00471259" w:rsidP="00471259">
            <w:pPr>
              <w:pStyle w:val="ListBullet"/>
              <w:numPr>
                <w:ilvl w:val="0"/>
                <w:numId w:val="0"/>
              </w:numPr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Understand simple expressions and clear conversations used in daily life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:rsidR="0084394B" w:rsidRPr="000008D1" w:rsidRDefault="00471259" w:rsidP="00471259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Read short, simple texts.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CF7940" w:rsidRPr="000008D1" w:rsidRDefault="00CF7940" w:rsidP="00CF79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Introduce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themselves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ask,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answer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simple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about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personal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47125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:rsidR="0084394B" w:rsidRPr="000008D1" w:rsidRDefault="00CF7940" w:rsidP="00CF7940">
            <w:pPr>
              <w:pStyle w:val="ListBullet"/>
              <w:numPr>
                <w:ilvl w:val="0"/>
                <w:numId w:val="0"/>
              </w:numPr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Use appropriate expressions in daily social interactions.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84394B" w:rsidRPr="000008D1" w:rsidRDefault="00CF7940" w:rsidP="00CF7940">
            <w:pPr>
              <w:pStyle w:val="ListBullet"/>
              <w:numPr>
                <w:ilvl w:val="0"/>
                <w:numId w:val="0"/>
              </w:numPr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Fill out simple forms and write short personal notes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..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1" w:type="dxa"/>
            <w:gridSpan w:val="10"/>
            <w:shd w:val="clear" w:color="auto" w:fill="FFFFFF" w:themeFill="background1"/>
            <w:vAlign w:val="center"/>
          </w:tcPr>
          <w:p w:rsidR="0084394B" w:rsidRPr="000008D1" w:rsidRDefault="00CF7940" w:rsidP="00CF794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Recognize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interaction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norms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German-speaking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countries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84394B" w:rsidRPr="000008D1" w:rsidTr="00115F8E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84394B" w:rsidRPr="000008D1" w:rsidRDefault="0084394B" w:rsidP="00115F8E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1" w:type="dxa"/>
            <w:gridSpan w:val="10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Digital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tools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used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throughout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Quizizz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online</w:t>
            </w:r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dictionaries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84394B" w:rsidRPr="000008D1" w:rsidRDefault="00CF7940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4"/>
            <w:tcBorders>
              <w:lef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Introduction to French language &amp; culture: greetings, personal information, alphabet, numbers.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Daily life: family, friends, hobbies, routines.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City &amp; environment: directions, shops, food, transport.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University &amp; learning context: classroom language, schedules, basic academic vocabulary.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Social interactions: making appointments, invitations, simple phone conversations.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Culture module: introduction to French-speaking countries, traditions, and basic etiquette.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color w:val="333333"/>
                <w:sz w:val="20"/>
                <w:szCs w:val="20"/>
                <w:lang w:val="en-US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lastRenderedPageBreak/>
              <w:t>Course Schedule (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Topic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Techniques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E64974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Jeux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482F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proofErr w:type="gram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E64974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Icebreaker activities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E64974" w:rsidRDefault="00E64974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L6 : “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?”: </w:t>
            </w:r>
          </w:p>
          <w:p w:rsidR="0084394B" w:rsidRDefault="00E64974" w:rsidP="00E6497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donner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son adresse et le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nom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sa</w:t>
            </w:r>
            <w:proofErr w:type="spellEnd"/>
            <w:r w:rsidRPr="00E6497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64974">
              <w:rPr>
                <w:rFonts w:ascii="Arial" w:hAnsi="Arial" w:cs="Arial"/>
                <w:sz w:val="20"/>
                <w:szCs w:val="20"/>
              </w:rPr>
              <w:t>ville</w:t>
            </w:r>
            <w:proofErr w:type="spellEnd"/>
          </w:p>
          <w:p w:rsidR="00E64974" w:rsidRDefault="00E64974" w:rsidP="00E6497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:rsidR="00E64974" w:rsidRPr="00E64974" w:rsidRDefault="00E64974" w:rsidP="00E64974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grammaire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verbes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groupe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quelques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prépositions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482F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E64974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  <w:r w:rsidR="0084394B" w:rsidRPr="000008D1">
              <w:rPr>
                <w:rFonts w:ascii="Arial" w:hAnsi="Arial" w:cs="Arial"/>
                <w:b w:val="0"/>
                <w:sz w:val="20"/>
                <w:szCs w:val="20"/>
              </w:rPr>
              <w:t>comprehensi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>on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Default="00E64974" w:rsidP="00115F8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Inspire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L13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Indiquer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chemin</w:t>
            </w:r>
            <w:proofErr w:type="spellEnd"/>
          </w:p>
          <w:p w:rsidR="00E64974" w:rsidRDefault="00E64974" w:rsidP="00E6497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déplacer</w:t>
            </w:r>
            <w:proofErr w:type="spellEnd"/>
          </w:p>
          <w:p w:rsidR="00E64974" w:rsidRDefault="00E64974" w:rsidP="00E6497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İndiquer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direction</w:t>
            </w:r>
            <w:proofErr w:type="spellEnd"/>
          </w:p>
          <w:p w:rsidR="00E64974" w:rsidRDefault="00E64974" w:rsidP="00E6497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E64974" w:rsidRDefault="00E64974" w:rsidP="00E6497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L’impératif</w:t>
            </w:r>
            <w:proofErr w:type="spellEnd"/>
          </w:p>
          <w:p w:rsidR="00E64974" w:rsidRPr="000008D1" w:rsidRDefault="00E64974" w:rsidP="00E6497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à la/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/ a l’/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aux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Default="00D57496" w:rsidP="00115F8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D3L11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proposer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sortie</w:t>
            </w:r>
            <w:proofErr w:type="spellEnd"/>
          </w:p>
          <w:p w:rsidR="00D57496" w:rsidRDefault="00D57496" w:rsidP="00D5749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Dire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l’Heure</w:t>
            </w:r>
            <w:proofErr w:type="spellEnd"/>
          </w:p>
          <w:p w:rsidR="00D57496" w:rsidRDefault="00D57496" w:rsidP="00D5749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Organiser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rendez-vous</w:t>
            </w:r>
            <w:proofErr w:type="spellEnd"/>
          </w:p>
          <w:p w:rsidR="00D57496" w:rsidRPr="00D57496" w:rsidRDefault="00D57496" w:rsidP="00D5749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Situer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dans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l’espace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D57496" w:rsidRDefault="00D57496" w:rsidP="00D574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D3L11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proposer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sortie</w:t>
            </w:r>
            <w:proofErr w:type="spellEnd"/>
          </w:p>
          <w:p w:rsidR="0084394B" w:rsidRDefault="00D57496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57496" w:rsidRDefault="00D57496" w:rsidP="00D5749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Aller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venir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</w:p>
          <w:p w:rsidR="00D57496" w:rsidRDefault="00D57496" w:rsidP="00D5749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négation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: “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ne…pas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D57496" w:rsidRPr="00D57496" w:rsidRDefault="00D57496" w:rsidP="00D5749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préposions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lieux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devant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derrière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-sur/à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côté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D57496" w:rsidRPr="000008D1" w:rsidRDefault="00D57496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D5749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7E61D2">
            <w:pPr>
              <w:pStyle w:val="ListBullet"/>
              <w:numPr>
                <w:ilvl w:val="0"/>
                <w:numId w:val="0"/>
              </w:numPr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Default="0084394B" w:rsidP="00D5749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D57496" w:rsidRDefault="00D57496" w:rsidP="00D5749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D57496" w:rsidRDefault="00D57496" w:rsidP="00D5749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D57496" w:rsidRPr="000008D1" w:rsidRDefault="00D57496" w:rsidP="00D57496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QUIZ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(Totem Dossier2 Leçon6)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Listening and video comprehension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Writing short messages </w:t>
            </w: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D57496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Wordwall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General quiz</w:t>
            </w:r>
            <w:r w:rsidR="007E61D2">
              <w:rPr>
                <w:rFonts w:ascii="Arial" w:hAnsi="Arial" w:cs="Arial"/>
                <w:b w:val="0"/>
                <w:sz w:val="20"/>
                <w:szCs w:val="20"/>
              </w:rPr>
              <w:t>/ QUIZIZZ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Translation activities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4394B" w:rsidRPr="000008D1" w:rsidRDefault="0084394B" w:rsidP="00482F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E4CE37" wp14:editId="5FC7E7C0">
                      <wp:simplePos x="0" y="0"/>
                      <wp:positionH relativeFrom="column">
                        <wp:posOffset>512445</wp:posOffset>
                      </wp:positionH>
                      <wp:positionV relativeFrom="paragraph">
                        <wp:posOffset>168275</wp:posOffset>
                      </wp:positionV>
                      <wp:extent cx="577850" cy="0"/>
                      <wp:effectExtent l="0" t="0" r="1270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35pt,13.25pt" to="85.8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/>
                <w:sz w:val="20"/>
                <w:szCs w:val="20"/>
              </w:rPr>
              <w:t>Exam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128D70" wp14:editId="49C8CF9D">
                      <wp:simplePos x="0" y="0"/>
                      <wp:positionH relativeFrom="column">
                        <wp:posOffset>516255</wp:posOffset>
                      </wp:positionH>
                      <wp:positionV relativeFrom="paragraph">
                        <wp:posOffset>76835</wp:posOffset>
                      </wp:positionV>
                      <wp:extent cx="5778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5pt,6.05pt" to="86.1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Default="009A2ECB" w:rsidP="00482F1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Bonjour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L7 : Bon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appétit</w:t>
            </w:r>
            <w:proofErr w:type="spellEnd"/>
          </w:p>
          <w:p w:rsidR="009A2ECB" w:rsidRDefault="009A2ECB" w:rsidP="009A2EC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Demander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dire 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mange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qu’ont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boit</w:t>
            </w:r>
            <w:proofErr w:type="spellEnd"/>
          </w:p>
          <w:p w:rsidR="009A2ECB" w:rsidRDefault="009A2ECB" w:rsidP="009A2EC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Vocabulaire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aliments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boissons</w:t>
            </w:r>
            <w:proofErr w:type="spellEnd"/>
          </w:p>
          <w:p w:rsidR="009A2ECB" w:rsidRDefault="009A2ECB" w:rsidP="009A2EC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verbes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manger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boire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A2ECB" w:rsidRDefault="009A2ECB" w:rsidP="009A2EC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L’interrogation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avec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  <w:p w:rsidR="009A2ECB" w:rsidRPr="000008D1" w:rsidRDefault="009A2ECB" w:rsidP="00482F1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Listening 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Default="009A2ECB" w:rsidP="00482F1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D3L9 : 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  <w:p w:rsidR="009A2ECB" w:rsidRDefault="009A2ECB" w:rsidP="009A2EC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Commander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</w:p>
          <w:p w:rsidR="009A2ECB" w:rsidRPr="000008D1" w:rsidRDefault="009A2ECB" w:rsidP="009A2ECB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Poser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questions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Interactive lectures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Pair and group work (role-plays, dialogues)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Listening and video comprehension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9A2ECB" w:rsidRDefault="009A2ECB" w:rsidP="009A2ECB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Totem 1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D3L9 : Et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?</w:t>
            </w:r>
          </w:p>
          <w:p w:rsidR="0084394B" w:rsidRDefault="009A2EC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Livre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d’Activités</w:t>
            </w:r>
            <w:proofErr w:type="spellEnd"/>
          </w:p>
          <w:p w:rsidR="009A2ECB" w:rsidRDefault="009A2ECB" w:rsidP="009A2EC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présent</w:t>
            </w:r>
            <w:proofErr w:type="spellEnd"/>
          </w:p>
          <w:p w:rsidR="009A2ECB" w:rsidRDefault="009A2ECB" w:rsidP="009A2EC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articles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définis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indéfinis</w:t>
            </w:r>
            <w:proofErr w:type="spellEnd"/>
          </w:p>
          <w:p w:rsidR="009A2ECB" w:rsidRPr="009A2ECB" w:rsidRDefault="009A2ECB" w:rsidP="009A2EC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-ce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qu’est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que</w:t>
            </w:r>
            <w:proofErr w:type="spellEnd"/>
          </w:p>
          <w:p w:rsidR="009A2ECB" w:rsidRPr="000008D1" w:rsidRDefault="009A2ECB" w:rsidP="00115F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additional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materials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Reading short authentic texts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Writing short messages and forms</w:t>
            </w:r>
          </w:p>
          <w:p w:rsidR="0084394B" w:rsidRPr="000008D1" w:rsidRDefault="0084394B" w:rsidP="00115F8E">
            <w:pPr>
              <w:pStyle w:val="ListBullet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Wordwall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0F73C3" w:rsidP="00482F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Jeu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rôle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groupes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Vous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dînez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restaurant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0F73C3" w:rsidRPr="000008D1" w:rsidRDefault="000F73C3" w:rsidP="000F73C3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Oral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84394B" w:rsidRPr="000008D1" w:rsidRDefault="000F73C3" w:rsidP="000F73C3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dialogue role play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9A2EC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Révisions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l’examen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final</w:t>
            </w:r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General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-</w:t>
            </w:r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Practice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dialogue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presentation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0F73C3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979FD2" wp14:editId="57DB1594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86360</wp:posOffset>
                      </wp:positionV>
                      <wp:extent cx="577850" cy="0"/>
                      <wp:effectExtent l="0" t="0" r="1270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6.8pt" to="76.9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046965" wp14:editId="464C25A7">
                      <wp:simplePos x="0" y="0"/>
                      <wp:positionH relativeFrom="column">
                        <wp:posOffset>398780</wp:posOffset>
                      </wp:positionH>
                      <wp:positionV relativeFrom="paragraph">
                        <wp:posOffset>97790</wp:posOffset>
                      </wp:positionV>
                      <wp:extent cx="577850" cy="0"/>
                      <wp:effectExtent l="0" t="0" r="1270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850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.4pt,7.7pt" to="76.9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" strokecolor="black [3200]" strokeweight=".25pt">
                      <v:shadow on="t" color="black" opacity="24903f" origin=",.5" offset="0,.55556mm"/>
                    </v:line>
                  </w:pict>
                </mc:Fallback>
              </mc:AlternateConten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Bonjour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et </w:t>
            </w:r>
            <w:proofErr w:type="spellStart"/>
            <w:proofErr w:type="gram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bienvenue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!</w:t>
            </w:r>
            <w:proofErr w:type="gram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A1.1 DİDİER FLE ISBN:</w:t>
            </w:r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sz w:val="20"/>
                <w:szCs w:val="20"/>
              </w:rPr>
              <w:t>9782278110803</w:t>
            </w:r>
            <w:proofErr w:type="gramEnd"/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Totem 1,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Hachette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 : 978</w:t>
            </w:r>
            <w:proofErr w:type="gram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-2-01-156048-3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References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3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20"/>
                <w:szCs w:val="20"/>
                <w:lang w:val="fr-FR"/>
              </w:rPr>
            </w:pPr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Online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resources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: TV5MONDE, RFI Savoirs,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Duolingo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  <w:lang w:val="fr-FR"/>
              </w:rPr>
              <w:t>Quizlet</w:t>
            </w:r>
            <w:proofErr w:type="spellEnd"/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fr-FR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Assessment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Evaluation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:rsidR="0084394B" w:rsidRPr="000008D1" w:rsidRDefault="000F47D8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="0084394B" w:rsidRPr="000008D1">
              <w:rPr>
                <w:rFonts w:ascii="Arial" w:hAnsi="Arial" w:cs="Arial"/>
                <w:bCs/>
                <w:sz w:val="20"/>
                <w:szCs w:val="20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examination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lastRenderedPageBreak/>
              <w:t>Speaking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task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Introduction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dialogue</w:t>
            </w:r>
            <w:proofErr w:type="spellEnd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presentation</w:t>
            </w:r>
            <w:proofErr w:type="spellEnd"/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 w:rsidRPr="000008D1">
              <w:rPr>
                <w:rFonts w:ascii="Arial" w:hAnsi="Arial" w:cs="Arial"/>
                <w:b w:val="0"/>
                <w:sz w:val="20"/>
                <w:szCs w:val="20"/>
              </w:rPr>
              <w:t>test</w:t>
            </w:r>
            <w:proofErr w:type="gram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0008D1">
              <w:rPr>
                <w:rFonts w:ascii="Arial" w:hAnsi="Arial" w:cs="Arial"/>
                <w:bCs/>
                <w:sz w:val="20"/>
                <w:szCs w:val="20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7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pStyle w:val="ListBullet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Comprehensive written examination</w:t>
            </w:r>
          </w:p>
          <w:p w:rsidR="0084394B" w:rsidRPr="000008D1" w:rsidRDefault="0084394B" w:rsidP="00115F8E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7"/>
            <w:shd w:val="clear" w:color="auto" w:fill="auto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08D1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Oral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examination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21" w:type="dxa"/>
            <w:gridSpan w:val="5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quiz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12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auto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auto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auto"/>
            <w:vAlign w:val="center"/>
          </w:tcPr>
          <w:p w:rsidR="0084394B" w:rsidRPr="000008D1" w:rsidRDefault="003E3329" w:rsidP="00115F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auto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(Final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Final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0008D1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4"/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08D1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5"/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30</w:t>
            </w:r>
          </w:p>
        </w:tc>
      </w:tr>
      <w:tr w:rsidR="0084394B" w:rsidRPr="000008D1" w:rsidTr="00115F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84394B" w:rsidP="00115F8E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165</w:t>
            </w:r>
          </w:p>
        </w:tc>
      </w:tr>
      <w:tr w:rsidR="0084394B" w:rsidRPr="000008D1" w:rsidTr="00115F8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5.5</w:t>
            </w:r>
          </w:p>
        </w:tc>
      </w:tr>
      <w:tr w:rsidR="0084394B" w:rsidRPr="000008D1" w:rsidTr="00115F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5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0008D1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3E3329" w:rsidP="00115F8E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:rsidR="0084394B" w:rsidRPr="000008D1" w:rsidRDefault="0084394B" w:rsidP="0084394B">
      <w:pPr>
        <w:rPr>
          <w:rFonts w:ascii="Arial" w:hAnsi="Arial" w:cs="Arial"/>
          <w:sz w:val="20"/>
          <w:szCs w:val="20"/>
        </w:rPr>
      </w:pPr>
      <w:r w:rsidRPr="000008D1">
        <w:rPr>
          <w:rFonts w:ascii="Arial" w:hAnsi="Arial" w:cs="Arial"/>
          <w:sz w:val="20"/>
          <w:szCs w:val="20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84394B" w:rsidRPr="000008D1" w:rsidTr="00115F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84394B" w:rsidRPr="000008D1" w:rsidRDefault="0084394B" w:rsidP="00115F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lastRenderedPageBreak/>
              <w:t>Past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Term</w:t>
            </w:r>
            <w:proofErr w:type="spellEnd"/>
            <w:r w:rsidRPr="000008D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008D1">
              <w:rPr>
                <w:rFonts w:ascii="Arial" w:hAnsi="Arial" w:cs="Arial"/>
                <w:sz w:val="20"/>
                <w:szCs w:val="20"/>
              </w:rPr>
              <w:t>Achievements</w:t>
            </w:r>
            <w:proofErr w:type="spellEnd"/>
          </w:p>
        </w:tc>
      </w:tr>
      <w:tr w:rsidR="0084394B" w:rsidRPr="000008D1" w:rsidTr="00115F8E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025531" w:rsidP="00115F8E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 w:rsidRPr="00047268">
              <w:rPr>
                <w:rFonts w:eastAsia="Calibri"/>
                <w:noProof/>
              </w:rPr>
              <w:drawing>
                <wp:inline distT="0" distB="0" distL="0" distR="0" wp14:anchorId="658BCA4C" wp14:editId="3EDCB7BA">
                  <wp:extent cx="3009900" cy="2019300"/>
                  <wp:effectExtent l="0" t="0" r="19050" b="19050"/>
                  <wp:docPr id="3" name="Grafik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84394B" w:rsidRPr="000008D1" w:rsidRDefault="00025531" w:rsidP="00115F8E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047268">
              <w:rPr>
                <w:noProof/>
              </w:rPr>
              <w:drawing>
                <wp:inline distT="0" distB="0" distL="0" distR="0" wp14:anchorId="3481268C" wp14:editId="59B0A9BE">
                  <wp:extent cx="3000375" cy="2066925"/>
                  <wp:effectExtent l="0" t="0" r="9525" b="9525"/>
                  <wp:docPr id="6" name="Grafik 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4394B" w:rsidRPr="000008D1" w:rsidRDefault="0084394B" w:rsidP="0084394B">
      <w:pPr>
        <w:rPr>
          <w:rFonts w:ascii="Arial" w:hAnsi="Arial" w:cs="Arial"/>
          <w:sz w:val="20"/>
          <w:szCs w:val="20"/>
          <w:lang w:val="fr-FR"/>
        </w:rPr>
      </w:pPr>
    </w:p>
    <w:p w:rsidR="008E67D4" w:rsidRPr="000008D1" w:rsidRDefault="008E67D4">
      <w:pPr>
        <w:rPr>
          <w:rFonts w:ascii="Arial" w:hAnsi="Arial" w:cs="Arial"/>
          <w:sz w:val="20"/>
          <w:szCs w:val="20"/>
        </w:rPr>
      </w:pPr>
    </w:p>
    <w:sectPr w:rsidR="008E67D4" w:rsidRPr="000008D1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ED4" w:rsidRDefault="00B64345">
      <w:r>
        <w:separator/>
      </w:r>
    </w:p>
  </w:endnote>
  <w:endnote w:type="continuationSeparator" w:id="0">
    <w:p w:rsidR="002A5ED4" w:rsidRDefault="00B64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ED4" w:rsidRDefault="00B64345">
      <w:r>
        <w:separator/>
      </w:r>
    </w:p>
  </w:footnote>
  <w:footnote w:type="continuationSeparator" w:id="0">
    <w:p w:rsidR="002A5ED4" w:rsidRDefault="00B64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54C" w:rsidRDefault="0084394B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1F778AB0" wp14:editId="4810356A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50879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F020127"/>
    <w:multiLevelType w:val="hybridMultilevel"/>
    <w:tmpl w:val="D51C1F9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D31A43"/>
    <w:multiLevelType w:val="hybridMultilevel"/>
    <w:tmpl w:val="8230146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0950BE1"/>
    <w:multiLevelType w:val="hybridMultilevel"/>
    <w:tmpl w:val="C36449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4C4C03"/>
    <w:multiLevelType w:val="hybridMultilevel"/>
    <w:tmpl w:val="A836C8C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7A644E"/>
    <w:multiLevelType w:val="hybridMultilevel"/>
    <w:tmpl w:val="BC42D3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6C2FF6"/>
    <w:multiLevelType w:val="hybridMultilevel"/>
    <w:tmpl w:val="4BC431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2543DF"/>
    <w:multiLevelType w:val="hybridMultilevel"/>
    <w:tmpl w:val="1EE80A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2B5938"/>
    <w:multiLevelType w:val="hybridMultilevel"/>
    <w:tmpl w:val="0804D34A"/>
    <w:lvl w:ilvl="0" w:tplc="9ACE4E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40F02"/>
    <w:multiLevelType w:val="hybridMultilevel"/>
    <w:tmpl w:val="EC8E96A2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051EF7"/>
    <w:multiLevelType w:val="hybridMultilevel"/>
    <w:tmpl w:val="4B80EBC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5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94B"/>
    <w:rsid w:val="000008D1"/>
    <w:rsid w:val="00025531"/>
    <w:rsid w:val="000F47D8"/>
    <w:rsid w:val="000F73C3"/>
    <w:rsid w:val="00137EAD"/>
    <w:rsid w:val="002A5ED4"/>
    <w:rsid w:val="00343651"/>
    <w:rsid w:val="003E2E52"/>
    <w:rsid w:val="003E3329"/>
    <w:rsid w:val="00471259"/>
    <w:rsid w:val="00482F11"/>
    <w:rsid w:val="004A51ED"/>
    <w:rsid w:val="00616C01"/>
    <w:rsid w:val="007415B0"/>
    <w:rsid w:val="007A533B"/>
    <w:rsid w:val="007E61D2"/>
    <w:rsid w:val="0084394B"/>
    <w:rsid w:val="00893E92"/>
    <w:rsid w:val="008A718E"/>
    <w:rsid w:val="008E67D4"/>
    <w:rsid w:val="009A2ECB"/>
    <w:rsid w:val="009B705A"/>
    <w:rsid w:val="00B64345"/>
    <w:rsid w:val="00C0024E"/>
    <w:rsid w:val="00C30A8B"/>
    <w:rsid w:val="00C56BA9"/>
    <w:rsid w:val="00CF6E93"/>
    <w:rsid w:val="00CF7940"/>
    <w:rsid w:val="00D57496"/>
    <w:rsid w:val="00DB34DA"/>
    <w:rsid w:val="00E6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8439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Accent1">
    <w:name w:val="Grid Table 4 Accent 1"/>
    <w:basedOn w:val="TableNormal"/>
    <w:uiPriority w:val="49"/>
    <w:rsid w:val="00843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rsid w:val="008439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4394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Bullet">
    <w:name w:val="List Bullet"/>
    <w:basedOn w:val="Normal"/>
    <w:uiPriority w:val="99"/>
    <w:unhideWhenUsed/>
    <w:rsid w:val="0084394B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843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3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94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uiPriority w:val="9"/>
    <w:rsid w:val="0084394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citation-340">
    <w:name w:val="citation-340"/>
    <w:basedOn w:val="DefaultParagraphFont"/>
    <w:rsid w:val="00471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84394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GridTable4Accent1">
    <w:name w:val="Grid Table 4 Accent 1"/>
    <w:basedOn w:val="TableNormal"/>
    <w:uiPriority w:val="49"/>
    <w:rsid w:val="008439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Header">
    <w:name w:val="header"/>
    <w:basedOn w:val="Normal"/>
    <w:link w:val="HeaderChar"/>
    <w:rsid w:val="0084394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4394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Bullet">
    <w:name w:val="List Bullet"/>
    <w:basedOn w:val="Normal"/>
    <w:uiPriority w:val="99"/>
    <w:unhideWhenUsed/>
    <w:rsid w:val="0084394B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843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3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94B"/>
    <w:rPr>
      <w:rFonts w:ascii="Tahoma" w:eastAsia="Times New Roman" w:hAnsi="Tahoma" w:cs="Tahoma"/>
      <w:sz w:val="16"/>
      <w:szCs w:val="16"/>
      <w:lang w:eastAsia="tr-TR"/>
    </w:rPr>
  </w:style>
  <w:style w:type="character" w:customStyle="1" w:styleId="Heading1Char">
    <w:name w:val="Heading 1 Char"/>
    <w:basedOn w:val="DefaultParagraphFont"/>
    <w:link w:val="Heading1"/>
    <w:uiPriority w:val="9"/>
    <w:rsid w:val="0084394B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citation-340">
    <w:name w:val="citation-340"/>
    <w:basedOn w:val="DefaultParagraphFont"/>
    <w:rsid w:val="00471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6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oem\Desktop\syllbus%202022-2023\grafiktasar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SPRİNG</a:t>
            </a:r>
            <a:r>
              <a:rPr lang="tr-TR"/>
              <a:t> SEMESTER
FLF</a:t>
            </a:r>
            <a:r>
              <a:rPr lang="tr-TR" baseline="0"/>
              <a:t> 304 FRENCH II</a:t>
            </a:r>
            <a:endParaRPr lang="tr-TR"/>
          </a:p>
        </c:rich>
      </c:tx>
      <c:layout>
        <c:manualLayout>
          <c:xMode val="edge"/>
          <c:yMode val="edge"/>
          <c:x val="0.28169474068905942"/>
          <c:y val="3.28410835438023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7</c:v>
                </c:pt>
                <c:pt idx="2">
                  <c:v>4</c:v>
                </c:pt>
                <c:pt idx="3">
                  <c:v>13</c:v>
                </c:pt>
                <c:pt idx="4">
                  <c:v>9</c:v>
                </c:pt>
                <c:pt idx="5">
                  <c:v>4</c:v>
                </c:pt>
                <c:pt idx="6">
                  <c:v>5</c:v>
                </c:pt>
                <c:pt idx="7">
                  <c:v>2</c:v>
                </c:pt>
                <c:pt idx="8">
                  <c:v>3</c:v>
                </c:pt>
                <c:pt idx="9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9761536"/>
        <c:axId val="166532160"/>
      </c:barChart>
      <c:catAx>
        <c:axId val="229761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65321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6532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9761536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SPRİNG SEMESTER</a:t>
            </a:r>
            <a:r>
              <a:rPr lang="tr-TR"/>
              <a:t>
FLF </a:t>
            </a:r>
            <a:r>
              <a:rPr lang="tr-TR" baseline="0"/>
              <a:t>304 FRENCH II</a:t>
            </a:r>
            <a:endParaRPr lang="tr-TR"/>
          </a:p>
        </c:rich>
      </c:tx>
      <c:layout>
        <c:manualLayout>
          <c:xMode val="edge"/>
          <c:yMode val="edge"/>
          <c:x val="0.25209182185560136"/>
          <c:y val="6.985207494224504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3</c:v>
                </c:pt>
                <c:pt idx="2">
                  <c:v>3</c:v>
                </c:pt>
                <c:pt idx="3">
                  <c:v>5</c:v>
                </c:pt>
                <c:pt idx="4">
                  <c:v>4</c:v>
                </c:pt>
                <c:pt idx="5">
                  <c:v>3</c:v>
                </c:pt>
                <c:pt idx="6">
                  <c:v>7</c:v>
                </c:pt>
                <c:pt idx="7">
                  <c:v>1</c:v>
                </c:pt>
                <c:pt idx="8">
                  <c:v>2</c:v>
                </c:pt>
                <c:pt idx="9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9763072"/>
        <c:axId val="161406272"/>
      </c:barChart>
      <c:catAx>
        <c:axId val="229763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61406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14062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22976307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860</Words>
  <Characters>4905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cp:lastPrinted>2025-09-26T11:37:00Z</cp:lastPrinted>
  <dcterms:created xsi:type="dcterms:W3CDTF">2026-02-06T12:45:00Z</dcterms:created>
  <dcterms:modified xsi:type="dcterms:W3CDTF">2026-02-06T12:45:00Z</dcterms:modified>
</cp:coreProperties>
</file>